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7A3" w:rsidRDefault="004E153A" w:rsidP="00AF77A3">
      <w:pPr>
        <w:spacing w:line="440" w:lineRule="exact"/>
        <w:rPr>
          <w:rFonts w:ascii="HY신명조" w:eastAsia="HY신명조" w:hAnsi="한컴바탕" w:cs="한컴바탕"/>
          <w:b/>
          <w:spacing w:val="-16"/>
          <w:sz w:val="30"/>
          <w:szCs w:val="30"/>
        </w:rPr>
        <w:sectPr w:rsidR="00AF77A3" w:rsidSect="008501D0">
          <w:pgSz w:w="11906" w:h="16838" w:code="9"/>
          <w:pgMar w:top="567" w:right="567" w:bottom="567" w:left="567" w:header="851" w:footer="992" w:gutter="0"/>
          <w:cols w:space="425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EDF929" wp14:editId="2B7C60EE">
                <wp:simplePos x="0" y="0"/>
                <wp:positionH relativeFrom="column">
                  <wp:posOffset>327025</wp:posOffset>
                </wp:positionH>
                <wp:positionV relativeFrom="paragraph">
                  <wp:posOffset>712864</wp:posOffset>
                </wp:positionV>
                <wp:extent cx="6337738" cy="659877"/>
                <wp:effectExtent l="0" t="0" r="0" b="0"/>
                <wp:wrapNone/>
                <wp:docPr id="21" name="직사각형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738" cy="6598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27BA" w:rsidRPr="004E153A" w:rsidRDefault="005827BA" w:rsidP="00AF77A3">
                            <w:pPr>
                              <w:jc w:val="center"/>
                              <w:rPr>
                                <w:rFonts w:ascii="HY헤드라인M" w:eastAsia="HY헤드라인M" w:hAnsi="BNK고딕 Bold"/>
                                <w:b/>
                                <w:color w:val="000000" w:themeColor="text1"/>
                                <w:spacing w:val="40"/>
                                <w:sz w:val="60"/>
                                <w:szCs w:val="60"/>
                              </w:rPr>
                            </w:pPr>
                            <w:r w:rsidRPr="004E153A">
                              <w:rPr>
                                <w:rFonts w:ascii="HY헤드라인M" w:eastAsia="HY헤드라인M" w:hAnsi="BNK고딕 Bold" w:hint="eastAsia"/>
                                <w:b/>
                                <w:color w:val="000000" w:themeColor="text1"/>
                                <w:spacing w:val="40"/>
                                <w:sz w:val="60"/>
                                <w:szCs w:val="60"/>
                              </w:rPr>
                              <w:t>BNK투자증권 고객패널 지원서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DF929" id="직사각형 21" o:spid="_x0000_s1026" style="position:absolute;left:0;text-align:left;margin-left:25.75pt;margin-top:56.15pt;width:499.05pt;height:51.9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" filled="f" stroked="f" strokeweight="1pt">
                <v:textbox>
                  <w:txbxContent>
                    <w:p w:rsidR="005827BA" w:rsidRPr="004E153A" w:rsidRDefault="005827BA" w:rsidP="00AF77A3">
                      <w:pPr>
                        <w:jc w:val="center"/>
                        <w:rPr>
                          <w:rFonts w:ascii="HY헤드라인M" w:eastAsia="HY헤드라인M" w:hAnsi="BNK고딕 Bold" w:hint="eastAsia"/>
                          <w:b/>
                          <w:color w:val="000000" w:themeColor="text1"/>
                          <w:spacing w:val="40"/>
                          <w:sz w:val="60"/>
                          <w:szCs w:val="60"/>
                        </w:rPr>
                      </w:pPr>
                      <w:r w:rsidRPr="004E153A">
                        <w:rPr>
                          <w:rFonts w:ascii="HY헤드라인M" w:eastAsia="HY헤드라인M" w:hAnsi="BNK고딕 Bold" w:hint="eastAsia"/>
                          <w:b/>
                          <w:color w:val="000000" w:themeColor="text1"/>
                          <w:spacing w:val="40"/>
                          <w:sz w:val="60"/>
                          <w:szCs w:val="60"/>
                        </w:rPr>
                        <w:t>BNK투자증권 고객패널 지원서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EE65A4" wp14:editId="37BE1640">
                <wp:simplePos x="0" y="0"/>
                <wp:positionH relativeFrom="column">
                  <wp:posOffset>89272</wp:posOffset>
                </wp:positionH>
                <wp:positionV relativeFrom="paragraph">
                  <wp:posOffset>6624079</wp:posOffset>
                </wp:positionV>
                <wp:extent cx="6720840" cy="3184635"/>
                <wp:effectExtent l="0" t="0" r="0" b="0"/>
                <wp:wrapNone/>
                <wp:docPr id="17" name="직사각형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0840" cy="318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092"/>
                              <w:gridCol w:w="9080"/>
                            </w:tblGrid>
                            <w:tr w:rsidR="005827BA" w:rsidTr="004E153A">
                              <w:trPr>
                                <w:trHeight w:val="4523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지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원</w:t>
                                  </w:r>
                                </w:p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동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기</w:t>
                                  </w:r>
                                </w:p>
                                <w:p w:rsidR="005827BA" w:rsidRPr="004E153A" w:rsidRDefault="005827BA" w:rsidP="008501D0">
                                  <w:pPr>
                                    <w:spacing w:before="120"/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및</w:t>
                                  </w:r>
                                </w:p>
                                <w:p w:rsidR="005827BA" w:rsidRPr="004E153A" w:rsidRDefault="005827BA" w:rsidP="008501D0">
                                  <w:pPr>
                                    <w:spacing w:before="120"/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활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동</w:t>
                                  </w:r>
                                </w:p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계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획</w:t>
                                  </w:r>
                                </w:p>
                              </w:tc>
                              <w:tc>
                                <w:tcPr>
                                  <w:tcW w:w="9080" w:type="dxa"/>
                                  <w:shd w:val="clear" w:color="auto" w:fill="FFFFFF" w:themeFill="background1"/>
                                </w:tcPr>
                                <w:p w:rsidR="005827BA" w:rsidRPr="004E153A" w:rsidRDefault="005827BA" w:rsidP="008501D0">
                                  <w:pPr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자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유롭게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기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술</w:t>
                                  </w:r>
                                </w:p>
                              </w:tc>
                            </w:tr>
                          </w:tbl>
                          <w:p w:rsidR="005827BA" w:rsidRPr="00F04649" w:rsidRDefault="005827BA" w:rsidP="00AF77A3">
                            <w:pPr>
                              <w:rPr>
                                <w:rFonts w:ascii="BNK고딕 Bold" w:eastAsia="BNK고딕 Bold" w:hAnsi="BNK고딕 Bold"/>
                                <w:b/>
                                <w:color w:val="000000" w:themeColor="text1"/>
                                <w:spacing w:val="40"/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EE65A4" id="직사각형 17" o:spid="_x0000_s1027" style="position:absolute;left:0;text-align:left;margin-left:7.05pt;margin-top:521.6pt;width:529.2pt;height:250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" filled="f" stroked="f" strokeweight="1pt">
                <v:textbox>
                  <w:txbxContent>
                    <w:tbl>
                      <w:tblPr>
                        <w:tblStyle w:val="a3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092"/>
                        <w:gridCol w:w="9080"/>
                      </w:tblGrid>
                      <w:tr w:rsidR="005827BA" w:rsidTr="004E153A">
                        <w:trPr>
                          <w:trHeight w:val="4523"/>
                          <w:jc w:val="center"/>
                        </w:trPr>
                        <w:tc>
                          <w:tcPr>
                            <w:tcW w:w="1092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지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원</w:t>
                            </w:r>
                          </w:p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동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기</w:t>
                            </w:r>
                          </w:p>
                          <w:p w:rsidR="005827BA" w:rsidRPr="004E153A" w:rsidRDefault="005827BA" w:rsidP="008501D0">
                            <w:pPr>
                              <w:spacing w:before="120"/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및</w:t>
                            </w:r>
                          </w:p>
                          <w:p w:rsidR="005827BA" w:rsidRPr="004E153A" w:rsidRDefault="005827BA" w:rsidP="008501D0">
                            <w:pPr>
                              <w:spacing w:before="120"/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활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동</w:t>
                            </w:r>
                          </w:p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계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획</w:t>
                            </w:r>
                          </w:p>
                        </w:tc>
                        <w:tc>
                          <w:tcPr>
                            <w:tcW w:w="9080" w:type="dxa"/>
                            <w:shd w:val="clear" w:color="auto" w:fill="FFFFFF" w:themeFill="background1"/>
                          </w:tcPr>
                          <w:p w:rsidR="005827BA" w:rsidRPr="004E153A" w:rsidRDefault="005827BA" w:rsidP="008501D0">
                            <w:pPr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>자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유롭게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기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술</w:t>
                            </w:r>
                          </w:p>
                        </w:tc>
                      </w:tr>
                    </w:tbl>
                    <w:p w:rsidR="005827BA" w:rsidRPr="00F04649" w:rsidRDefault="005827BA" w:rsidP="00AF77A3">
                      <w:pPr>
                        <w:rPr>
                          <w:rFonts w:ascii="BNK고딕 Bold" w:eastAsia="BNK고딕 Bold" w:hAnsi="BNK고딕 Bold"/>
                          <w:b/>
                          <w:color w:val="000000" w:themeColor="text1"/>
                          <w:spacing w:val="40"/>
                          <w:sz w:val="46"/>
                          <w:szCs w:val="4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686EA4" wp14:editId="4B6957CE">
                <wp:simplePos x="0" y="0"/>
                <wp:positionH relativeFrom="column">
                  <wp:posOffset>97155</wp:posOffset>
                </wp:positionH>
                <wp:positionV relativeFrom="paragraph">
                  <wp:posOffset>5409697</wp:posOffset>
                </wp:positionV>
                <wp:extent cx="6720840" cy="1505607"/>
                <wp:effectExtent l="0" t="0" r="0" b="0"/>
                <wp:wrapNone/>
                <wp:docPr id="18" name="직사각형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0840" cy="15056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092"/>
                              <w:gridCol w:w="9080"/>
                            </w:tblGrid>
                            <w:tr w:rsidR="005827BA" w:rsidTr="004E153A">
                              <w:trPr>
                                <w:trHeight w:val="1835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특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기</w:t>
                                  </w:r>
                                </w:p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사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항</w:t>
                                  </w:r>
                                </w:p>
                              </w:tc>
                              <w:tc>
                                <w:tcPr>
                                  <w:tcW w:w="9080" w:type="dxa"/>
                                  <w:shd w:val="clear" w:color="auto" w:fill="FFFFFF" w:themeFill="background1"/>
                                </w:tcPr>
                                <w:p w:rsidR="005827BA" w:rsidRPr="004E153A" w:rsidRDefault="005827BA" w:rsidP="008501D0">
                                  <w:pPr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블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로그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/유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튜브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운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영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시 URL주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소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및 패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널활동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등 주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요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발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표경험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등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을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기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술</w:t>
                                  </w:r>
                                </w:p>
                                <w:p w:rsidR="005827BA" w:rsidRPr="004E153A" w:rsidRDefault="005827BA" w:rsidP="008501D0">
                                  <w:pPr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(참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고사항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이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므로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, 해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당사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항 없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어도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불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이익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 xml:space="preserve"> 없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음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i/>
                                      <w:color w:val="BFBFBF" w:themeColor="background1" w:themeShade="BF"/>
                                      <w:szCs w:val="46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:rsidR="005827BA" w:rsidRPr="00F04649" w:rsidRDefault="005827BA" w:rsidP="00AF77A3">
                            <w:pPr>
                              <w:rPr>
                                <w:rFonts w:ascii="BNK고딕 Bold" w:eastAsia="BNK고딕 Bold" w:hAnsi="BNK고딕 Bold"/>
                                <w:b/>
                                <w:color w:val="000000" w:themeColor="text1"/>
                                <w:spacing w:val="40"/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686EA4" id="직사각형 18" o:spid="_x0000_s1028" style="position:absolute;left:0;text-align:left;margin-left:7.65pt;margin-top:425.95pt;width:529.2pt;height:118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" filled="f" stroked="f" strokeweight="1pt">
                <v:textbox>
                  <w:txbxContent>
                    <w:tbl>
                      <w:tblPr>
                        <w:tblStyle w:val="a3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092"/>
                        <w:gridCol w:w="9080"/>
                      </w:tblGrid>
                      <w:tr w:rsidR="005827BA" w:rsidTr="004E153A">
                        <w:trPr>
                          <w:trHeight w:val="1835"/>
                          <w:jc w:val="center"/>
                        </w:trPr>
                        <w:tc>
                          <w:tcPr>
                            <w:tcW w:w="1092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특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기</w:t>
                            </w:r>
                          </w:p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사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항</w:t>
                            </w:r>
                          </w:p>
                        </w:tc>
                        <w:tc>
                          <w:tcPr>
                            <w:tcW w:w="9080" w:type="dxa"/>
                            <w:shd w:val="clear" w:color="auto" w:fill="FFFFFF" w:themeFill="background1"/>
                          </w:tcPr>
                          <w:p w:rsidR="005827BA" w:rsidRPr="004E153A" w:rsidRDefault="005827BA" w:rsidP="008501D0">
                            <w:pPr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>블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로그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>/유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튜브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운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영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시 URL주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소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및 패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널활동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등 주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요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발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표경험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등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을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기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술</w:t>
                            </w:r>
                          </w:p>
                          <w:p w:rsidR="005827BA" w:rsidRPr="004E153A" w:rsidRDefault="005827BA" w:rsidP="008501D0">
                            <w:pPr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>(참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고사항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>이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므로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>, 해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당사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>항 없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어도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불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이익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 xml:space="preserve"> 없</w:t>
                            </w:r>
                            <w:r w:rsidRPr="004E153A">
                              <w:rPr>
                                <w:rFonts w:ascii="굴림" w:eastAsia="굴림" w:hAnsi="굴림"/>
                                <w:i/>
                                <w:color w:val="BFBFBF" w:themeColor="background1" w:themeShade="BF"/>
                                <w:szCs w:val="46"/>
                              </w:rPr>
                              <w:t>음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i/>
                                <w:color w:val="BFBFBF" w:themeColor="background1" w:themeShade="BF"/>
                                <w:szCs w:val="46"/>
                              </w:rPr>
                              <w:t>)</w:t>
                            </w:r>
                          </w:p>
                        </w:tc>
                      </w:tr>
                    </w:tbl>
                    <w:p w:rsidR="005827BA" w:rsidRPr="00F04649" w:rsidRDefault="005827BA" w:rsidP="00AF77A3">
                      <w:pPr>
                        <w:rPr>
                          <w:rFonts w:ascii="BNK고딕 Bold" w:eastAsia="BNK고딕 Bold" w:hAnsi="BNK고딕 Bold"/>
                          <w:b/>
                          <w:color w:val="000000" w:themeColor="text1"/>
                          <w:spacing w:val="40"/>
                          <w:sz w:val="46"/>
                          <w:szCs w:val="4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5A4597" wp14:editId="592C7DD5">
                <wp:simplePos x="0" y="0"/>
                <wp:positionH relativeFrom="column">
                  <wp:posOffset>97155</wp:posOffset>
                </wp:positionH>
                <wp:positionV relativeFrom="paragraph">
                  <wp:posOffset>4195992</wp:posOffset>
                </wp:positionV>
                <wp:extent cx="6720840" cy="1458310"/>
                <wp:effectExtent l="0" t="0" r="0" b="0"/>
                <wp:wrapNone/>
                <wp:docPr id="19" name="직사각형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0840" cy="145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092"/>
                              <w:gridCol w:w="1701"/>
                              <w:gridCol w:w="2552"/>
                              <w:gridCol w:w="4827"/>
                            </w:tblGrid>
                            <w:tr w:rsidR="005827B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vMerge w:val="restart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패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널</w:t>
                                  </w:r>
                                </w:p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활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동</w:t>
                                  </w:r>
                                </w:p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경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험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회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사명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활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동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 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기간</w:t>
                                  </w:r>
                                </w:p>
                              </w:tc>
                              <w:tc>
                                <w:tcPr>
                                  <w:tcW w:w="4827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활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동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 내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용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(성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과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5827B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vMerge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2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right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7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  <w:tr w:rsidR="005827B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vMerge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2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right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7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  <w:tr w:rsidR="005827BA" w:rsidTr="004E153A">
                              <w:trPr>
                                <w:trHeight w:val="569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vMerge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2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right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7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827BA" w:rsidRPr="00F04649" w:rsidRDefault="005827BA" w:rsidP="00AF77A3">
                            <w:pPr>
                              <w:rPr>
                                <w:rFonts w:ascii="BNK고딕 Bold" w:eastAsia="BNK고딕 Bold" w:hAnsi="BNK고딕 Bold"/>
                                <w:b/>
                                <w:color w:val="000000" w:themeColor="text1"/>
                                <w:spacing w:val="40"/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5A4597" id="직사각형 19" o:spid="_x0000_s1029" style="position:absolute;left:0;text-align:left;margin-left:7.65pt;margin-top:330.4pt;width:529.2pt;height:114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" filled="f" stroked="f" strokeweight="1pt">
                <v:textbox>
                  <w:txbxContent>
                    <w:tbl>
                      <w:tblPr>
                        <w:tblStyle w:val="a3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092"/>
                        <w:gridCol w:w="1701"/>
                        <w:gridCol w:w="2552"/>
                        <w:gridCol w:w="4827"/>
                      </w:tblGrid>
                      <w:tr w:rsidR="005827B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092" w:type="dxa"/>
                            <w:vMerge w:val="restart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패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널</w:t>
                            </w:r>
                          </w:p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활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동</w:t>
                            </w:r>
                          </w:p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경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험</w:t>
                            </w:r>
                          </w:p>
                        </w:tc>
                        <w:tc>
                          <w:tcPr>
                            <w:tcW w:w="1701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회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사명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활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동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 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기간</w:t>
                            </w:r>
                          </w:p>
                        </w:tc>
                        <w:tc>
                          <w:tcPr>
                            <w:tcW w:w="4827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활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동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 내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용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(성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과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)</w:t>
                            </w:r>
                          </w:p>
                        </w:tc>
                      </w:tr>
                      <w:tr w:rsidR="005827B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092" w:type="dxa"/>
                            <w:vMerge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2552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right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4827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  <w:tr w:rsidR="005827B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092" w:type="dxa"/>
                            <w:vMerge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2552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right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4827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  <w:tr w:rsidR="005827BA" w:rsidTr="004E153A">
                        <w:trPr>
                          <w:trHeight w:val="569"/>
                          <w:jc w:val="center"/>
                        </w:trPr>
                        <w:tc>
                          <w:tcPr>
                            <w:tcW w:w="1092" w:type="dxa"/>
                            <w:vMerge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2552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right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4827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</w:tbl>
                    <w:p w:rsidR="005827BA" w:rsidRPr="00F04649" w:rsidRDefault="005827BA" w:rsidP="00AF77A3">
                      <w:pPr>
                        <w:rPr>
                          <w:rFonts w:ascii="BNK고딕 Bold" w:eastAsia="BNK고딕 Bold" w:hAnsi="BNK고딕 Bold"/>
                          <w:b/>
                          <w:color w:val="000000" w:themeColor="text1"/>
                          <w:spacing w:val="40"/>
                          <w:sz w:val="46"/>
                          <w:szCs w:val="4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E43544" wp14:editId="3FDC1FDC">
                <wp:simplePos x="0" y="0"/>
                <wp:positionH relativeFrom="column">
                  <wp:posOffset>96783</wp:posOffset>
                </wp:positionH>
                <wp:positionV relativeFrom="paragraph">
                  <wp:posOffset>2981982</wp:posOffset>
                </wp:positionV>
                <wp:extent cx="6720840" cy="1481958"/>
                <wp:effectExtent l="0" t="0" r="0" b="4445"/>
                <wp:wrapNone/>
                <wp:docPr id="20" name="직사각형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0840" cy="14819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092"/>
                              <w:gridCol w:w="1276"/>
                              <w:gridCol w:w="4394"/>
                              <w:gridCol w:w="2038"/>
                              <w:gridCol w:w="1372"/>
                            </w:tblGrid>
                            <w:tr w:rsidR="005827BA" w:rsidRPr="004E153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vMerge w:val="restart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학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력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졸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업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년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도</w:t>
                                  </w:r>
                                </w:p>
                              </w:tc>
                              <w:tc>
                                <w:tcPr>
                                  <w:tcW w:w="4394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학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교명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전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공</w:t>
                                  </w:r>
                                </w:p>
                              </w:tc>
                              <w:tc>
                                <w:tcPr>
                                  <w:tcW w:w="1372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소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재지</w:t>
                                  </w:r>
                                </w:p>
                              </w:tc>
                            </w:tr>
                            <w:tr w:rsidR="005827BA" w:rsidRPr="004E153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vMerge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4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right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고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등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학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교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(졸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업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2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  <w:tr w:rsidR="005827BA" w:rsidRPr="004E153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vMerge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4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right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대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학교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 (졸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업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, 졸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업예정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2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  <w:tr w:rsidR="005827BA" w:rsidRPr="004E153A" w:rsidTr="004E153A">
                              <w:trPr>
                                <w:trHeight w:val="569"/>
                                <w:jc w:val="center"/>
                              </w:trPr>
                              <w:tc>
                                <w:tcPr>
                                  <w:tcW w:w="1092" w:type="dxa"/>
                                  <w:vMerge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4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right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대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학원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 (졸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업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, 졸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업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예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정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, 수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료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2" w:type="dxa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827BA" w:rsidRPr="004E153A" w:rsidRDefault="005827BA" w:rsidP="00AF77A3">
                            <w:pPr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40"/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43544" id="직사각형 20" o:spid="_x0000_s1030" style="position:absolute;left:0;text-align:left;margin-left:7.6pt;margin-top:234.8pt;width:529.2pt;height:116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" filled="f" stroked="f" strokeweight="1pt">
                <v:textbox>
                  <w:txbxContent>
                    <w:tbl>
                      <w:tblPr>
                        <w:tblStyle w:val="a3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092"/>
                        <w:gridCol w:w="1276"/>
                        <w:gridCol w:w="4394"/>
                        <w:gridCol w:w="2038"/>
                        <w:gridCol w:w="1372"/>
                      </w:tblGrid>
                      <w:tr w:rsidR="005827BA" w:rsidRPr="004E153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092" w:type="dxa"/>
                            <w:vMerge w:val="restart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학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20"/>
                              </w:rPr>
                              <w:t>력</w:t>
                            </w:r>
                          </w:p>
                        </w:tc>
                        <w:tc>
                          <w:tcPr>
                            <w:tcW w:w="1276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졸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업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년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도</w:t>
                            </w:r>
                          </w:p>
                        </w:tc>
                        <w:tc>
                          <w:tcPr>
                            <w:tcW w:w="4394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학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교명</w:t>
                            </w:r>
                          </w:p>
                        </w:tc>
                        <w:tc>
                          <w:tcPr>
                            <w:tcW w:w="2038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전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공</w:t>
                            </w:r>
                          </w:p>
                        </w:tc>
                        <w:tc>
                          <w:tcPr>
                            <w:tcW w:w="1372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소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재지</w:t>
                            </w:r>
                          </w:p>
                        </w:tc>
                      </w:tr>
                      <w:tr w:rsidR="005827BA" w:rsidRPr="004E153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092" w:type="dxa"/>
                            <w:vMerge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4394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right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고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등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학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교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(졸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업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038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2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  <w:tr w:rsidR="005827BA" w:rsidRPr="004E153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092" w:type="dxa"/>
                            <w:vMerge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4394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right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대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학교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 (졸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업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, 졸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업예정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038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2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  <w:tr w:rsidR="005827BA" w:rsidRPr="004E153A" w:rsidTr="004E153A">
                        <w:trPr>
                          <w:trHeight w:val="569"/>
                          <w:jc w:val="center"/>
                        </w:trPr>
                        <w:tc>
                          <w:tcPr>
                            <w:tcW w:w="1092" w:type="dxa"/>
                            <w:vMerge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4394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right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대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학원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 (졸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업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, 졸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업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예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정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, 수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료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038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2" w:type="dxa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</w:tbl>
                    <w:p w:rsidR="005827BA" w:rsidRPr="004E153A" w:rsidRDefault="005827BA" w:rsidP="00AF77A3">
                      <w:pPr>
                        <w:rPr>
                          <w:rFonts w:ascii="굴림" w:eastAsia="굴림" w:hAnsi="굴림"/>
                          <w:b/>
                          <w:color w:val="000000" w:themeColor="text1"/>
                          <w:spacing w:val="40"/>
                          <w:sz w:val="46"/>
                          <w:szCs w:val="4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C32BB">
        <w:rPr>
          <w:noProof/>
        </w:rPr>
        <w:drawing>
          <wp:anchor distT="0" distB="0" distL="114300" distR="114300" simplePos="0" relativeHeight="251694080" behindDoc="0" locked="0" layoutInCell="1" allowOverlap="1" wp14:anchorId="331E44B5" wp14:editId="2B3EAAD2">
            <wp:simplePos x="0" y="0"/>
            <wp:positionH relativeFrom="column">
              <wp:posOffset>4947920</wp:posOffset>
            </wp:positionH>
            <wp:positionV relativeFrom="paragraph">
              <wp:posOffset>9753312</wp:posOffset>
            </wp:positionV>
            <wp:extent cx="1971360" cy="247123"/>
            <wp:effectExtent l="0" t="0" r="0" b="0"/>
            <wp:wrapNone/>
            <wp:docPr id="9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360" cy="247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C32B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2C16AE" wp14:editId="1C6EC344">
                <wp:simplePos x="0" y="0"/>
                <wp:positionH relativeFrom="column">
                  <wp:posOffset>-96094</wp:posOffset>
                </wp:positionH>
                <wp:positionV relativeFrom="paragraph">
                  <wp:posOffset>-105520</wp:posOffset>
                </wp:positionV>
                <wp:extent cx="7015480" cy="9747178"/>
                <wp:effectExtent l="0" t="0" r="0" b="6985"/>
                <wp:wrapNone/>
                <wp:docPr id="2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5480" cy="974717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91145" h="16264890">
                              <a:moveTo>
                                <a:pt x="7891129" y="16264532"/>
                              </a:moveTo>
                              <a:lnTo>
                                <a:pt x="0" y="16264532"/>
                              </a:lnTo>
                              <a:lnTo>
                                <a:pt x="0" y="0"/>
                              </a:lnTo>
                              <a:lnTo>
                                <a:pt x="7891129" y="0"/>
                              </a:lnTo>
                              <a:lnTo>
                                <a:pt x="7891129" y="162645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6ED4D" id="Graphic 4" o:spid="_x0000_s1026" style="position:absolute;left:0;text-align:left;margin-left:-7.55pt;margin-top:-8.3pt;width:552.4pt;height:76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891145,16264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" path="m7891129,16264532l,16264532,,,7891129,r,16264532xe" stroked="f">
                <v:path arrowok="t"/>
              </v:shape>
            </w:pict>
          </mc:Fallback>
        </mc:AlternateContent>
      </w:r>
      <w:r w:rsidR="00AF77A3">
        <w:rPr>
          <w:noProof/>
        </w:rPr>
        <w:drawing>
          <wp:anchor distT="0" distB="0" distL="114300" distR="114300" simplePos="0" relativeHeight="251664384" behindDoc="0" locked="0" layoutInCell="1" allowOverlap="1" wp14:anchorId="47A320A9" wp14:editId="5828BB8D">
            <wp:simplePos x="0" y="0"/>
            <wp:positionH relativeFrom="column">
              <wp:posOffset>93271</wp:posOffset>
            </wp:positionH>
            <wp:positionV relativeFrom="paragraph">
              <wp:posOffset>157438</wp:posOffset>
            </wp:positionV>
            <wp:extent cx="1423435" cy="476149"/>
            <wp:effectExtent l="0" t="0" r="0" b="0"/>
            <wp:wrapNone/>
            <wp:docPr id="25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435" cy="4761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F77A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AFE6FE" wp14:editId="503D5EC9">
                <wp:simplePos x="0" y="0"/>
                <wp:positionH relativeFrom="column">
                  <wp:posOffset>-215152</wp:posOffset>
                </wp:positionH>
                <wp:positionV relativeFrom="paragraph">
                  <wp:posOffset>-163350</wp:posOffset>
                </wp:positionV>
                <wp:extent cx="811850" cy="324740"/>
                <wp:effectExtent l="0" t="0" r="0" b="0"/>
                <wp:wrapNone/>
                <wp:docPr id="28" name="직사각형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1850" cy="324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27BA" w:rsidRPr="008F785C" w:rsidRDefault="005827BA" w:rsidP="00AF77A3">
                            <w:pPr>
                              <w:jc w:val="center"/>
                              <w:rPr>
                                <w:rFonts w:ascii="굴림" w:eastAsia="굴림" w:hAnsi="굴림"/>
                                <w:color w:val="000000" w:themeColor="text1"/>
                                <w:sz w:val="22"/>
                              </w:rPr>
                            </w:pPr>
                            <w:r w:rsidRPr="008F785C">
                              <w:rPr>
                                <w:rFonts w:ascii="굴림" w:eastAsia="굴림" w:hAnsi="굴림" w:hint="eastAsia"/>
                                <w:color w:val="000000" w:themeColor="text1"/>
                                <w:sz w:val="22"/>
                              </w:rPr>
                              <w:t>&lt;별</w:t>
                            </w:r>
                            <w:r w:rsidRPr="008F785C">
                              <w:rPr>
                                <w:rFonts w:ascii="굴림" w:eastAsia="굴림" w:hAnsi="굴림"/>
                                <w:color w:val="000000" w:themeColor="text1"/>
                                <w:sz w:val="22"/>
                              </w:rPr>
                              <w:t>지</w:t>
                            </w:r>
                            <w:r w:rsidRPr="008F785C">
                              <w:rPr>
                                <w:rFonts w:ascii="굴림" w:eastAsia="굴림" w:hAnsi="굴림" w:hint="eastAsia"/>
                                <w:color w:val="000000" w:themeColor="text1"/>
                                <w:sz w:val="22"/>
                              </w:rPr>
                              <w:t>1&gt;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AFE6FE" id="직사각형 28" o:spid="_x0000_s1031" style="position:absolute;left:0;text-align:left;margin-left:-16.95pt;margin-top:-12.85pt;width:63.95pt;height:25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" filled="f" stroked="f" strokeweight="1pt">
                <v:textbox>
                  <w:txbxContent>
                    <w:p w:rsidR="005827BA" w:rsidRPr="008F785C" w:rsidRDefault="005827BA" w:rsidP="00AF77A3">
                      <w:pPr>
                        <w:jc w:val="center"/>
                        <w:rPr>
                          <w:rFonts w:ascii="굴림" w:eastAsia="굴림" w:hAnsi="굴림"/>
                          <w:color w:val="000000" w:themeColor="text1"/>
                          <w:sz w:val="22"/>
                        </w:rPr>
                      </w:pPr>
                      <w:r w:rsidRPr="008F785C">
                        <w:rPr>
                          <w:rFonts w:ascii="굴림" w:eastAsia="굴림" w:hAnsi="굴림" w:hint="eastAsia"/>
                          <w:color w:val="000000" w:themeColor="text1"/>
                          <w:sz w:val="22"/>
                        </w:rPr>
                        <w:t>&lt;별</w:t>
                      </w:r>
                      <w:r w:rsidRPr="008F785C">
                        <w:rPr>
                          <w:rFonts w:ascii="굴림" w:eastAsia="굴림" w:hAnsi="굴림"/>
                          <w:color w:val="000000" w:themeColor="text1"/>
                          <w:sz w:val="22"/>
                        </w:rPr>
                        <w:t>지</w:t>
                      </w:r>
                      <w:r w:rsidRPr="008F785C">
                        <w:rPr>
                          <w:rFonts w:ascii="굴림" w:eastAsia="굴림" w:hAnsi="굴림" w:hint="eastAsia"/>
                          <w:color w:val="000000" w:themeColor="text1"/>
                          <w:sz w:val="22"/>
                        </w:rPr>
                        <w:t>1&gt;</w:t>
                      </w:r>
                    </w:p>
                  </w:txbxContent>
                </v:textbox>
              </v:rect>
            </w:pict>
          </mc:Fallback>
        </mc:AlternateContent>
      </w:r>
      <w:r w:rsidR="00AF77A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A3A151" wp14:editId="1D705986">
                <wp:simplePos x="0" y="0"/>
                <wp:positionH relativeFrom="column">
                  <wp:posOffset>92442</wp:posOffset>
                </wp:positionH>
                <wp:positionV relativeFrom="paragraph">
                  <wp:posOffset>1591303</wp:posOffset>
                </wp:positionV>
                <wp:extent cx="6721311" cy="1527143"/>
                <wp:effectExtent l="0" t="0" r="0" b="0"/>
                <wp:wrapNone/>
                <wp:docPr id="22" name="직사각형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1311" cy="15271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943"/>
                              <w:gridCol w:w="1371"/>
                              <w:gridCol w:w="1143"/>
                              <w:gridCol w:w="1143"/>
                              <w:gridCol w:w="457"/>
                              <w:gridCol w:w="686"/>
                              <w:gridCol w:w="686"/>
                              <w:gridCol w:w="457"/>
                              <w:gridCol w:w="2286"/>
                            </w:tblGrid>
                            <w:tr w:rsidR="005827B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943" w:type="dxa"/>
                                  <w:vMerge w:val="restart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BFBFBF" w:themeColor="background1" w:themeShade="BF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BFBFBF" w:themeColor="background1" w:themeShade="BF"/>
                                      <w:szCs w:val="46"/>
                                    </w:rPr>
                                    <w:t>사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BFBFBF" w:themeColor="background1" w:themeShade="BF"/>
                                      <w:szCs w:val="46"/>
                                    </w:rPr>
                                    <w:t>진</w:t>
                                  </w:r>
                                </w:p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i/>
                                      <w:color w:val="BFBFBF" w:themeColor="background1" w:themeShade="BF"/>
                                      <w:szCs w:val="20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i/>
                                      <w:color w:val="BFBFBF" w:themeColor="background1" w:themeShade="BF"/>
                                      <w:szCs w:val="20"/>
                                    </w:rPr>
                                    <w:t>(이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i/>
                                      <w:color w:val="BFBFBF" w:themeColor="background1" w:themeShade="BF"/>
                                      <w:szCs w:val="20"/>
                                    </w:rPr>
                                    <w:t>미지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i/>
                                      <w:color w:val="BFBFBF" w:themeColor="background1" w:themeShade="BF"/>
                                      <w:szCs w:val="20"/>
                                    </w:rPr>
                                    <w:t xml:space="preserve"> 파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i/>
                                      <w:color w:val="BFBFBF" w:themeColor="background1" w:themeShade="BF"/>
                                      <w:szCs w:val="20"/>
                                    </w:rPr>
                                    <w:t>일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i/>
                                      <w:color w:val="BFBFBF" w:themeColor="background1" w:themeShade="BF"/>
                                      <w:szCs w:val="2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distribute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성명</w:t>
                                  </w:r>
                                </w:p>
                              </w:tc>
                              <w:tc>
                                <w:tcPr>
                                  <w:tcW w:w="2743" w:type="dxa"/>
                                  <w:gridSpan w:val="3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2" w:type="dxa"/>
                                  <w:gridSpan w:val="2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distribute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생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년월일</w:t>
                                  </w:r>
                                </w:p>
                              </w:tc>
                              <w:tc>
                                <w:tcPr>
                                  <w:tcW w:w="2743" w:type="dxa"/>
                                  <w:gridSpan w:val="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  <w:tr w:rsidR="005827B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943" w:type="dxa"/>
                                  <w:vMerge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1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distribute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연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락처</w:t>
                                  </w:r>
                                </w:p>
                              </w:tc>
                              <w:tc>
                                <w:tcPr>
                                  <w:tcW w:w="2743" w:type="dxa"/>
                                  <w:gridSpan w:val="3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2" w:type="dxa"/>
                                  <w:gridSpan w:val="2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distribute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Em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ail</w:t>
                                  </w:r>
                                </w:p>
                              </w:tc>
                              <w:tc>
                                <w:tcPr>
                                  <w:tcW w:w="2743" w:type="dxa"/>
                                  <w:gridSpan w:val="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  <w:tr w:rsidR="005827B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943" w:type="dxa"/>
                                  <w:vMerge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1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distribute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직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업</w:t>
                                  </w:r>
                                </w:p>
                              </w:tc>
                              <w:tc>
                                <w:tcPr>
                                  <w:tcW w:w="2743" w:type="dxa"/>
                                  <w:gridSpan w:val="3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2" w:type="dxa"/>
                                  <w:gridSpan w:val="2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30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pacing w:val="-30"/>
                                      <w:sz w:val="24"/>
                                      <w:szCs w:val="46"/>
                                    </w:rPr>
                                    <w:t>당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30"/>
                                      <w:sz w:val="24"/>
                                      <w:szCs w:val="46"/>
                                    </w:rPr>
                                    <w:t>사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pacing w:val="-30"/>
                                      <w:sz w:val="24"/>
                                      <w:szCs w:val="46"/>
                                    </w:rPr>
                                    <w:t xml:space="preserve"> 계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30"/>
                                      <w:sz w:val="24"/>
                                      <w:szCs w:val="46"/>
                                    </w:rPr>
                                    <w:t>좌번호</w:t>
                                  </w:r>
                                </w:p>
                              </w:tc>
                              <w:tc>
                                <w:tcPr>
                                  <w:tcW w:w="2743" w:type="dxa"/>
                                  <w:gridSpan w:val="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  <w:tr w:rsidR="005827B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943" w:type="dxa"/>
                                  <w:vMerge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1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distribute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pacing w:val="-32"/>
                                      <w:sz w:val="24"/>
                                      <w:szCs w:val="46"/>
                                    </w:rPr>
                                    <w:t>주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32"/>
                                      <w:sz w:val="24"/>
                                      <w:szCs w:val="46"/>
                                    </w:rPr>
                                    <w:t>소</w:t>
                                  </w:r>
                                </w:p>
                              </w:tc>
                              <w:tc>
                                <w:tcPr>
                                  <w:tcW w:w="6858" w:type="dxa"/>
                                  <w:gridSpan w:val="7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</w:tr>
                            <w:tr w:rsidR="005827BA" w:rsidTr="004E153A">
                              <w:trPr>
                                <w:trHeight w:val="414"/>
                                <w:jc w:val="center"/>
                              </w:trPr>
                              <w:tc>
                                <w:tcPr>
                                  <w:tcW w:w="1943" w:type="dxa"/>
                                  <w:vMerge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center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1" w:type="dxa"/>
                                  <w:shd w:val="clear" w:color="auto" w:fill="E7E6E6" w:themeFill="background2"/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jc w:val="distribute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32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pacing w:val="-32"/>
                                      <w:sz w:val="24"/>
                                      <w:szCs w:val="46"/>
                                    </w:rPr>
                                    <w:t>상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32"/>
                                      <w:sz w:val="24"/>
                                      <w:szCs w:val="46"/>
                                    </w:rPr>
                                    <w:t>품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pacing w:val="-32"/>
                                      <w:sz w:val="24"/>
                                      <w:szCs w:val="46"/>
                                    </w:rPr>
                                    <w:t xml:space="preserve"> 가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32"/>
                                      <w:sz w:val="24"/>
                                      <w:szCs w:val="46"/>
                                    </w:rPr>
                                    <w:t>입경험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  <w:tcBorders>
                                    <w:right w:val="nil"/>
                                  </w:tcBorders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pStyle w:val="a4"/>
                                    <w:ind w:leftChars="0" w:left="0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□ 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주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식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pStyle w:val="a4"/>
                                    <w:ind w:leftChars="0" w:left="0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□ 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채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권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  <w:gridSpan w:val="2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pStyle w:val="a4"/>
                                    <w:ind w:leftChars="0" w:left="0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□ 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펀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드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  <w:gridSpan w:val="2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:rsidR="005827BA" w:rsidRPr="004E153A" w:rsidRDefault="005827BA" w:rsidP="008501D0">
                                  <w:pPr>
                                    <w:pStyle w:val="a4"/>
                                    <w:ind w:leftChars="0" w:left="0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28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28"/>
                                      <w:sz w:val="24"/>
                                      <w:szCs w:val="24"/>
                                    </w:rPr>
                                    <w:t>□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pacing w:val="-28"/>
                                      <w:szCs w:val="46"/>
                                    </w:rPr>
                                    <w:t xml:space="preserve"> 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pacing w:val="-28"/>
                                      <w:szCs w:val="46"/>
                                    </w:rPr>
                                    <w:t>ELS/DLS</w:t>
                                  </w:r>
                                </w:p>
                              </w:tc>
                              <w:tc>
                                <w:tcPr>
                                  <w:tcW w:w="2286" w:type="dxa"/>
                                  <w:tcBorders>
                                    <w:left w:val="nil"/>
                                  </w:tcBorders>
                                  <w:vAlign w:val="center"/>
                                </w:tcPr>
                                <w:p w:rsidR="005827BA" w:rsidRPr="004E153A" w:rsidRDefault="005827BA" w:rsidP="004E153A">
                                  <w:pPr>
                                    <w:pStyle w:val="a4"/>
                                    <w:ind w:leftChars="0" w:left="0"/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</w:pP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□ 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기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타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 (</w:t>
                                  </w:r>
                                  <w:r w:rsidRPr="004E153A">
                                    <w:rPr>
                                      <w:rFonts w:ascii="굴림" w:eastAsia="굴림" w:hAnsi="굴림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 xml:space="preserve">       </w:t>
                                  </w:r>
                                  <w:r w:rsidRPr="004E153A">
                                    <w:rPr>
                                      <w:rFonts w:ascii="굴림" w:eastAsia="굴림" w:hAnsi="굴림" w:hint="eastAsia"/>
                                      <w:b/>
                                      <w:color w:val="000000" w:themeColor="text1"/>
                                      <w:sz w:val="24"/>
                                      <w:szCs w:val="46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:rsidR="005827BA" w:rsidRPr="00F04649" w:rsidRDefault="005827BA" w:rsidP="00AF77A3">
                            <w:pPr>
                              <w:rPr>
                                <w:rFonts w:ascii="BNK고딕 Bold" w:eastAsia="BNK고딕 Bold" w:hAnsi="BNK고딕 Bold"/>
                                <w:b/>
                                <w:color w:val="000000" w:themeColor="text1"/>
                                <w:spacing w:val="40"/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A3A151" id="직사각형 22" o:spid="_x0000_s1032" style="position:absolute;left:0;text-align:left;margin-left:7.3pt;margin-top:125.3pt;width:529.25pt;height:12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" filled="f" stroked="f" strokeweight="1pt">
                <v:textbox>
                  <w:txbxContent>
                    <w:tbl>
                      <w:tblPr>
                        <w:tblStyle w:val="a3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943"/>
                        <w:gridCol w:w="1371"/>
                        <w:gridCol w:w="1143"/>
                        <w:gridCol w:w="1143"/>
                        <w:gridCol w:w="457"/>
                        <w:gridCol w:w="686"/>
                        <w:gridCol w:w="686"/>
                        <w:gridCol w:w="457"/>
                        <w:gridCol w:w="2286"/>
                      </w:tblGrid>
                      <w:tr w:rsidR="005827B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943" w:type="dxa"/>
                            <w:vMerge w:val="restart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BFBFBF" w:themeColor="background1" w:themeShade="BF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BFBFBF" w:themeColor="background1" w:themeShade="BF"/>
                                <w:szCs w:val="46"/>
                              </w:rPr>
                              <w:t>사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BFBFBF" w:themeColor="background1" w:themeShade="BF"/>
                                <w:szCs w:val="46"/>
                              </w:rPr>
                              <w:t>진</w:t>
                            </w:r>
                          </w:p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i/>
                                <w:color w:val="BFBFBF" w:themeColor="background1" w:themeShade="BF"/>
                                <w:szCs w:val="20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i/>
                                <w:color w:val="BFBFBF" w:themeColor="background1" w:themeShade="BF"/>
                                <w:szCs w:val="20"/>
                              </w:rPr>
                              <w:t>(이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i/>
                                <w:color w:val="BFBFBF" w:themeColor="background1" w:themeShade="BF"/>
                                <w:szCs w:val="20"/>
                              </w:rPr>
                              <w:t>미지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i/>
                                <w:color w:val="BFBFBF" w:themeColor="background1" w:themeShade="BF"/>
                                <w:szCs w:val="20"/>
                              </w:rPr>
                              <w:t xml:space="preserve"> 파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i/>
                                <w:color w:val="BFBFBF" w:themeColor="background1" w:themeShade="BF"/>
                                <w:szCs w:val="20"/>
                              </w:rPr>
                              <w:t>일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i/>
                                <w:color w:val="BFBFBF" w:themeColor="background1" w:themeShade="BF"/>
                                <w:szCs w:val="2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371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distribute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성명</w:t>
                            </w:r>
                          </w:p>
                        </w:tc>
                        <w:tc>
                          <w:tcPr>
                            <w:tcW w:w="2743" w:type="dxa"/>
                            <w:gridSpan w:val="3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2" w:type="dxa"/>
                            <w:gridSpan w:val="2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distribute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생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년월일</w:t>
                            </w:r>
                          </w:p>
                        </w:tc>
                        <w:tc>
                          <w:tcPr>
                            <w:tcW w:w="2743" w:type="dxa"/>
                            <w:gridSpan w:val="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  <w:tr w:rsidR="005827B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943" w:type="dxa"/>
                            <w:vMerge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1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distribute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연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락처</w:t>
                            </w:r>
                          </w:p>
                        </w:tc>
                        <w:tc>
                          <w:tcPr>
                            <w:tcW w:w="2743" w:type="dxa"/>
                            <w:gridSpan w:val="3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2" w:type="dxa"/>
                            <w:gridSpan w:val="2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distribute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Em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ail</w:t>
                            </w:r>
                          </w:p>
                        </w:tc>
                        <w:tc>
                          <w:tcPr>
                            <w:tcW w:w="2743" w:type="dxa"/>
                            <w:gridSpan w:val="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  <w:tr w:rsidR="005827B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943" w:type="dxa"/>
                            <w:vMerge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1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distribute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직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업</w:t>
                            </w:r>
                          </w:p>
                        </w:tc>
                        <w:tc>
                          <w:tcPr>
                            <w:tcW w:w="2743" w:type="dxa"/>
                            <w:gridSpan w:val="3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2" w:type="dxa"/>
                            <w:gridSpan w:val="2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30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pacing w:val="-30"/>
                                <w:sz w:val="24"/>
                                <w:szCs w:val="46"/>
                              </w:rPr>
                              <w:t>당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30"/>
                                <w:sz w:val="24"/>
                                <w:szCs w:val="46"/>
                              </w:rPr>
                              <w:t>사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pacing w:val="-30"/>
                                <w:sz w:val="24"/>
                                <w:szCs w:val="46"/>
                              </w:rPr>
                              <w:t xml:space="preserve"> 계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30"/>
                                <w:sz w:val="24"/>
                                <w:szCs w:val="46"/>
                              </w:rPr>
                              <w:t>좌번호</w:t>
                            </w:r>
                          </w:p>
                        </w:tc>
                        <w:tc>
                          <w:tcPr>
                            <w:tcW w:w="2743" w:type="dxa"/>
                            <w:gridSpan w:val="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  <w:tr w:rsidR="005827B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943" w:type="dxa"/>
                            <w:vMerge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1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distribute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pacing w:val="-32"/>
                                <w:sz w:val="24"/>
                                <w:szCs w:val="46"/>
                              </w:rPr>
                              <w:t>주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32"/>
                                <w:sz w:val="24"/>
                                <w:szCs w:val="46"/>
                              </w:rPr>
                              <w:t>소</w:t>
                            </w:r>
                          </w:p>
                        </w:tc>
                        <w:tc>
                          <w:tcPr>
                            <w:tcW w:w="6858" w:type="dxa"/>
                            <w:gridSpan w:val="7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</w:tr>
                      <w:tr w:rsidR="005827BA" w:rsidTr="004E153A">
                        <w:trPr>
                          <w:trHeight w:val="414"/>
                          <w:jc w:val="center"/>
                        </w:trPr>
                        <w:tc>
                          <w:tcPr>
                            <w:tcW w:w="1943" w:type="dxa"/>
                            <w:vMerge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center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</w:p>
                        </w:tc>
                        <w:tc>
                          <w:tcPr>
                            <w:tcW w:w="1371" w:type="dxa"/>
                            <w:shd w:val="clear" w:color="auto" w:fill="E7E6E6" w:themeFill="background2"/>
                            <w:vAlign w:val="center"/>
                          </w:tcPr>
                          <w:p w:rsidR="005827BA" w:rsidRPr="004E153A" w:rsidRDefault="005827BA" w:rsidP="008501D0">
                            <w:pPr>
                              <w:jc w:val="distribute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32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pacing w:val="-32"/>
                                <w:sz w:val="24"/>
                                <w:szCs w:val="46"/>
                              </w:rPr>
                              <w:t>상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32"/>
                                <w:sz w:val="24"/>
                                <w:szCs w:val="46"/>
                              </w:rPr>
                              <w:t>품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pacing w:val="-32"/>
                                <w:sz w:val="24"/>
                                <w:szCs w:val="46"/>
                              </w:rPr>
                              <w:t xml:space="preserve"> 가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32"/>
                                <w:sz w:val="24"/>
                                <w:szCs w:val="46"/>
                              </w:rPr>
                              <w:t>입경험</w:t>
                            </w:r>
                          </w:p>
                        </w:tc>
                        <w:tc>
                          <w:tcPr>
                            <w:tcW w:w="1143" w:type="dxa"/>
                            <w:tcBorders>
                              <w:right w:val="nil"/>
                            </w:tcBorders>
                            <w:vAlign w:val="center"/>
                          </w:tcPr>
                          <w:p w:rsidR="005827BA" w:rsidRPr="004E153A" w:rsidRDefault="005827BA" w:rsidP="008501D0">
                            <w:pPr>
                              <w:pStyle w:val="a4"/>
                              <w:ind w:leftChars="0" w:left="0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□ 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주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식</w:t>
                            </w:r>
                          </w:p>
                        </w:tc>
                        <w:tc>
                          <w:tcPr>
                            <w:tcW w:w="1143" w:type="dxa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:rsidR="005827BA" w:rsidRPr="004E153A" w:rsidRDefault="005827BA" w:rsidP="008501D0">
                            <w:pPr>
                              <w:pStyle w:val="a4"/>
                              <w:ind w:leftChars="0" w:left="0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□ 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채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권</w:t>
                            </w:r>
                          </w:p>
                        </w:tc>
                        <w:tc>
                          <w:tcPr>
                            <w:tcW w:w="1143" w:type="dxa"/>
                            <w:gridSpan w:val="2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:rsidR="005827BA" w:rsidRPr="004E153A" w:rsidRDefault="005827BA" w:rsidP="008501D0">
                            <w:pPr>
                              <w:pStyle w:val="a4"/>
                              <w:ind w:leftChars="0" w:left="0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□ 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펀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드</w:t>
                            </w:r>
                          </w:p>
                        </w:tc>
                        <w:tc>
                          <w:tcPr>
                            <w:tcW w:w="1143" w:type="dxa"/>
                            <w:gridSpan w:val="2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:rsidR="005827BA" w:rsidRPr="004E153A" w:rsidRDefault="005827BA" w:rsidP="008501D0">
                            <w:pPr>
                              <w:pStyle w:val="a4"/>
                              <w:ind w:leftChars="0" w:left="0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28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28"/>
                                <w:sz w:val="24"/>
                                <w:szCs w:val="24"/>
                              </w:rPr>
                              <w:t>□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pacing w:val="-28"/>
                                <w:szCs w:val="46"/>
                              </w:rPr>
                              <w:t xml:space="preserve"> 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pacing w:val="-28"/>
                                <w:szCs w:val="46"/>
                              </w:rPr>
                              <w:t>ELS/DLS</w:t>
                            </w:r>
                          </w:p>
                        </w:tc>
                        <w:tc>
                          <w:tcPr>
                            <w:tcW w:w="2286" w:type="dxa"/>
                            <w:tcBorders>
                              <w:left w:val="nil"/>
                            </w:tcBorders>
                            <w:vAlign w:val="center"/>
                          </w:tcPr>
                          <w:p w:rsidR="005827BA" w:rsidRPr="004E153A" w:rsidRDefault="005827BA" w:rsidP="004E153A">
                            <w:pPr>
                              <w:pStyle w:val="a4"/>
                              <w:ind w:leftChars="0" w:left="0"/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</w:pP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□ 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기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타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 (</w:t>
                            </w:r>
                            <w:r w:rsidRPr="004E153A">
                              <w:rPr>
                                <w:rFonts w:ascii="굴림" w:eastAsia="굴림" w:hAnsi="굴림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 xml:space="preserve">       </w:t>
                            </w:r>
                            <w:r w:rsidRPr="004E153A">
                              <w:rPr>
                                <w:rFonts w:ascii="굴림" w:eastAsia="굴림" w:hAnsi="굴림" w:hint="eastAsia"/>
                                <w:b/>
                                <w:color w:val="000000" w:themeColor="text1"/>
                                <w:sz w:val="24"/>
                                <w:szCs w:val="46"/>
                              </w:rPr>
                              <w:t>)</w:t>
                            </w:r>
                          </w:p>
                        </w:tc>
                      </w:tr>
                    </w:tbl>
                    <w:p w:rsidR="005827BA" w:rsidRPr="00F04649" w:rsidRDefault="005827BA" w:rsidP="00AF77A3">
                      <w:pPr>
                        <w:rPr>
                          <w:rFonts w:ascii="BNK고딕 Bold" w:eastAsia="BNK고딕 Bold" w:hAnsi="BNK고딕 Bold"/>
                          <w:b/>
                          <w:color w:val="000000" w:themeColor="text1"/>
                          <w:spacing w:val="40"/>
                          <w:sz w:val="46"/>
                          <w:szCs w:val="4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F77A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272CE3" wp14:editId="4BF1FE0B">
                <wp:simplePos x="0" y="0"/>
                <wp:positionH relativeFrom="column">
                  <wp:posOffset>-397752</wp:posOffset>
                </wp:positionH>
                <wp:positionV relativeFrom="paragraph">
                  <wp:posOffset>-369472</wp:posOffset>
                </wp:positionV>
                <wp:extent cx="8486775" cy="1781666"/>
                <wp:effectExtent l="0" t="0" r="9525" b="9525"/>
                <wp:wrapNone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6775" cy="178166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86775" h="2225040">
                              <a:moveTo>
                                <a:pt x="8486775" y="2224720"/>
                              </a:moveTo>
                              <a:lnTo>
                                <a:pt x="0" y="2224720"/>
                              </a:lnTo>
                              <a:lnTo>
                                <a:pt x="0" y="0"/>
                              </a:lnTo>
                              <a:lnTo>
                                <a:pt x="8486775" y="0"/>
                              </a:lnTo>
                              <a:lnTo>
                                <a:pt x="8486775" y="22247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618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70941" id="Graphic 3" o:spid="_x0000_s1026" style="position:absolute;left:0;text-align:left;margin-left:-31.3pt;margin-top:-29.1pt;width:668.25pt;height:140.3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8486775,2225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" path="m8486775,2224720l,2224720,,,8486775,r,2224720xe" fillcolor="#d6181f" stroked="f">
                <v:path arrowok="t"/>
              </v:shape>
            </w:pict>
          </mc:Fallback>
        </mc:AlternateContent>
      </w:r>
      <w:r w:rsidR="00AF77A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ABD652" wp14:editId="6449D7F6">
                <wp:simplePos x="0" y="0"/>
                <wp:positionH relativeFrom="column">
                  <wp:posOffset>-402085</wp:posOffset>
                </wp:positionH>
                <wp:positionV relativeFrom="paragraph">
                  <wp:posOffset>-370555</wp:posOffset>
                </wp:positionV>
                <wp:extent cx="8886168" cy="15287822"/>
                <wp:effectExtent l="0" t="0" r="0" b="9525"/>
                <wp:wrapNone/>
                <wp:docPr id="4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6168" cy="1528782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86775" h="14920594">
                              <a:moveTo>
                                <a:pt x="0" y="14920279"/>
                              </a:moveTo>
                              <a:lnTo>
                                <a:pt x="8486775" y="14920279"/>
                              </a:lnTo>
                              <a:lnTo>
                                <a:pt x="8486775" y="0"/>
                              </a:lnTo>
                              <a:lnTo>
                                <a:pt x="0" y="0"/>
                              </a:lnTo>
                              <a:lnTo>
                                <a:pt x="0" y="149202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2ED"/>
                        </a:solidFill>
                      </wps:spPr>
                      <wps:txbx>
                        <w:txbxContent>
                          <w:p w:rsidR="005827BA" w:rsidRPr="00F04649" w:rsidRDefault="005827BA" w:rsidP="00AF77A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BD652" id="Graphic 2" o:spid="_x0000_s1034" style="position:absolute;left:0;text-align:left;margin-left:-31.65pt;margin-top:-29.2pt;width:699.7pt;height:120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8486775,1492059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" adj="-11796480,,5400" path="m,14920279r8486775,l8486775,,,,,14920279xe" fillcolor="#f4f2ed" stroked="f">
                <v:stroke joinstyle="miter"/>
                <v:formulas/>
                <v:path arrowok="t" o:connecttype="custom" textboxrect="0,0,8486775,14920594"/>
                <v:textbox inset="0,0,0,0">
                  <w:txbxContent>
                    <w:p w:rsidR="005827BA" w:rsidRPr="00F04649" w:rsidRDefault="005827BA" w:rsidP="00AF77A3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11057" w:type="dxa"/>
        <w:tblInd w:w="67" w:type="dxa"/>
        <w:tblBorders>
          <w:top w:val="single" w:sz="48" w:space="0" w:color="DEEAF6" w:themeColor="accent1" w:themeTint="33"/>
          <w:left w:val="single" w:sz="48" w:space="0" w:color="DEEAF6" w:themeColor="accent1" w:themeTint="33"/>
          <w:bottom w:val="single" w:sz="48" w:space="0" w:color="DEEAF6" w:themeColor="accent1" w:themeTint="33"/>
          <w:right w:val="single" w:sz="48" w:space="0" w:color="DEEAF6" w:themeColor="accent1" w:themeTint="33"/>
          <w:insideH w:val="single" w:sz="48" w:space="0" w:color="DEEAF6" w:themeColor="accent1" w:themeTint="33"/>
          <w:insideV w:val="single" w:sz="48" w:space="0" w:color="DEEAF6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0D1758" w:rsidRPr="00B12AD5" w:rsidTr="004E153A">
        <w:trPr>
          <w:trHeight w:val="15620"/>
        </w:trPr>
        <w:tc>
          <w:tcPr>
            <w:tcW w:w="11057" w:type="dxa"/>
          </w:tcPr>
          <w:p w:rsidR="000D1758" w:rsidRPr="008F262A" w:rsidRDefault="000D1758" w:rsidP="008501D0">
            <w:pPr>
              <w:wordWrap/>
              <w:spacing w:line="30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8F262A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lastRenderedPageBreak/>
              <w:t>&lt;별지</w:t>
            </w:r>
            <w:r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2</w:t>
            </w:r>
            <w:r w:rsidRPr="008F262A">
              <w:rPr>
                <w:rFonts w:ascii="굴림" w:eastAsia="굴림" w:hAnsi="굴림" w:cs="굴림"/>
                <w:color w:val="000000"/>
                <w:kern w:val="0"/>
                <w:sz w:val="22"/>
              </w:rPr>
              <w:t>&gt;</w:t>
            </w:r>
          </w:p>
          <w:p w:rsidR="000D1758" w:rsidRPr="00214D15" w:rsidRDefault="000D1758" w:rsidP="00214D15">
            <w:pPr>
              <w:pStyle w:val="a5"/>
              <w:tabs>
                <w:tab w:val="left" w:pos="3630"/>
              </w:tabs>
              <w:wordWrap/>
              <w:spacing w:line="240" w:lineRule="auto"/>
              <w:rPr>
                <w:b/>
                <w:bCs/>
                <w:sz w:val="44"/>
                <w:szCs w:val="60"/>
              </w:rPr>
            </w:pPr>
          </w:p>
          <w:p w:rsidR="000D1758" w:rsidRPr="00247331" w:rsidRDefault="000D1758" w:rsidP="008501D0">
            <w:pPr>
              <w:pStyle w:val="a5"/>
              <w:tabs>
                <w:tab w:val="left" w:pos="3630"/>
              </w:tabs>
              <w:wordWrap/>
              <w:spacing w:line="300" w:lineRule="auto"/>
              <w:jc w:val="center"/>
              <w:rPr>
                <w:rFonts w:ascii="HY견명조" w:eastAsia="HY견명조"/>
              </w:rPr>
            </w:pPr>
            <w:r w:rsidRPr="00247331">
              <w:rPr>
                <w:rFonts w:ascii="HY견명조" w:eastAsia="HY견명조" w:hint="eastAsia"/>
                <w:b/>
                <w:bCs/>
                <w:sz w:val="40"/>
                <w:szCs w:val="40"/>
              </w:rPr>
              <w:t>[</w:t>
            </w:r>
            <w:r>
              <w:rPr>
                <w:rFonts w:ascii="HY견명조" w:eastAsia="HY견명조" w:hint="eastAsia"/>
                <w:b/>
                <w:bCs/>
                <w:sz w:val="40"/>
                <w:szCs w:val="40"/>
              </w:rPr>
              <w:t>선택</w:t>
            </w:r>
            <w:r w:rsidRPr="00247331">
              <w:rPr>
                <w:rFonts w:ascii="HY견명조" w:eastAsia="HY견명조" w:hint="eastAsia"/>
                <w:b/>
                <w:bCs/>
                <w:sz w:val="40"/>
                <w:szCs w:val="40"/>
              </w:rPr>
              <w:t>] 개인(신용)정보 수집·이용 동의서</w:t>
            </w:r>
          </w:p>
          <w:p w:rsidR="000D1758" w:rsidRDefault="000D1758" w:rsidP="008501D0">
            <w:pPr>
              <w:wordWrap/>
              <w:spacing w:line="300" w:lineRule="auto"/>
              <w:jc w:val="center"/>
              <w:textAlignment w:val="baseline"/>
              <w:rPr>
                <w:rFonts w:ascii="HY견명조" w:eastAsia="HY견명조" w:hAnsi="굴림"/>
                <w:sz w:val="24"/>
              </w:rPr>
            </w:pPr>
            <w:r w:rsidRPr="00247331">
              <w:rPr>
                <w:rFonts w:ascii="HY견명조" w:eastAsia="HY견명조" w:hAnsi="굴림" w:hint="eastAsia"/>
                <w:sz w:val="24"/>
              </w:rPr>
              <w:t>[</w:t>
            </w:r>
            <w:r>
              <w:rPr>
                <w:rFonts w:ascii="HY견명조" w:eastAsia="HY견명조" w:hAnsi="굴림" w:hint="eastAsia"/>
                <w:sz w:val="24"/>
              </w:rPr>
              <w:t xml:space="preserve">고객패널 </w:t>
            </w:r>
            <w:r w:rsidR="00B12AD5">
              <w:rPr>
                <w:rFonts w:ascii="HY견명조" w:eastAsia="HY견명조" w:hAnsi="굴림" w:hint="eastAsia"/>
                <w:sz w:val="24"/>
              </w:rPr>
              <w:t>지원</w:t>
            </w:r>
            <w:r>
              <w:rPr>
                <w:rFonts w:ascii="HY견명조" w:eastAsia="HY견명조" w:hAnsi="굴림" w:hint="eastAsia"/>
                <w:sz w:val="24"/>
              </w:rPr>
              <w:t>용</w:t>
            </w:r>
            <w:r w:rsidRPr="00247331">
              <w:rPr>
                <w:rFonts w:ascii="HY견명조" w:eastAsia="HY견명조" w:hAnsi="굴림" w:hint="eastAsia"/>
                <w:sz w:val="24"/>
              </w:rPr>
              <w:t>]</w:t>
            </w:r>
          </w:p>
          <w:p w:rsidR="000D1758" w:rsidRDefault="000D1758" w:rsidP="008501D0">
            <w:pPr>
              <w:wordWrap/>
              <w:spacing w:line="300" w:lineRule="auto"/>
              <w:jc w:val="center"/>
              <w:textAlignment w:val="baseline"/>
              <w:rPr>
                <w:rFonts w:ascii="HY견명조" w:eastAsia="HY견명조" w:hAnsi="굴림"/>
                <w:sz w:val="24"/>
              </w:rPr>
            </w:pPr>
          </w:p>
          <w:p w:rsidR="000D1758" w:rsidRPr="00327F36" w:rsidRDefault="000D1758" w:rsidP="008501D0">
            <w:pPr>
              <w:wordWrap/>
              <w:spacing w:line="324" w:lineRule="auto"/>
              <w:ind w:leftChars="129" w:left="258" w:rightChars="83" w:right="166"/>
              <w:textAlignment w:val="baseline"/>
              <w:rPr>
                <w:rFonts w:ascii="바탕" w:eastAsia="바탕" w:hAnsi="바탕"/>
                <w:color w:val="7F7F7F" w:themeColor="text1" w:themeTint="80"/>
                <w:szCs w:val="20"/>
              </w:rPr>
            </w:pPr>
            <w:r w:rsidRPr="00327F36">
              <w:rPr>
                <w:rFonts w:ascii="바탕" w:eastAsia="바탕" w:hAnsi="바탕"/>
                <w:color w:val="7F7F7F" w:themeColor="text1" w:themeTint="80"/>
                <w:szCs w:val="20"/>
              </w:rPr>
              <w:t>(주</w:t>
            </w:r>
            <w:r w:rsidRPr="00327F36">
              <w:rPr>
                <w:rFonts w:ascii="바탕" w:eastAsia="바탕" w:hAnsi="바탕" w:hint="eastAsia"/>
                <w:color w:val="7F7F7F" w:themeColor="text1" w:themeTint="80"/>
                <w:szCs w:val="20"/>
              </w:rPr>
              <w:t>)</w:t>
            </w:r>
            <w:r w:rsidRPr="00327F36">
              <w:rPr>
                <w:rFonts w:ascii="바탕" w:eastAsia="바탕" w:hAnsi="바탕"/>
                <w:color w:val="7F7F7F" w:themeColor="text1" w:themeTint="80"/>
                <w:szCs w:val="20"/>
              </w:rPr>
              <w:t>BNK투자증권의</w:t>
            </w:r>
            <w:r w:rsidRPr="00327F36">
              <w:rPr>
                <w:rFonts w:ascii="바탕" w:eastAsia="바탕" w:hAnsi="바탕" w:hint="eastAsia"/>
                <w:color w:val="7F7F7F" w:themeColor="text1" w:themeTint="80"/>
                <w:szCs w:val="20"/>
              </w:rPr>
              <w:t xml:space="preserve"> 고객패널 선발 및 결과 안내와 관련하여 당사가 개인(</w:t>
            </w:r>
            <w:r w:rsidRPr="00327F36">
              <w:rPr>
                <w:rFonts w:ascii="바탕" w:eastAsia="바탕" w:hAnsi="바탕"/>
                <w:color w:val="7F7F7F" w:themeColor="text1" w:themeTint="80"/>
                <w:szCs w:val="20"/>
              </w:rPr>
              <w:t>신용</w:t>
            </w:r>
            <w:r w:rsidRPr="00327F36">
              <w:rPr>
                <w:rFonts w:ascii="바탕" w:eastAsia="바탕" w:hAnsi="바탕" w:hint="eastAsia"/>
                <w:color w:val="7F7F7F" w:themeColor="text1" w:themeTint="80"/>
                <w:szCs w:val="20"/>
              </w:rPr>
              <w:t>)정보를 수집·이용하는 경우에는 「</w:t>
            </w:r>
            <w:r>
              <w:rPr>
                <w:rFonts w:ascii="바탕" w:eastAsia="바탕" w:hAnsi="바탕" w:hint="eastAsia"/>
                <w:color w:val="7F7F7F" w:themeColor="text1" w:themeTint="80"/>
                <w:szCs w:val="20"/>
              </w:rPr>
              <w:t>신용정보의 이용 및 보호에 관한 법률</w:t>
            </w:r>
            <w:r>
              <w:rPr>
                <w:rFonts w:ascii="돋움" w:eastAsia="돋움" w:hAnsi="돋움" w:hint="eastAsia"/>
                <w:color w:val="7F7F7F" w:themeColor="text1" w:themeTint="80"/>
                <w:szCs w:val="20"/>
              </w:rPr>
              <w:t>」</w:t>
            </w:r>
            <w:r w:rsidR="00B12AD5">
              <w:rPr>
                <w:rFonts w:ascii="바탕" w:eastAsia="바탕" w:hAnsi="바탕" w:hint="eastAsia"/>
                <w:color w:val="7F7F7F" w:themeColor="text1" w:themeTint="80"/>
                <w:szCs w:val="20"/>
              </w:rPr>
              <w:t xml:space="preserve">등 </w:t>
            </w:r>
            <w:r>
              <w:rPr>
                <w:rFonts w:ascii="바탕" w:eastAsia="바탕" w:hAnsi="바탕" w:hint="eastAsia"/>
                <w:color w:val="7F7F7F" w:themeColor="text1" w:themeTint="80"/>
                <w:szCs w:val="20"/>
              </w:rPr>
              <w:t>관련 법령에 따라 본인의 동의가 필요합니다.</w:t>
            </w:r>
            <w:bookmarkStart w:id="0" w:name="_GoBack"/>
            <w:bookmarkEnd w:id="0"/>
          </w:p>
          <w:p w:rsidR="000D1758" w:rsidRPr="008F262A" w:rsidRDefault="000D1758" w:rsidP="008501D0">
            <w:pPr>
              <w:tabs>
                <w:tab w:val="left" w:pos="8232"/>
              </w:tabs>
              <w:wordWrap/>
              <w:spacing w:line="30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8F262A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ab/>
            </w:r>
          </w:p>
          <w:p w:rsidR="000D1758" w:rsidRPr="00247331" w:rsidRDefault="000D1758" w:rsidP="008501D0">
            <w:pPr>
              <w:wordWrap/>
              <w:spacing w:afterLines="100" w:after="240" w:line="300" w:lineRule="auto"/>
              <w:textAlignment w:val="baseline"/>
              <w:rPr>
                <w:rFonts w:ascii="HY견명조" w:eastAsia="HY견명조" w:hAnsi="굴림" w:cs="굴림"/>
                <w:color w:val="000000"/>
                <w:kern w:val="0"/>
                <w:sz w:val="24"/>
              </w:rPr>
            </w:pPr>
            <w:r w:rsidRPr="00247331">
              <w:rPr>
                <w:rFonts w:ascii="HY견명조" w:eastAsia="HY견명조" w:hAnsi="굴림" w:cs="굴림" w:hint="eastAsia"/>
                <w:color w:val="000000"/>
                <w:kern w:val="0"/>
                <w:sz w:val="16"/>
                <w:szCs w:val="16"/>
              </w:rPr>
              <w:t xml:space="preserve">    </w:t>
            </w:r>
            <w:r w:rsidRPr="00247331">
              <w:rPr>
                <w:rFonts w:ascii="HY견명조" w:eastAsia="HY견명조" w:hAnsi="굴림" w:cs="굴림" w:hint="eastAsia"/>
                <w:color w:val="000000"/>
                <w:kern w:val="0"/>
                <w:sz w:val="24"/>
              </w:rPr>
              <w:t>㈜BNK투자증권 귀중</w:t>
            </w:r>
          </w:p>
          <w:p w:rsidR="000D1758" w:rsidRPr="008F262A" w:rsidRDefault="000D1758" w:rsidP="008501D0">
            <w:pPr>
              <w:pStyle w:val="a5"/>
              <w:wordWrap/>
              <w:spacing w:line="300" w:lineRule="auto"/>
              <w:ind w:firstLineChars="129" w:firstLine="258"/>
            </w:pPr>
            <w:r w:rsidRPr="008F262A">
              <w:rPr>
                <w:noProof/>
              </w:rPr>
              <w:drawing>
                <wp:inline distT="0" distB="0" distL="0" distR="0" wp14:anchorId="1BACE987" wp14:editId="53879850">
                  <wp:extent cx="1796415" cy="356235"/>
                  <wp:effectExtent l="0" t="0" r="0" b="5715"/>
                  <wp:docPr id="27" name="그림 27" descr="EMB00001afc1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011972480" descr="EMB00001afc1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415" cy="356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a3"/>
              <w:tblW w:w="10730" w:type="dxa"/>
              <w:tblInd w:w="253" w:type="dxa"/>
              <w:tblLayout w:type="fixed"/>
              <w:tblLook w:val="04A0" w:firstRow="1" w:lastRow="0" w:firstColumn="1" w:lastColumn="0" w:noHBand="0" w:noVBand="1"/>
            </w:tblPr>
            <w:tblGrid>
              <w:gridCol w:w="258"/>
              <w:gridCol w:w="2220"/>
              <w:gridCol w:w="236"/>
              <w:gridCol w:w="7780"/>
              <w:gridCol w:w="236"/>
            </w:tblGrid>
            <w:tr w:rsidR="000D1758" w:rsidRPr="008F262A" w:rsidTr="00864753">
              <w:trPr>
                <w:gridAfter w:val="1"/>
                <w:wAfter w:w="236" w:type="dxa"/>
                <w:trHeight w:val="989"/>
              </w:trPr>
              <w:tc>
                <w:tcPr>
                  <w:tcW w:w="2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ind w:leftChars="-211" w:left="-1" w:hangingChars="162" w:hanging="421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220" w:type="dxa"/>
                  <w:tcBorders>
                    <w:top w:val="nil"/>
                    <w:left w:val="nil"/>
                    <w:bottom w:val="single" w:sz="4" w:space="0" w:color="FFFFFF" w:themeColor="background1"/>
                    <w:right w:val="nil"/>
                  </w:tcBorders>
                  <w:shd w:val="clear" w:color="auto" w:fill="5BB9E3"/>
                  <w:vAlign w:val="center"/>
                </w:tcPr>
                <w:p w:rsidR="000D1758" w:rsidRPr="00DA2226" w:rsidRDefault="000D1758" w:rsidP="008501D0">
                  <w:pPr>
                    <w:wordWrap/>
                    <w:spacing w:line="300" w:lineRule="auto"/>
                    <w:jc w:val="center"/>
                    <w:textAlignment w:val="baseline"/>
                    <w:rPr>
                      <w:rFonts w:ascii="바탕" w:eastAsia="바탕" w:hAnsi="바탕" w:cs="굴림"/>
                      <w:color w:val="000000"/>
                      <w:kern w:val="0"/>
                    </w:rPr>
                  </w:pPr>
                  <w:r w:rsidRPr="00DA2226">
                    <w:rPr>
                      <w:rFonts w:ascii="바탕" w:eastAsia="바탕" w:hAnsi="바탕" w:cs="굴림" w:hint="eastAsia"/>
                      <w:color w:val="FFFFFF"/>
                      <w:kern w:val="0"/>
                      <w:sz w:val="24"/>
                    </w:rPr>
                    <w:t>수집·이용 목적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7780" w:type="dxa"/>
                  <w:tcBorders>
                    <w:top w:val="single" w:sz="4" w:space="0" w:color="BDD6EE" w:themeColor="accent1" w:themeTint="66"/>
                    <w:left w:val="nil"/>
                    <w:bottom w:val="single" w:sz="4" w:space="0" w:color="D0CECE" w:themeColor="background2" w:themeShade="E6"/>
                    <w:right w:val="single" w:sz="4" w:space="0" w:color="BDD6EE" w:themeColor="accent1" w:themeTint="66"/>
                  </w:tcBorders>
                  <w:vAlign w:val="center"/>
                </w:tcPr>
                <w:p w:rsidR="000D1758" w:rsidRPr="00316870" w:rsidRDefault="000D1758" w:rsidP="00A31171">
                  <w:pPr>
                    <w:pStyle w:val="a5"/>
                    <w:numPr>
                      <w:ilvl w:val="0"/>
                      <w:numId w:val="9"/>
                    </w:numPr>
                    <w:wordWrap/>
                    <w:snapToGrid/>
                    <w:spacing w:before="120" w:line="300" w:lineRule="auto"/>
                    <w:ind w:left="249" w:hanging="249"/>
                    <w:rPr>
                      <w:rFonts w:ascii="바탕" w:eastAsia="바탕" w:hAnsi="바탕"/>
                      <w:sz w:val="22"/>
                      <w:szCs w:val="22"/>
                    </w:rPr>
                  </w:pPr>
                  <w:r w:rsidRPr="00864753">
                    <w:rPr>
                      <w:rFonts w:ascii="바탕" w:eastAsia="바탕" w:hAnsi="바탕" w:hint="eastAsia"/>
                      <w:sz w:val="22"/>
                      <w:szCs w:val="22"/>
                    </w:rPr>
                    <w:t>고객패널 선정 및 발표</w:t>
                  </w:r>
                </w:p>
              </w:tc>
            </w:tr>
            <w:tr w:rsidR="000D1758" w:rsidRPr="008F262A" w:rsidTr="008501D0">
              <w:trPr>
                <w:gridAfter w:val="1"/>
                <w:wAfter w:w="236" w:type="dxa"/>
                <w:trHeight w:val="423"/>
              </w:trPr>
              <w:tc>
                <w:tcPr>
                  <w:tcW w:w="258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220" w:type="dxa"/>
                  <w:vMerge w:val="restart"/>
                  <w:tcBorders>
                    <w:top w:val="single" w:sz="4" w:space="0" w:color="FFFFFF" w:themeColor="background1"/>
                    <w:left w:val="nil"/>
                    <w:bottom w:val="nil"/>
                    <w:right w:val="nil"/>
                  </w:tcBorders>
                  <w:shd w:val="clear" w:color="auto" w:fill="5BB9E3"/>
                  <w:vAlign w:val="center"/>
                </w:tcPr>
                <w:p w:rsidR="000D1758" w:rsidRPr="00DA2226" w:rsidRDefault="000D1758" w:rsidP="008501D0">
                  <w:pPr>
                    <w:wordWrap/>
                    <w:spacing w:line="300" w:lineRule="auto"/>
                    <w:jc w:val="center"/>
                    <w:textAlignment w:val="baseline"/>
                    <w:rPr>
                      <w:rFonts w:ascii="바탕" w:eastAsia="바탕" w:hAnsi="바탕" w:cs="굴림"/>
                      <w:color w:val="000000"/>
                      <w:kern w:val="0"/>
                    </w:rPr>
                  </w:pPr>
                  <w:r w:rsidRPr="00DA2226">
                    <w:rPr>
                      <w:rFonts w:ascii="바탕" w:eastAsia="바탕" w:hAnsi="바탕" w:cs="굴림" w:hint="eastAsia"/>
                      <w:color w:val="FFFFFF"/>
                      <w:kern w:val="0"/>
                      <w:sz w:val="24"/>
                    </w:rPr>
                    <w:t>보유 및 이용기간</w:t>
                  </w:r>
                </w:p>
              </w:tc>
              <w:tc>
                <w:tcPr>
                  <w:tcW w:w="236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7780" w:type="dxa"/>
                  <w:vMerge w:val="restart"/>
                  <w:tcBorders>
                    <w:top w:val="single" w:sz="4" w:space="0" w:color="D0CECE" w:themeColor="background2" w:themeShade="E6"/>
                    <w:left w:val="nil"/>
                    <w:right w:val="single" w:sz="4" w:space="0" w:color="BDD6EE" w:themeColor="accent1" w:themeTint="66"/>
                  </w:tcBorders>
                  <w:vAlign w:val="center"/>
                </w:tcPr>
                <w:p w:rsidR="00B12AD5" w:rsidRPr="00864753" w:rsidRDefault="00B12AD5" w:rsidP="000D1758">
                  <w:pPr>
                    <w:pStyle w:val="a5"/>
                    <w:numPr>
                      <w:ilvl w:val="0"/>
                      <w:numId w:val="7"/>
                    </w:numPr>
                    <w:wordWrap/>
                    <w:snapToGrid/>
                    <w:spacing w:line="300" w:lineRule="auto"/>
                    <w:ind w:left="242" w:hangingChars="110" w:hanging="242"/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</w:pP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>(</w:t>
                  </w:r>
                  <w:r w:rsidRP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>패널</w:t>
                  </w: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 xml:space="preserve"> </w:t>
                  </w:r>
                  <w:r w:rsid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>지원</w:t>
                  </w:r>
                  <w:r w:rsid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 xml:space="preserve"> 선정</w:t>
                  </w:r>
                  <w:r w:rsid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 xml:space="preserve"> 완료 후)</w:t>
                  </w:r>
                  <w:r w:rsid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 xml:space="preserve"> </w:t>
                  </w: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>개인</w:t>
                  </w:r>
                  <w:r w:rsidR="00180AC2"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>(</w:t>
                  </w:r>
                  <w:r w:rsidR="00180AC2" w:rsidRP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>신용)</w:t>
                  </w: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>정보 즉시 폐기</w:t>
                  </w:r>
                </w:p>
                <w:p w:rsidR="000D1758" w:rsidRPr="00864753" w:rsidRDefault="00B12AD5" w:rsidP="000D1758">
                  <w:pPr>
                    <w:pStyle w:val="a5"/>
                    <w:numPr>
                      <w:ilvl w:val="0"/>
                      <w:numId w:val="7"/>
                    </w:numPr>
                    <w:wordWrap/>
                    <w:snapToGrid/>
                    <w:spacing w:line="300" w:lineRule="auto"/>
                    <w:ind w:left="242" w:hangingChars="110" w:hanging="242"/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</w:pP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>(</w:t>
                  </w:r>
                  <w:r w:rsidRP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>동의</w:t>
                  </w: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 xml:space="preserve"> 철회)</w:t>
                  </w:r>
                  <w:r w:rsidRP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 xml:space="preserve"> 개인</w:t>
                  </w:r>
                  <w:r w:rsid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>(신용)</w:t>
                  </w:r>
                  <w:r w:rsidRP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>정보</w:t>
                  </w: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 xml:space="preserve"> </w:t>
                  </w:r>
                  <w:r w:rsidRP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>즉시</w:t>
                  </w: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 xml:space="preserve"> 폐기</w:t>
                  </w:r>
                </w:p>
                <w:p w:rsidR="00B12AD5" w:rsidRPr="00864753" w:rsidRDefault="00B12AD5" w:rsidP="00B12AD5">
                  <w:pPr>
                    <w:pStyle w:val="a5"/>
                    <w:numPr>
                      <w:ilvl w:val="0"/>
                      <w:numId w:val="18"/>
                    </w:numPr>
                    <w:wordWrap/>
                    <w:snapToGrid/>
                    <w:spacing w:line="300" w:lineRule="auto"/>
                    <w:ind w:left="443" w:hanging="443"/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</w:pPr>
                  <w:r w:rsidRP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>단</w:t>
                  </w: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>,</w:t>
                  </w:r>
                  <w:r w:rsidRPr="00864753">
                    <w:rPr>
                      <w:rFonts w:ascii="바탕" w:eastAsia="바탕" w:hAnsi="바탕"/>
                      <w:color w:val="000000" w:themeColor="text1"/>
                      <w:sz w:val="22"/>
                      <w:szCs w:val="22"/>
                    </w:rPr>
                    <w:t xml:space="preserve"> 다른</w:t>
                  </w:r>
                  <w:r w:rsidRPr="00864753">
                    <w:rPr>
                      <w:rFonts w:ascii="바탕" w:eastAsia="바탕" w:hAnsi="바탕" w:hint="eastAsia"/>
                      <w:color w:val="000000" w:themeColor="text1"/>
                      <w:sz w:val="22"/>
                      <w:szCs w:val="22"/>
                    </w:rPr>
                    <w:t xml:space="preserve"> 관련 법령에 해당하는 경우 해당 법령상의 보존기간을 따름</w:t>
                  </w:r>
                </w:p>
              </w:tc>
            </w:tr>
            <w:tr w:rsidR="000D1758" w:rsidRPr="008F262A" w:rsidTr="008501D0">
              <w:trPr>
                <w:trHeight w:val="64"/>
              </w:trPr>
              <w:tc>
                <w:tcPr>
                  <w:tcW w:w="25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  <w:r w:rsidRPr="008F262A">
                    <w:rPr>
                      <w:sz w:val="26"/>
                      <w:szCs w:val="26"/>
                    </w:rPr>
                    <w:tab/>
                  </w:r>
                  <w:r w:rsidRPr="008F262A">
                    <w:rPr>
                      <w:sz w:val="26"/>
                      <w:szCs w:val="26"/>
                    </w:rPr>
                    <w:tab/>
                  </w:r>
                </w:p>
              </w:tc>
              <w:tc>
                <w:tcPr>
                  <w:tcW w:w="2220" w:type="dxa"/>
                  <w:vMerge/>
                  <w:tcBorders>
                    <w:top w:val="nil"/>
                    <w:left w:val="nil"/>
                    <w:bottom w:val="single" w:sz="4" w:space="0" w:color="FFFFFF" w:themeColor="background1"/>
                    <w:right w:val="nil"/>
                  </w:tcBorders>
                  <w:shd w:val="clear" w:color="auto" w:fill="5BB9E3"/>
                  <w:vAlign w:val="center"/>
                </w:tcPr>
                <w:p w:rsidR="000D1758" w:rsidRPr="00DA2226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rFonts w:ascii="바탕" w:eastAsia="바탕" w:hAnsi="바탕"/>
                      <w:color w:val="FFFFFF" w:themeColor="background1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7780" w:type="dxa"/>
                  <w:vMerge/>
                  <w:tcBorders>
                    <w:left w:val="nil"/>
                    <w:bottom w:val="single" w:sz="4" w:space="0" w:color="D0CECE" w:themeColor="background2" w:themeShade="E6"/>
                    <w:right w:val="single" w:sz="4" w:space="0" w:color="BDD6EE" w:themeColor="accent1" w:themeTint="66"/>
                  </w:tcBorders>
                  <w:shd w:val="clear" w:color="auto" w:fill="FFFFFF" w:themeFill="background1"/>
                  <w:vAlign w:val="center"/>
                </w:tcPr>
                <w:p w:rsidR="000D1758" w:rsidRPr="00DA2226" w:rsidRDefault="000D1758" w:rsidP="008501D0">
                  <w:pPr>
                    <w:pStyle w:val="a5"/>
                    <w:wordWrap/>
                    <w:spacing w:before="120" w:line="300" w:lineRule="auto"/>
                    <w:rPr>
                      <w:rFonts w:ascii="바탕" w:eastAsia="바탕" w:hAnsi="바탕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single" w:sz="4" w:space="0" w:color="BDD6EE" w:themeColor="accent1" w:themeTint="66"/>
                    <w:bottom w:val="nil"/>
                    <w:right w:val="nil"/>
                  </w:tcBorders>
                </w:tcPr>
                <w:p w:rsidR="000D1758" w:rsidRPr="008F262A" w:rsidRDefault="000D1758" w:rsidP="008501D0">
                  <w:pPr>
                    <w:widowControl/>
                    <w:wordWrap/>
                    <w:spacing w:after="160" w:line="300" w:lineRule="auto"/>
                    <w:rPr>
                      <w:rFonts w:ascii="굴림" w:eastAsia="굴림" w:hAnsi="굴림"/>
                    </w:rPr>
                  </w:pPr>
                  <w:r w:rsidRPr="008F262A">
                    <w:rPr>
                      <w:rFonts w:ascii="굴림" w:eastAsia="굴림" w:hAnsi="굴림"/>
                    </w:rPr>
                    <w:tab/>
                  </w:r>
                  <w:r w:rsidRPr="008F262A">
                    <w:rPr>
                      <w:rFonts w:ascii="굴림" w:eastAsia="굴림" w:hAnsi="굴림"/>
                    </w:rPr>
                    <w:tab/>
                  </w:r>
                </w:p>
              </w:tc>
            </w:tr>
            <w:tr w:rsidR="000D1758" w:rsidRPr="008F262A" w:rsidTr="008501D0">
              <w:trPr>
                <w:gridAfter w:val="1"/>
                <w:wAfter w:w="236" w:type="dxa"/>
                <w:trHeight w:val="486"/>
              </w:trPr>
              <w:tc>
                <w:tcPr>
                  <w:tcW w:w="2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220" w:type="dxa"/>
                  <w:tcBorders>
                    <w:top w:val="single" w:sz="4" w:space="0" w:color="FFFFFF" w:themeColor="background1"/>
                    <w:left w:val="nil"/>
                    <w:bottom w:val="nil"/>
                    <w:right w:val="nil"/>
                  </w:tcBorders>
                  <w:shd w:val="clear" w:color="auto" w:fill="5BB9E3"/>
                  <w:vAlign w:val="center"/>
                </w:tcPr>
                <w:p w:rsidR="000D1758" w:rsidRPr="00DA2226" w:rsidRDefault="000D1758" w:rsidP="008501D0">
                  <w:pPr>
                    <w:wordWrap/>
                    <w:spacing w:line="300" w:lineRule="auto"/>
                    <w:jc w:val="center"/>
                    <w:textAlignment w:val="baseline"/>
                    <w:rPr>
                      <w:rFonts w:ascii="바탕" w:eastAsia="바탕" w:hAnsi="바탕" w:cs="굴림"/>
                      <w:color w:val="000000"/>
                      <w:kern w:val="0"/>
                    </w:rPr>
                  </w:pPr>
                  <w:r w:rsidRPr="00DA2226">
                    <w:rPr>
                      <w:rFonts w:ascii="바탕" w:eastAsia="바탕" w:hAnsi="바탕" w:cs="굴림" w:hint="eastAsia"/>
                      <w:color w:val="FFFFFF"/>
                      <w:kern w:val="0"/>
                      <w:sz w:val="24"/>
                    </w:rPr>
                    <w:t>거부 권리 및 불이익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7780" w:type="dxa"/>
                  <w:tcBorders>
                    <w:top w:val="single" w:sz="4" w:space="0" w:color="D0CECE" w:themeColor="background2" w:themeShade="E6"/>
                    <w:left w:val="nil"/>
                    <w:bottom w:val="single" w:sz="4" w:space="0" w:color="BDD6EE" w:themeColor="accent1" w:themeTint="66"/>
                    <w:right w:val="single" w:sz="4" w:space="0" w:color="BDD6EE" w:themeColor="accent1" w:themeTint="66"/>
                  </w:tcBorders>
                  <w:vAlign w:val="center"/>
                </w:tcPr>
                <w:p w:rsidR="000D1758" w:rsidRDefault="000D1758" w:rsidP="008501D0">
                  <w:pPr>
                    <w:wordWrap/>
                    <w:spacing w:before="120" w:after="120" w:line="300" w:lineRule="auto"/>
                    <w:ind w:right="46"/>
                    <w:textAlignment w:val="baseline"/>
                    <w:rPr>
                      <w:rFonts w:ascii="바탕" w:eastAsia="바탕" w:hAnsi="바탕" w:cs="굴림"/>
                      <w:color w:val="000000"/>
                      <w:kern w:val="0"/>
                    </w:rPr>
                  </w:pPr>
                  <w:r w:rsidRPr="00DA2226">
                    <w:rPr>
                      <w:rFonts w:ascii="바탕" w:eastAsia="바탕" w:hAnsi="바탕" w:cs="굴림" w:hint="eastAsia"/>
                      <w:color w:val="000000"/>
                      <w:kern w:val="0"/>
                    </w:rPr>
                    <w:t xml:space="preserve">귀하는 아래 개인(신용)정보 수집·이용에 대해 거부하실 수 있습니다. 다만, </w:t>
                  </w:r>
                  <w:r>
                    <w:rPr>
                      <w:rFonts w:ascii="바탕" w:eastAsia="바탕" w:hAnsi="바탕" w:cs="굴림" w:hint="eastAsia"/>
                      <w:color w:val="000000"/>
                      <w:kern w:val="0"/>
                    </w:rPr>
                    <w:t xml:space="preserve">본 동의를 </w:t>
                  </w:r>
                  <w:r w:rsidRPr="00DA2226">
                    <w:rPr>
                      <w:rFonts w:ascii="바탕" w:eastAsia="바탕" w:hAnsi="바탕" w:cs="굴림" w:hint="eastAsia"/>
                      <w:color w:val="000000"/>
                      <w:kern w:val="0"/>
                    </w:rPr>
                    <w:t xml:space="preserve">거부하실 경우 </w:t>
                  </w:r>
                  <w:r>
                    <w:rPr>
                      <w:rFonts w:ascii="바탕" w:eastAsia="바탕" w:hAnsi="바탕" w:cs="굴림" w:hint="eastAsia"/>
                      <w:color w:val="000000"/>
                      <w:kern w:val="0"/>
                    </w:rPr>
                    <w:t>고객패널 지원이 불가하므로</w:t>
                  </w:r>
                  <w:r>
                    <w:rPr>
                      <w:rFonts w:ascii="바탕" w:eastAsia="바탕" w:hAnsi="바탕" w:cs="굴림"/>
                      <w:color w:val="000000"/>
                      <w:kern w:val="0"/>
                    </w:rPr>
                    <w:t xml:space="preserve"> 아래</w:t>
                  </w:r>
                  <w:r>
                    <w:rPr>
                      <w:rFonts w:ascii="바탕" w:eastAsia="바탕" w:hAnsi="바탕" w:cs="굴림" w:hint="eastAsia"/>
                      <w:color w:val="000000"/>
                      <w:kern w:val="0"/>
                    </w:rPr>
                    <w:t xml:space="preserve"> 사항에 동의하셔야만 고객패널 활동이 가능하오니 이점 유의하여 주시기 바랍니다.</w:t>
                  </w:r>
                </w:p>
                <w:p w:rsidR="000D1758" w:rsidRPr="00DA2226" w:rsidRDefault="000D1758" w:rsidP="00802012">
                  <w:pPr>
                    <w:wordWrap/>
                    <w:spacing w:before="120" w:after="120" w:line="300" w:lineRule="auto"/>
                    <w:ind w:right="46"/>
                    <w:textAlignment w:val="baseline"/>
                    <w:rPr>
                      <w:rFonts w:ascii="바탕" w:eastAsia="바탕" w:hAnsi="바탕" w:cs="굴림"/>
                      <w:color w:val="000000"/>
                      <w:kern w:val="0"/>
                    </w:rPr>
                  </w:pPr>
                  <w:r>
                    <w:rPr>
                      <w:rFonts w:ascii="바탕" w:eastAsia="바탕" w:hAnsi="바탕" w:cs="굴림"/>
                      <w:color w:val="000000"/>
                      <w:kern w:val="0"/>
                    </w:rPr>
                    <w:t>또한</w:t>
                  </w:r>
                  <w:r>
                    <w:rPr>
                      <w:rFonts w:ascii="바탕" w:eastAsia="바탕" w:hAnsi="바탕" w:cs="굴림" w:hint="eastAsia"/>
                      <w:color w:val="000000"/>
                      <w:kern w:val="0"/>
                    </w:rPr>
                    <w:t>,</w:t>
                  </w:r>
                  <w:r>
                    <w:rPr>
                      <w:rFonts w:ascii="바탕" w:eastAsia="바탕" w:hAnsi="바탕" w:cs="굴림"/>
                      <w:color w:val="000000"/>
                      <w:kern w:val="0"/>
                    </w:rPr>
                    <w:t xml:space="preserve"> 동의하시더라도</w:t>
                  </w:r>
                  <w:r>
                    <w:rPr>
                      <w:rFonts w:ascii="바탕" w:eastAsia="바탕" w:hAnsi="바탕" w:cs="굴림" w:hint="eastAsia"/>
                      <w:color w:val="000000"/>
                      <w:kern w:val="0"/>
                    </w:rPr>
                    <w:t xml:space="preserve"> 패널 담당자(</w:t>
                  </w:r>
                  <w:hyperlink r:id="rId11" w:history="1">
                    <w:r w:rsidR="00802012" w:rsidRPr="00E3522F">
                      <w:rPr>
                        <w:rStyle w:val="a6"/>
                        <w:rFonts w:ascii="바탕" w:eastAsia="바탕" w:hAnsi="바탕" w:cs="굴림"/>
                        <w:kern w:val="0"/>
                      </w:rPr>
                      <w:t>help@bnkfn.co.kr</w:t>
                    </w:r>
                  </w:hyperlink>
                  <w:r>
                    <w:rPr>
                      <w:rFonts w:ascii="바탕" w:eastAsia="바탕" w:hAnsi="바탕" w:cs="굴림"/>
                      <w:color w:val="000000"/>
                      <w:kern w:val="0"/>
                    </w:rPr>
                    <w:t>)를</w:t>
                  </w:r>
                  <w:r>
                    <w:rPr>
                      <w:rFonts w:ascii="바탕" w:eastAsia="바탕" w:hAnsi="바탕" w:cs="굴림" w:hint="eastAsia"/>
                      <w:color w:val="000000"/>
                      <w:kern w:val="0"/>
                    </w:rPr>
                    <w:t xml:space="preserve"> 통해 언제든지 철회 하실 수 있습니다.</w:t>
                  </w:r>
                </w:p>
              </w:tc>
            </w:tr>
          </w:tbl>
          <w:p w:rsidR="000D1758" w:rsidRPr="008F262A" w:rsidRDefault="000D1758" w:rsidP="008501D0">
            <w:pPr>
              <w:pStyle w:val="a5"/>
              <w:wordWrap/>
              <w:spacing w:line="300" w:lineRule="auto"/>
              <w:ind w:firstLineChars="129" w:firstLine="258"/>
            </w:pPr>
          </w:p>
          <w:tbl>
            <w:tblPr>
              <w:tblStyle w:val="a3"/>
              <w:tblW w:w="0" w:type="auto"/>
              <w:tblInd w:w="253" w:type="dxa"/>
              <w:tblBorders>
                <w:top w:val="none" w:sz="0" w:space="0" w:color="auto"/>
                <w:bottom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26"/>
              <w:gridCol w:w="5142"/>
              <w:gridCol w:w="1206"/>
            </w:tblGrid>
            <w:tr w:rsidR="000D1758" w:rsidRPr="008F262A" w:rsidTr="008501D0">
              <w:trPr>
                <w:trHeight w:val="146"/>
              </w:trPr>
              <w:tc>
                <w:tcPr>
                  <w:tcW w:w="2126" w:type="dxa"/>
                  <w:tcBorders>
                    <w:top w:val="nil"/>
                    <w:left w:val="single" w:sz="36" w:space="0" w:color="2F5496" w:themeColor="accent5" w:themeShade="BF"/>
                    <w:bottom w:val="nil"/>
                  </w:tcBorders>
                  <w:shd w:val="clear" w:color="auto" w:fill="F2E7B8"/>
                  <w:vAlign w:val="center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rPr>
                      <w:sz w:val="26"/>
                      <w:szCs w:val="26"/>
                    </w:rPr>
                  </w:pPr>
                  <w:r w:rsidRPr="008F262A">
                    <w:rPr>
                      <w:rFonts w:hint="eastAsia"/>
                      <w:b/>
                      <w:sz w:val="26"/>
                      <w:szCs w:val="26"/>
                    </w:rPr>
                    <w:t>수집·이용</w:t>
                  </w:r>
                  <w:r w:rsidRPr="008F262A">
                    <w:rPr>
                      <w:rFonts w:hint="eastAsia"/>
                      <w:sz w:val="26"/>
                      <w:szCs w:val="26"/>
                    </w:rPr>
                    <w:t xml:space="preserve"> 항목</w:t>
                  </w:r>
                </w:p>
              </w:tc>
              <w:tc>
                <w:tcPr>
                  <w:tcW w:w="5142" w:type="dxa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</w:pPr>
                </w:p>
              </w:tc>
              <w:tc>
                <w:tcPr>
                  <w:tcW w:w="1206" w:type="dxa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</w:pPr>
                </w:p>
              </w:tc>
            </w:tr>
          </w:tbl>
          <w:p w:rsidR="000D1758" w:rsidRPr="008F262A" w:rsidRDefault="000D1758" w:rsidP="008501D0">
            <w:pPr>
              <w:pStyle w:val="a5"/>
              <w:wordWrap/>
              <w:spacing w:line="300" w:lineRule="auto"/>
              <w:ind w:firstLineChars="129" w:firstLine="103"/>
              <w:rPr>
                <w:sz w:val="8"/>
              </w:rPr>
            </w:pPr>
          </w:p>
          <w:tbl>
            <w:tblPr>
              <w:tblStyle w:val="a3"/>
              <w:tblW w:w="10747" w:type="dxa"/>
              <w:tblLayout w:type="fixed"/>
              <w:tblLook w:val="04A0" w:firstRow="1" w:lastRow="0" w:firstColumn="1" w:lastColumn="0" w:noHBand="0" w:noVBand="1"/>
            </w:tblPr>
            <w:tblGrid>
              <w:gridCol w:w="253"/>
              <w:gridCol w:w="258"/>
              <w:gridCol w:w="2298"/>
              <w:gridCol w:w="236"/>
              <w:gridCol w:w="578"/>
              <w:gridCol w:w="936"/>
              <w:gridCol w:w="936"/>
              <w:gridCol w:w="936"/>
              <w:gridCol w:w="236"/>
              <w:gridCol w:w="1245"/>
              <w:gridCol w:w="1271"/>
              <w:gridCol w:w="147"/>
              <w:gridCol w:w="1129"/>
              <w:gridCol w:w="288"/>
            </w:tblGrid>
            <w:tr w:rsidR="000D1758" w:rsidRPr="008F262A" w:rsidTr="008501D0">
              <w:trPr>
                <w:gridBefore w:val="1"/>
                <w:wBefore w:w="253" w:type="dxa"/>
                <w:trHeight w:val="276"/>
              </w:trPr>
              <w:tc>
                <w:tcPr>
                  <w:tcW w:w="2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298" w:type="dxa"/>
                  <w:tcBorders>
                    <w:top w:val="single" w:sz="4" w:space="0" w:color="FFFFFF" w:themeColor="background1"/>
                    <w:left w:val="nil"/>
                    <w:bottom w:val="nil"/>
                    <w:right w:val="nil"/>
                  </w:tcBorders>
                  <w:shd w:val="clear" w:color="auto" w:fill="5BB9E3"/>
                  <w:vAlign w:val="center"/>
                </w:tcPr>
                <w:p w:rsidR="000D1758" w:rsidRPr="00DA2226" w:rsidRDefault="000D1758" w:rsidP="000D1758">
                  <w:pPr>
                    <w:pStyle w:val="a4"/>
                    <w:numPr>
                      <w:ilvl w:val="0"/>
                      <w:numId w:val="8"/>
                    </w:numPr>
                    <w:tabs>
                      <w:tab w:val="clear" w:pos="800"/>
                    </w:tabs>
                    <w:wordWrap/>
                    <w:autoSpaceDE/>
                    <w:autoSpaceDN/>
                    <w:spacing w:before="240" w:after="120" w:line="300" w:lineRule="auto"/>
                    <w:ind w:leftChars="0" w:left="245" w:hangingChars="102" w:hanging="245"/>
                    <w:textAlignment w:val="baseline"/>
                    <w:rPr>
                      <w:rFonts w:ascii="바탕" w:eastAsia="바탕" w:hAnsi="바탕" w:cs="굴림"/>
                      <w:color w:val="000000"/>
                      <w:kern w:val="0"/>
                    </w:rPr>
                  </w:pPr>
                  <w:r w:rsidRPr="00DA2226">
                    <w:rPr>
                      <w:rFonts w:ascii="바탕" w:eastAsia="바탕" w:hAnsi="바탕" w:cs="굴림" w:hint="eastAsia"/>
                      <w:color w:val="FFFFFF"/>
                      <w:kern w:val="0"/>
                      <w:sz w:val="24"/>
                    </w:rPr>
                    <w:t xml:space="preserve"> 개인(신용)정보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7702" w:type="dxa"/>
                  <w:gridSpan w:val="10"/>
                  <w:tcBorders>
                    <w:top w:val="single" w:sz="4" w:space="0" w:color="D0CECE" w:themeColor="background2" w:themeShade="E6"/>
                    <w:left w:val="nil"/>
                    <w:bottom w:val="nil"/>
                    <w:right w:val="single" w:sz="4" w:space="0" w:color="BDD6EE" w:themeColor="accent1" w:themeTint="66"/>
                  </w:tcBorders>
                  <w:vAlign w:val="center"/>
                </w:tcPr>
                <w:p w:rsidR="000D1758" w:rsidRPr="00DA2226" w:rsidRDefault="000D1758" w:rsidP="008501D0">
                  <w:pPr>
                    <w:pStyle w:val="a5"/>
                    <w:wordWrap/>
                    <w:spacing w:line="300" w:lineRule="auto"/>
                    <w:ind w:left="223"/>
                    <w:rPr>
                      <w:rFonts w:ascii="바탕" w:eastAsia="바탕" w:hAnsi="바탕"/>
                      <w:b/>
                      <w:color w:val="595959" w:themeColor="text1" w:themeTint="A6"/>
                      <w:sz w:val="24"/>
                      <w:szCs w:val="24"/>
                    </w:rPr>
                  </w:pPr>
                </w:p>
              </w:tc>
            </w:tr>
            <w:tr w:rsidR="000D1758" w:rsidRPr="00B12AD5" w:rsidTr="00B12AD5">
              <w:trPr>
                <w:gridBefore w:val="1"/>
                <w:wBefore w:w="253" w:type="dxa"/>
                <w:trHeight w:val="338"/>
              </w:trPr>
              <w:tc>
                <w:tcPr>
                  <w:tcW w:w="2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  <w:vAlign w:val="center"/>
                </w:tcPr>
                <w:p w:rsidR="000D1758" w:rsidRPr="00DA2226" w:rsidRDefault="000D1758" w:rsidP="008501D0">
                  <w:pPr>
                    <w:wordWrap/>
                    <w:spacing w:before="240" w:after="120" w:line="300" w:lineRule="auto"/>
                    <w:textAlignment w:val="baseline"/>
                    <w:rPr>
                      <w:rFonts w:ascii="바탕" w:eastAsia="바탕" w:hAnsi="바탕" w:cs="굴림"/>
                      <w:color w:val="000000"/>
                      <w:kern w:val="0"/>
                    </w:rPr>
                  </w:pPr>
                  <w:r w:rsidRPr="00DA2226">
                    <w:rPr>
                      <w:rFonts w:ascii="바탕" w:eastAsia="바탕" w:hAnsi="바탕" w:cs="굴림"/>
                      <w:noProof/>
                      <w:color w:val="FFFFFF"/>
                      <w:kern w:val="0"/>
                    </w:rPr>
                    <w:drawing>
                      <wp:inline distT="0" distB="0" distL="0" distR="0" wp14:anchorId="13EB1EB7" wp14:editId="3E060A4D">
                        <wp:extent cx="126365" cy="126365"/>
                        <wp:effectExtent l="0" t="0" r="6985" b="6985"/>
                        <wp:docPr id="71" name="그림 71" descr="EMB000006c029a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_x695506544" descr="EMB000006c029a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365" cy="1263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A2226">
                    <w:rPr>
                      <w:rFonts w:ascii="바탕" w:eastAsia="바탕" w:hAnsi="바탕" w:cs="굴림"/>
                      <w:color w:val="000000"/>
                      <w:kern w:val="0"/>
                    </w:rPr>
                    <w:t xml:space="preserve"> </w:t>
                  </w:r>
                  <w:r w:rsidRPr="00DA2226">
                    <w:rPr>
                      <w:rFonts w:ascii="바탕" w:eastAsia="바탕" w:hAnsi="바탕" w:cs="굴림"/>
                      <w:noProof/>
                      <w:color w:val="FFFFFF"/>
                      <w:kern w:val="0"/>
                      <w:sz w:val="24"/>
                    </w:rPr>
                    <w:drawing>
                      <wp:inline distT="0" distB="0" distL="0" distR="0" wp14:anchorId="08C6122E" wp14:editId="31B418E6">
                        <wp:extent cx="126365" cy="126365"/>
                        <wp:effectExtent l="0" t="0" r="6985" b="6985"/>
                        <wp:docPr id="72" name="그림 72" descr="EMB000006c029a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_x695506184" descr="EMB000006c029a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365" cy="1263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A2226">
                    <w:rPr>
                      <w:rFonts w:ascii="바탕" w:eastAsia="바탕" w:hAnsi="바탕" w:cs="굴림" w:hint="eastAsia"/>
                      <w:color w:val="000000"/>
                      <w:kern w:val="0"/>
                    </w:rPr>
                    <w:t xml:space="preserve"> </w:t>
                  </w:r>
                  <w:r w:rsidRPr="00DA2226">
                    <w:rPr>
                      <w:rFonts w:ascii="바탕" w:eastAsia="바탕" w:hAnsi="바탕" w:cs="굴림" w:hint="eastAsia"/>
                      <w:color w:val="FFFFFF" w:themeColor="background1"/>
                      <w:kern w:val="0"/>
                      <w:sz w:val="24"/>
                    </w:rPr>
                    <w:t>일반개인정보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7702" w:type="dxa"/>
                  <w:gridSpan w:val="10"/>
                  <w:tcBorders>
                    <w:top w:val="nil"/>
                    <w:left w:val="nil"/>
                    <w:bottom w:val="nil"/>
                    <w:right w:val="single" w:sz="4" w:space="0" w:color="BDD6EE" w:themeColor="accent1" w:themeTint="66"/>
                  </w:tcBorders>
                  <w:vAlign w:val="center"/>
                </w:tcPr>
                <w:p w:rsidR="00B12AD5" w:rsidRPr="001D19D1" w:rsidRDefault="00B12AD5" w:rsidP="00A31171">
                  <w:pPr>
                    <w:wordWrap/>
                    <w:spacing w:before="240" w:line="300" w:lineRule="auto"/>
                    <w:ind w:right="244"/>
                    <w:textAlignment w:val="baseline"/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</w:pPr>
                  <w:r>
                    <w:rPr>
                      <w:rFonts w:ascii="바탕" w:eastAsia="바탕" w:hAnsi="바탕" w:cs="굴림" w:hint="eastAsia"/>
                      <w:color w:val="000000"/>
                      <w:spacing w:val="-2"/>
                      <w:kern w:val="0"/>
                    </w:rPr>
                    <w:t>(패널 지원)</w:t>
                  </w:r>
                  <w:r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  <w:t xml:space="preserve"> </w:t>
                  </w:r>
                  <w:r w:rsidR="000D1758" w:rsidRPr="001D19D1">
                    <w:rPr>
                      <w:rFonts w:ascii="바탕" w:eastAsia="바탕" w:hAnsi="바탕" w:cs="굴림" w:hint="eastAsia"/>
                      <w:color w:val="000000"/>
                      <w:spacing w:val="-2"/>
                      <w:kern w:val="0"/>
                    </w:rPr>
                    <w:t>성명, 생년월일,</w:t>
                  </w:r>
                  <w:r w:rsidR="000D1758" w:rsidRPr="001D19D1"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  <w:t xml:space="preserve"> 연락처</w:t>
                  </w:r>
                  <w:r w:rsidR="000D1758" w:rsidRPr="001D19D1">
                    <w:rPr>
                      <w:rFonts w:ascii="바탕" w:eastAsia="바탕" w:hAnsi="바탕" w:cs="굴림" w:hint="eastAsia"/>
                      <w:color w:val="000000"/>
                      <w:spacing w:val="-2"/>
                      <w:kern w:val="0"/>
                    </w:rPr>
                    <w:t>,</w:t>
                  </w:r>
                  <w:r w:rsidR="000D1758" w:rsidRPr="001D19D1"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  <w:t xml:space="preserve"> Email, 직업</w:t>
                  </w:r>
                  <w:r w:rsidR="000D1758" w:rsidRPr="001D19D1">
                    <w:rPr>
                      <w:rFonts w:ascii="바탕" w:eastAsia="바탕" w:hAnsi="바탕" w:cs="굴림" w:hint="eastAsia"/>
                      <w:color w:val="000000"/>
                      <w:spacing w:val="-2"/>
                      <w:kern w:val="0"/>
                    </w:rPr>
                    <w:t>,</w:t>
                  </w:r>
                  <w:r w:rsidR="000D1758" w:rsidRPr="001D19D1"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  <w:t xml:space="preserve"> 주소</w:t>
                  </w:r>
                  <w:r w:rsidR="000D1758" w:rsidRPr="001D19D1">
                    <w:rPr>
                      <w:rFonts w:ascii="바탕" w:eastAsia="바탕" w:hAnsi="바탕" w:cs="굴림" w:hint="eastAsia"/>
                      <w:color w:val="000000"/>
                      <w:spacing w:val="-2"/>
                      <w:kern w:val="0"/>
                    </w:rPr>
                    <w:t>,</w:t>
                  </w:r>
                  <w:r w:rsidR="000D1758" w:rsidRPr="001D19D1"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  <w:t xml:space="preserve"> 학력</w:t>
                  </w:r>
                  <w:r w:rsidR="000D1758" w:rsidRPr="001D19D1">
                    <w:rPr>
                      <w:rFonts w:ascii="바탕" w:eastAsia="바탕" w:hAnsi="바탕" w:cs="굴림" w:hint="eastAsia"/>
                      <w:color w:val="000000"/>
                      <w:spacing w:val="-2"/>
                      <w:kern w:val="0"/>
                    </w:rPr>
                    <w:t>,</w:t>
                  </w:r>
                  <w:r w:rsidR="000D1758" w:rsidRPr="001D19D1"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  <w:t xml:space="preserve"> 패널경력</w:t>
                  </w:r>
                  <w:r w:rsidR="000D1758" w:rsidRPr="001D19D1">
                    <w:rPr>
                      <w:rFonts w:ascii="바탕" w:eastAsia="바탕" w:hAnsi="바탕" w:cs="굴림" w:hint="eastAsia"/>
                      <w:color w:val="000000"/>
                      <w:spacing w:val="-2"/>
                      <w:kern w:val="0"/>
                    </w:rPr>
                    <w:t>,</w:t>
                  </w:r>
                  <w:r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  <w:t xml:space="preserve"> 특</w:t>
                  </w:r>
                  <w:r w:rsidR="000D1758" w:rsidRPr="001D19D1"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  <w:t>기사항</w:t>
                  </w:r>
                  <w:r w:rsidR="000D1758" w:rsidRPr="001D19D1">
                    <w:rPr>
                      <w:rFonts w:ascii="바탕" w:eastAsia="바탕" w:hAnsi="바탕" w:cs="굴림" w:hint="eastAsia"/>
                      <w:color w:val="000000"/>
                      <w:spacing w:val="-2"/>
                      <w:kern w:val="0"/>
                    </w:rPr>
                    <w:t>,</w:t>
                  </w:r>
                  <w:r w:rsidR="000D1758" w:rsidRPr="001D19D1">
                    <w:rPr>
                      <w:rFonts w:ascii="바탕" w:eastAsia="바탕" w:hAnsi="바탕" w:cs="굴림"/>
                      <w:color w:val="000000"/>
                      <w:spacing w:val="-2"/>
                      <w:kern w:val="0"/>
                    </w:rPr>
                    <w:t xml:space="preserve"> 지원동기</w:t>
                  </w:r>
                </w:p>
              </w:tc>
            </w:tr>
            <w:tr w:rsidR="000D1758" w:rsidRPr="008F262A" w:rsidTr="008501D0">
              <w:trPr>
                <w:gridBefore w:val="1"/>
                <w:wBefore w:w="253" w:type="dxa"/>
                <w:trHeight w:val="205"/>
              </w:trPr>
              <w:tc>
                <w:tcPr>
                  <w:tcW w:w="2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  <w:vAlign w:val="center"/>
                </w:tcPr>
                <w:p w:rsidR="000D1758" w:rsidRPr="00DA2226" w:rsidRDefault="000D1758" w:rsidP="008501D0">
                  <w:pPr>
                    <w:wordWrap/>
                    <w:spacing w:before="240" w:after="120" w:line="300" w:lineRule="auto"/>
                    <w:textAlignment w:val="baseline"/>
                    <w:rPr>
                      <w:rFonts w:ascii="바탕" w:eastAsia="바탕" w:hAnsi="바탕" w:cs="굴림"/>
                      <w:noProof/>
                      <w:color w:val="FFFFFF"/>
                      <w:kern w:val="0"/>
                    </w:rPr>
                  </w:pPr>
                  <w:r w:rsidRPr="00DA2226">
                    <w:rPr>
                      <w:rFonts w:ascii="바탕" w:eastAsia="바탕" w:hAnsi="바탕" w:cs="굴림"/>
                      <w:noProof/>
                      <w:color w:val="FFFFFF"/>
                      <w:kern w:val="0"/>
                    </w:rPr>
                    <w:drawing>
                      <wp:inline distT="0" distB="0" distL="0" distR="0" wp14:anchorId="652BED25" wp14:editId="61358A1E">
                        <wp:extent cx="126365" cy="126365"/>
                        <wp:effectExtent l="0" t="0" r="6985" b="6985"/>
                        <wp:docPr id="73" name="그림 73" descr="EMB000006c029a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_x691816296" descr="EMB000006c029a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365" cy="1263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A2226">
                    <w:rPr>
                      <w:rFonts w:ascii="바탕" w:eastAsia="바탕" w:hAnsi="바탕" w:cs="굴림"/>
                      <w:noProof/>
                      <w:color w:val="FFFFFF"/>
                      <w:kern w:val="0"/>
                    </w:rPr>
                    <w:t xml:space="preserve"> </w:t>
                  </w:r>
                  <w:r w:rsidRPr="00DA2226">
                    <w:rPr>
                      <w:rFonts w:ascii="바탕" w:eastAsia="바탕" w:hAnsi="바탕" w:cs="굴림"/>
                      <w:noProof/>
                      <w:color w:val="FFFFFF"/>
                      <w:kern w:val="0"/>
                      <w:sz w:val="24"/>
                    </w:rPr>
                    <w:drawing>
                      <wp:inline distT="0" distB="0" distL="0" distR="0" wp14:anchorId="5E008D65" wp14:editId="563D3621">
                        <wp:extent cx="126365" cy="126365"/>
                        <wp:effectExtent l="0" t="0" r="6985" b="6985"/>
                        <wp:docPr id="74" name="그림 74" descr="EMB000006c029a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_x691816584" descr="EMB000006c029a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365" cy="1263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A2226">
                    <w:rPr>
                      <w:rFonts w:ascii="바탕" w:eastAsia="바탕" w:hAnsi="바탕" w:cs="굴림" w:hint="eastAsia"/>
                      <w:noProof/>
                      <w:color w:val="FFFFFF"/>
                      <w:kern w:val="0"/>
                    </w:rPr>
                    <w:t xml:space="preserve"> </w:t>
                  </w:r>
                  <w:r w:rsidRPr="00DA2226">
                    <w:rPr>
                      <w:rFonts w:ascii="바탕" w:eastAsia="바탕" w:hAnsi="바탕" w:cs="굴림" w:hint="eastAsia"/>
                      <w:color w:val="FFFFFF"/>
                      <w:kern w:val="0"/>
                      <w:sz w:val="24"/>
                    </w:rPr>
                    <w:t>신용거래정보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before="240" w:after="120"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7702" w:type="dxa"/>
                  <w:gridSpan w:val="10"/>
                  <w:tcBorders>
                    <w:top w:val="nil"/>
                    <w:left w:val="nil"/>
                    <w:bottom w:val="single" w:sz="4" w:space="0" w:color="D0CECE" w:themeColor="background2" w:themeShade="E6"/>
                    <w:right w:val="single" w:sz="4" w:space="0" w:color="BDD6EE" w:themeColor="accent1" w:themeTint="66"/>
                  </w:tcBorders>
                  <w:vAlign w:val="center"/>
                </w:tcPr>
                <w:p w:rsidR="000D1758" w:rsidRPr="001D19D1" w:rsidRDefault="000D1758" w:rsidP="00B12AD5">
                  <w:pPr>
                    <w:wordWrap/>
                    <w:spacing w:before="80" w:line="300" w:lineRule="auto"/>
                    <w:ind w:right="244"/>
                    <w:textAlignment w:val="baseline"/>
                    <w:rPr>
                      <w:rFonts w:ascii="바탕" w:eastAsia="바탕" w:hAnsi="바탕" w:cs="굴림"/>
                      <w:color w:val="000000"/>
                      <w:kern w:val="0"/>
                    </w:rPr>
                  </w:pPr>
                  <w:r w:rsidRPr="001D19D1">
                    <w:rPr>
                      <w:rFonts w:ascii="바탕" w:eastAsia="바탕" w:hAnsi="바탕" w:cs="굴림" w:hint="eastAsia"/>
                      <w:color w:val="000000"/>
                      <w:kern w:val="0"/>
                      <w:u w:color="000000"/>
                    </w:rPr>
                    <w:t>계좌번호,</w:t>
                  </w:r>
                  <w:r w:rsidRPr="001D19D1">
                    <w:rPr>
                      <w:rFonts w:ascii="바탕" w:eastAsia="바탕" w:hAnsi="바탕" w:cs="굴림"/>
                      <w:color w:val="000000"/>
                      <w:kern w:val="0"/>
                      <w:u w:color="000000"/>
                    </w:rPr>
                    <w:t xml:space="preserve"> 상품가입경험</w:t>
                  </w:r>
                </w:p>
              </w:tc>
            </w:tr>
            <w:tr w:rsidR="000D1758" w:rsidRPr="008F262A" w:rsidTr="008501D0">
              <w:trPr>
                <w:gridBefore w:val="1"/>
                <w:wBefore w:w="253" w:type="dxa"/>
                <w:trHeight w:val="486"/>
              </w:trPr>
              <w:tc>
                <w:tcPr>
                  <w:tcW w:w="2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  <w:vAlign w:val="center"/>
                </w:tcPr>
                <w:p w:rsidR="000D1758" w:rsidRPr="008F262A" w:rsidRDefault="000D1758" w:rsidP="008501D0">
                  <w:pPr>
                    <w:wordWrap/>
                    <w:spacing w:line="300" w:lineRule="auto"/>
                    <w:textAlignment w:val="baseline"/>
                    <w:rPr>
                      <w:rFonts w:ascii="굴림" w:eastAsia="굴림" w:hAnsi="굴림" w:cs="굴림"/>
                      <w:noProof/>
                      <w:color w:val="FFFFFF"/>
                      <w:kern w:val="0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BB9E3"/>
                </w:tcPr>
                <w:p w:rsidR="000D1758" w:rsidRPr="008F262A" w:rsidRDefault="000D1758" w:rsidP="008501D0">
                  <w:pPr>
                    <w:pStyle w:val="a5"/>
                    <w:wordWrap/>
                    <w:spacing w:line="300" w:lineRule="auto"/>
                    <w:jc w:val="center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4867" w:type="dxa"/>
                  <w:gridSpan w:val="6"/>
                  <w:tcBorders>
                    <w:top w:val="single" w:sz="4" w:space="0" w:color="D0CECE" w:themeColor="background2" w:themeShade="E6"/>
                    <w:left w:val="nil"/>
                    <w:bottom w:val="single" w:sz="4" w:space="0" w:color="BDD6EE" w:themeColor="accent1" w:themeTint="66"/>
                    <w:right w:val="nil"/>
                  </w:tcBorders>
                  <w:vAlign w:val="center"/>
                </w:tcPr>
                <w:p w:rsidR="000D1758" w:rsidRPr="00DA2226" w:rsidRDefault="000D1758" w:rsidP="008501D0">
                  <w:pPr>
                    <w:pStyle w:val="a5"/>
                    <w:wordWrap/>
                    <w:spacing w:before="240" w:after="120" w:line="300" w:lineRule="auto"/>
                    <w:ind w:leftChars="-1" w:left="-2"/>
                    <w:rPr>
                      <w:rFonts w:ascii="바탕" w:eastAsia="바탕" w:hAnsi="바탕"/>
                      <w:color w:val="595959" w:themeColor="text1" w:themeTint="A6"/>
                      <w:spacing w:val="-4"/>
                      <w:sz w:val="22"/>
                      <w:szCs w:val="22"/>
                    </w:rPr>
                  </w:pPr>
                  <w:r w:rsidRPr="00DA2226">
                    <w:rPr>
                      <w:rFonts w:ascii="바탕" w:eastAsia="바탕" w:hAnsi="바탕" w:hint="eastAsia"/>
                      <w:color w:val="595959" w:themeColor="text1" w:themeTint="A6"/>
                      <w:spacing w:val="-4"/>
                      <w:sz w:val="22"/>
                      <w:szCs w:val="22"/>
                    </w:rPr>
                    <w:t>위 개인(신용)정보</w:t>
                  </w:r>
                  <w:r w:rsidRPr="00DA2226">
                    <w:rPr>
                      <w:rFonts w:ascii="바탕" w:eastAsia="바탕" w:hAnsi="바탕" w:hint="eastAsia"/>
                      <w:b/>
                      <w:color w:val="595959" w:themeColor="text1" w:themeTint="A6"/>
                      <w:spacing w:val="-4"/>
                      <w:sz w:val="22"/>
                      <w:szCs w:val="22"/>
                    </w:rPr>
                    <w:t xml:space="preserve"> </w:t>
                  </w:r>
                  <w:r w:rsidRPr="00DA2226">
                    <w:rPr>
                      <w:rFonts w:ascii="바탕" w:eastAsia="바탕" w:hAnsi="바탕" w:hint="eastAsia"/>
                      <w:b/>
                      <w:color w:val="595959" w:themeColor="text1" w:themeTint="A6"/>
                      <w:spacing w:val="-4"/>
                      <w:sz w:val="22"/>
                      <w:szCs w:val="22"/>
                      <w:u w:val="single"/>
                    </w:rPr>
                    <w:t>수집·이용</w:t>
                  </w:r>
                  <w:r w:rsidRPr="00DA2226">
                    <w:rPr>
                      <w:rFonts w:ascii="바탕" w:eastAsia="바탕" w:hAnsi="바탕" w:hint="eastAsia"/>
                      <w:color w:val="595959" w:themeColor="text1" w:themeTint="A6"/>
                      <w:spacing w:val="-4"/>
                      <w:sz w:val="22"/>
                      <w:szCs w:val="22"/>
                    </w:rPr>
                    <w:t>에 동의 하십니까?</w:t>
                  </w:r>
                </w:p>
              </w:tc>
              <w:tc>
                <w:tcPr>
                  <w:tcW w:w="1418" w:type="dxa"/>
                  <w:gridSpan w:val="2"/>
                  <w:tcBorders>
                    <w:top w:val="single" w:sz="4" w:space="0" w:color="D0CECE" w:themeColor="background2" w:themeShade="E6"/>
                    <w:left w:val="nil"/>
                    <w:bottom w:val="single" w:sz="4" w:space="0" w:color="BDD6EE" w:themeColor="accent1" w:themeTint="66"/>
                    <w:right w:val="nil"/>
                  </w:tcBorders>
                  <w:vAlign w:val="center"/>
                </w:tcPr>
                <w:p w:rsidR="000D1758" w:rsidRPr="00DA2226" w:rsidRDefault="000D1758" w:rsidP="000D1758">
                  <w:pPr>
                    <w:pStyle w:val="a5"/>
                    <w:numPr>
                      <w:ilvl w:val="0"/>
                      <w:numId w:val="6"/>
                    </w:numPr>
                    <w:wordWrap/>
                    <w:snapToGrid/>
                    <w:spacing w:line="300" w:lineRule="auto"/>
                    <w:ind w:leftChars="-17" w:left="225" w:rightChars="-51" w:right="-102" w:hangingChars="162" w:hanging="259"/>
                    <w:jc w:val="right"/>
                    <w:rPr>
                      <w:rFonts w:ascii="바탕" w:eastAsia="바탕" w:hAnsi="바탕"/>
                      <w:color w:val="595959" w:themeColor="text1" w:themeTint="A6"/>
                      <w:spacing w:val="-20"/>
                      <w:szCs w:val="22"/>
                    </w:rPr>
                  </w:pPr>
                  <w:r w:rsidRPr="00DA2226">
                    <w:rPr>
                      <w:rFonts w:ascii="바탕" w:eastAsia="바탕" w:hAnsi="바탕" w:hint="eastAsia"/>
                      <w:color w:val="595959" w:themeColor="text1" w:themeTint="A6"/>
                      <w:spacing w:val="-20"/>
                      <w:szCs w:val="22"/>
                    </w:rPr>
                    <w:t>동의하지 않음</w:t>
                  </w:r>
                </w:p>
              </w:tc>
              <w:tc>
                <w:tcPr>
                  <w:tcW w:w="1417" w:type="dxa"/>
                  <w:gridSpan w:val="2"/>
                  <w:tcBorders>
                    <w:top w:val="single" w:sz="4" w:space="0" w:color="D0CECE" w:themeColor="background2" w:themeShade="E6"/>
                    <w:left w:val="nil"/>
                    <w:bottom w:val="single" w:sz="4" w:space="0" w:color="BDD6EE" w:themeColor="accent1" w:themeTint="66"/>
                    <w:right w:val="single" w:sz="4" w:space="0" w:color="BDD6EE" w:themeColor="accent1" w:themeTint="66"/>
                  </w:tcBorders>
                  <w:vAlign w:val="center"/>
                </w:tcPr>
                <w:p w:rsidR="000D1758" w:rsidRPr="00DA2226" w:rsidRDefault="000D1758" w:rsidP="000D1758">
                  <w:pPr>
                    <w:pStyle w:val="a5"/>
                    <w:numPr>
                      <w:ilvl w:val="0"/>
                      <w:numId w:val="6"/>
                    </w:numPr>
                    <w:wordWrap/>
                    <w:snapToGrid/>
                    <w:spacing w:line="300" w:lineRule="auto"/>
                    <w:ind w:leftChars="-17" w:left="225" w:rightChars="23" w:right="46" w:hangingChars="162" w:hanging="259"/>
                    <w:jc w:val="right"/>
                    <w:rPr>
                      <w:rFonts w:ascii="바탕" w:eastAsia="바탕" w:hAnsi="바탕"/>
                      <w:color w:val="595959" w:themeColor="text1" w:themeTint="A6"/>
                      <w:spacing w:val="-20"/>
                      <w:szCs w:val="22"/>
                    </w:rPr>
                  </w:pPr>
                  <w:r w:rsidRPr="00DA2226">
                    <w:rPr>
                      <w:rFonts w:ascii="바탕" w:eastAsia="바탕" w:hAnsi="바탕" w:hint="eastAsia"/>
                      <w:color w:val="595959" w:themeColor="text1" w:themeTint="A6"/>
                      <w:spacing w:val="-20"/>
                      <w:szCs w:val="22"/>
                    </w:rPr>
                    <w:t>동의함</w:t>
                  </w:r>
                </w:p>
              </w:tc>
            </w:tr>
            <w:tr w:rsidR="000D1758" w:rsidRPr="006F6B6F" w:rsidTr="008501D0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After w:val="1"/>
                <w:wAfter w:w="288" w:type="dxa"/>
              </w:trPr>
              <w:tc>
                <w:tcPr>
                  <w:tcW w:w="3623" w:type="dxa"/>
                  <w:gridSpan w:val="5"/>
                  <w:vAlign w:val="center"/>
                </w:tcPr>
                <w:p w:rsidR="00A31171" w:rsidRDefault="00A31171" w:rsidP="008501D0">
                  <w:pPr>
                    <w:wordWrap/>
                    <w:spacing w:line="300" w:lineRule="auto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  <w:p w:rsidR="000D1758" w:rsidRPr="008F262A" w:rsidRDefault="00B12AD5" w:rsidP="008501D0">
                  <w:pPr>
                    <w:wordWrap/>
                    <w:spacing w:line="300" w:lineRule="auto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  <w:r w:rsidRPr="008F262A">
                    <w:rPr>
                      <w:rFonts w:ascii="굴림" w:eastAsia="굴림" w:hAnsi="굴림" w:cs="굴림"/>
                      <w:noProof/>
                      <w:color w:val="000000"/>
                      <w:kern w:val="0"/>
                      <w:sz w:val="16"/>
                      <w:szCs w:val="16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5648" behindDoc="0" locked="0" layoutInCell="1" allowOverlap="1" wp14:anchorId="0552730C" wp14:editId="47144BC8">
                            <wp:simplePos x="0" y="0"/>
                            <wp:positionH relativeFrom="column">
                              <wp:posOffset>156210</wp:posOffset>
                            </wp:positionH>
                            <wp:positionV relativeFrom="paragraph">
                              <wp:posOffset>194310</wp:posOffset>
                            </wp:positionV>
                            <wp:extent cx="1749425" cy="563880"/>
                            <wp:effectExtent l="0" t="0" r="0" b="0"/>
                            <wp:wrapNone/>
                            <wp:docPr id="76" name="직사각형 7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49425" cy="5640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5827BA" w:rsidRPr="00E94B28" w:rsidRDefault="005827BA" w:rsidP="000D1758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noProof/>
                                          </w:rPr>
                                          <w:drawing>
                                            <wp:inline distT="0" distB="0" distL="0" distR="0" wp14:anchorId="2EB10BF3" wp14:editId="59242D16">
                                              <wp:extent cx="1549529" cy="367469"/>
                                              <wp:effectExtent l="0" t="0" r="0" b="0"/>
                                              <wp:docPr id="24" name="그림 24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1" name=""/>
                                                      <pic:cNvPicPr/>
                                                    </pic:nvPicPr>
                                                    <pic:blipFill>
                                                      <a:blip r:embed="rId15"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>
                                                      <a:xfrm>
                                                        <a:off x="0" y="0"/>
                                                        <a:ext cx="1575198" cy="373556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552730C" id="직사각형 76" o:spid="_x0000_s1035" style="position:absolute;margin-left:12.3pt;margin-top:15.3pt;width:137.75pt;height:44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" filled="f" stroked="f" strokeweight="1pt">
                            <v:textbox>
                              <w:txbxContent>
                                <w:p w:rsidR="005827BA" w:rsidRPr="00E94B28" w:rsidRDefault="005827BA" w:rsidP="000D1758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EB10BF3" wp14:editId="59242D16">
                                        <wp:extent cx="1549529" cy="367469"/>
                                        <wp:effectExtent l="0" t="0" r="0" b="0"/>
                                        <wp:docPr id="109" name="그림 10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17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575198" cy="37355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="000D1758" w:rsidRPr="008F262A">
                    <w:rPr>
                      <w:rFonts w:ascii="굴림" w:eastAsia="굴림" w:hAnsi="굴림" w:cs="굴림"/>
                      <w:noProof/>
                      <w:color w:val="000000"/>
                      <w:kern w:val="0"/>
                      <w:sz w:val="16"/>
                      <w:szCs w:val="16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4624" behindDoc="0" locked="0" layoutInCell="1" allowOverlap="1" wp14:anchorId="70AC08E0" wp14:editId="12DD75AF">
                            <wp:simplePos x="0" y="0"/>
                            <wp:positionH relativeFrom="column">
                              <wp:posOffset>-117043</wp:posOffset>
                            </wp:positionH>
                            <wp:positionV relativeFrom="paragraph">
                              <wp:posOffset>3039367</wp:posOffset>
                            </wp:positionV>
                            <wp:extent cx="2435703" cy="1116470"/>
                            <wp:effectExtent l="0" t="0" r="0" b="0"/>
                            <wp:wrapNone/>
                            <wp:docPr id="26" name="직사각형 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435703" cy="1116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5827BA" w:rsidRPr="009520EA" w:rsidRDefault="005827BA" w:rsidP="000D1758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noProof/>
                                          </w:rPr>
                                          <w:drawing>
                                            <wp:inline distT="0" distB="0" distL="0" distR="0" wp14:anchorId="5867DF92" wp14:editId="23F8D5B5">
                                              <wp:extent cx="1609524" cy="438095"/>
                                              <wp:effectExtent l="0" t="0" r="0" b="635"/>
                                              <wp:docPr id="29" name="그림 29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1" name=""/>
                                                      <pic:cNvPicPr/>
                                                    </pic:nvPicPr>
                                                    <pic:blipFill>
                                                      <a:blip r:embed="rId18"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>
                                                      <a:xfrm>
                                                        <a:off x="0" y="0"/>
                                                        <a:ext cx="1609524" cy="43809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70AC08E0" id="직사각형 26" o:spid="_x0000_s1036" style="position:absolute;margin-left:-9.2pt;margin-top:239.3pt;width:191.8pt;height:87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" filled="f" stroked="f" strokeweight="1pt">
                            <v:textbox>
                              <w:txbxContent>
                                <w:p w:rsidR="005827BA" w:rsidRPr="009520EA" w:rsidRDefault="005827BA" w:rsidP="000D1758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867DF92" wp14:editId="23F8D5B5">
                                        <wp:extent cx="1609524" cy="438095"/>
                                        <wp:effectExtent l="0" t="0" r="0" b="635"/>
                                        <wp:docPr id="110" name="그림 1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1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609524" cy="43809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936" w:type="dxa"/>
                  <w:vAlign w:val="center"/>
                </w:tcPr>
                <w:p w:rsidR="00A31171" w:rsidRDefault="000D1758" w:rsidP="00A31171">
                  <w:pPr>
                    <w:tabs>
                      <w:tab w:val="center" w:pos="808"/>
                    </w:tabs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  <w:r w:rsidRPr="008F262A"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  <w:tab/>
                  </w:r>
                </w:p>
                <w:p w:rsidR="00A31171" w:rsidRDefault="00A31171" w:rsidP="00A31171">
                  <w:pPr>
                    <w:tabs>
                      <w:tab w:val="center" w:pos="808"/>
                    </w:tabs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  <w:p w:rsidR="00A31171" w:rsidRDefault="00A31171" w:rsidP="00A31171">
                  <w:pPr>
                    <w:tabs>
                      <w:tab w:val="center" w:pos="808"/>
                    </w:tabs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  <w:p w:rsidR="000D1758" w:rsidRDefault="000D1758" w:rsidP="00A31171">
                  <w:pPr>
                    <w:tabs>
                      <w:tab w:val="center" w:pos="808"/>
                    </w:tabs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  <w:r w:rsidRPr="008F262A">
                    <w:rPr>
                      <w:rFonts w:ascii="굴림" w:eastAsia="굴림" w:hAnsi="굴림" w:cs="굴림" w:hint="eastAsia"/>
                      <w:color w:val="000000"/>
                      <w:kern w:val="0"/>
                      <w:sz w:val="24"/>
                    </w:rPr>
                    <w:t>년</w:t>
                  </w:r>
                </w:p>
                <w:p w:rsidR="000D1758" w:rsidRPr="008F262A" w:rsidRDefault="000D1758" w:rsidP="008501D0">
                  <w:pPr>
                    <w:tabs>
                      <w:tab w:val="center" w:pos="808"/>
                    </w:tabs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936" w:type="dxa"/>
                  <w:vAlign w:val="center"/>
                </w:tcPr>
                <w:p w:rsidR="000D1758" w:rsidRDefault="000D1758" w:rsidP="008501D0">
                  <w:pPr>
                    <w:tabs>
                      <w:tab w:val="center" w:pos="808"/>
                    </w:tabs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  <w:p w:rsidR="00A31171" w:rsidRDefault="00A31171" w:rsidP="008501D0">
                  <w:pPr>
                    <w:tabs>
                      <w:tab w:val="center" w:pos="808"/>
                    </w:tabs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  <w:p w:rsidR="000D1758" w:rsidRDefault="000D1758" w:rsidP="00864753">
                  <w:pPr>
                    <w:tabs>
                      <w:tab w:val="center" w:pos="808"/>
                    </w:tabs>
                    <w:wordWrap/>
                    <w:spacing w:before="400"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  <w:r w:rsidRPr="008F262A">
                    <w:rPr>
                      <w:rFonts w:ascii="굴림" w:eastAsia="굴림" w:hAnsi="굴림" w:cs="굴림" w:hint="eastAsia"/>
                      <w:color w:val="000000"/>
                      <w:kern w:val="0"/>
                      <w:sz w:val="24"/>
                    </w:rPr>
                    <w:t>월</w:t>
                  </w:r>
                </w:p>
                <w:p w:rsidR="000D1758" w:rsidRPr="008F262A" w:rsidRDefault="000D1758" w:rsidP="008501D0">
                  <w:pPr>
                    <w:tabs>
                      <w:tab w:val="center" w:pos="808"/>
                    </w:tabs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936" w:type="dxa"/>
                  <w:vAlign w:val="center"/>
                </w:tcPr>
                <w:p w:rsidR="000D1758" w:rsidRDefault="000D1758" w:rsidP="008501D0">
                  <w:pPr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  <w:p w:rsidR="00A31171" w:rsidRDefault="00A31171" w:rsidP="008501D0">
                  <w:pPr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  <w:p w:rsidR="000D1758" w:rsidRDefault="000D1758" w:rsidP="00864753">
                  <w:pPr>
                    <w:wordWrap/>
                    <w:spacing w:before="400"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  <w:r w:rsidRPr="008F262A">
                    <w:rPr>
                      <w:rFonts w:ascii="굴림" w:eastAsia="굴림" w:hAnsi="굴림" w:cs="굴림" w:hint="eastAsia"/>
                      <w:color w:val="000000"/>
                      <w:kern w:val="0"/>
                      <w:sz w:val="24"/>
                    </w:rPr>
                    <w:t>일</w:t>
                  </w:r>
                </w:p>
                <w:p w:rsidR="000D1758" w:rsidRPr="008F262A" w:rsidRDefault="000D1758" w:rsidP="008501D0">
                  <w:pPr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0D1758" w:rsidRPr="008F262A" w:rsidRDefault="000D1758" w:rsidP="008501D0">
                  <w:pPr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2516" w:type="dxa"/>
                  <w:gridSpan w:val="2"/>
                  <w:vAlign w:val="center"/>
                </w:tcPr>
                <w:p w:rsidR="00A31171" w:rsidRDefault="00A31171" w:rsidP="00864753">
                  <w:pPr>
                    <w:wordWrap/>
                    <w:spacing w:before="400" w:line="300" w:lineRule="auto"/>
                    <w:ind w:firstLineChars="100" w:firstLine="240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  <w:p w:rsidR="000D1758" w:rsidRPr="008F262A" w:rsidRDefault="000D1758" w:rsidP="00A31171">
                  <w:pPr>
                    <w:wordWrap/>
                    <w:spacing w:line="300" w:lineRule="auto"/>
                    <w:ind w:firstLineChars="100" w:firstLine="240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  <w:r w:rsidRPr="008F262A">
                    <w:rPr>
                      <w:rFonts w:ascii="굴림" w:eastAsia="굴림" w:hAnsi="굴림" w:cs="굴림" w:hint="eastAsia"/>
                      <w:color w:val="000000"/>
                      <w:kern w:val="0"/>
                      <w:sz w:val="24"/>
                    </w:rPr>
                    <w:t>성명 :</w:t>
                  </w:r>
                  <w:r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  <w:t xml:space="preserve"> </w:t>
                  </w:r>
                </w:p>
              </w:tc>
              <w:tc>
                <w:tcPr>
                  <w:tcW w:w="1276" w:type="dxa"/>
                  <w:gridSpan w:val="2"/>
                  <w:vAlign w:val="center"/>
                </w:tcPr>
                <w:p w:rsidR="00A31171" w:rsidRDefault="00A31171" w:rsidP="00864753">
                  <w:pPr>
                    <w:wordWrap/>
                    <w:spacing w:before="400"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</w:p>
                <w:p w:rsidR="000D1758" w:rsidRPr="008F262A" w:rsidRDefault="000D1758" w:rsidP="00A31171">
                  <w:pPr>
                    <w:wordWrap/>
                    <w:spacing w:line="300" w:lineRule="auto"/>
                    <w:jc w:val="righ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</w:rPr>
                  </w:pPr>
                  <w:r w:rsidRPr="008F262A">
                    <w:rPr>
                      <w:rFonts w:ascii="굴림" w:eastAsia="굴림" w:hAnsi="굴림" w:cs="굴림" w:hint="eastAsia"/>
                      <w:color w:val="000000"/>
                      <w:kern w:val="0"/>
                      <w:sz w:val="24"/>
                    </w:rPr>
                    <w:t>(서명/인)</w:t>
                  </w:r>
                </w:p>
              </w:tc>
            </w:tr>
          </w:tbl>
          <w:p w:rsidR="00A31171" w:rsidRPr="004E153A" w:rsidRDefault="00A31171" w:rsidP="004E153A">
            <w:pPr>
              <w:wordWrap/>
              <w:spacing w:line="30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214D15" w:rsidRPr="004E153A" w:rsidRDefault="000D1758" w:rsidP="00214D15">
            <w:pPr>
              <w:pStyle w:val="a4"/>
              <w:numPr>
                <w:ilvl w:val="0"/>
                <w:numId w:val="10"/>
              </w:numPr>
              <w:wordWrap/>
              <w:spacing w:line="300" w:lineRule="auto"/>
              <w:ind w:leftChars="0" w:left="541" w:hanging="283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0A2350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본 동의서 작성 후 </w:t>
            </w:r>
            <w:r w:rsidRPr="000A2350">
              <w:rPr>
                <w:rFonts w:ascii="굴림" w:eastAsia="굴림" w:hAnsi="굴림" w:cs="굴림"/>
                <w:color w:val="000000"/>
                <w:kern w:val="0"/>
                <w:szCs w:val="20"/>
              </w:rPr>
              <w:t>BNK투자증권</w:t>
            </w:r>
            <w:r w:rsidRPr="000A2350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고객패널 지원서 접수 시 첨부하여 주십시오.</w:t>
            </w:r>
          </w:p>
        </w:tc>
      </w:tr>
    </w:tbl>
    <w:p w:rsidR="007E2E35" w:rsidRPr="00316870" w:rsidRDefault="007E2E35" w:rsidP="00316870">
      <w:pPr>
        <w:tabs>
          <w:tab w:val="left" w:pos="1796"/>
        </w:tabs>
      </w:pPr>
    </w:p>
    <w:sectPr w:rsidR="007E2E35" w:rsidRPr="00316870" w:rsidSect="000D1758">
      <w:pgSz w:w="11906" w:h="16838"/>
      <w:pgMar w:top="289" w:right="289" w:bottom="295" w:left="289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4BD7" w:rsidRDefault="003A4BD7" w:rsidP="00316870">
      <w:r>
        <w:separator/>
      </w:r>
    </w:p>
  </w:endnote>
  <w:endnote w:type="continuationSeparator" w:id="0">
    <w:p w:rsidR="003A4BD7" w:rsidRDefault="003A4BD7" w:rsidP="00316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맑은 고딕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altName w:val="Arial Unicode MS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BNK고딕 Bold">
    <w:altName w:val="맑은 고딕"/>
    <w:charset w:val="81"/>
    <w:family w:val="modern"/>
    <w:pitch w:val="variable"/>
    <w:sig w:usb0="00000000" w:usb1="09D77CFB" w:usb2="00000010" w:usb3="00000000" w:csb0="00080001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4BD7" w:rsidRDefault="003A4BD7" w:rsidP="00316870">
      <w:r>
        <w:separator/>
      </w:r>
    </w:p>
  </w:footnote>
  <w:footnote w:type="continuationSeparator" w:id="0">
    <w:p w:rsidR="003A4BD7" w:rsidRDefault="003A4BD7" w:rsidP="003168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235A459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EMB000006c029a2" style="width:9.75pt;height:9.75pt;visibility:visible" o:bullet="t">
        <v:imagedata r:id="rId1" o:title="EMB000006c029a2"/>
      </v:shape>
    </w:pict>
  </w:numPicBullet>
  <w:numPicBullet w:numPicBulletId="1">
    <w:pict>
      <v:shape w14:anchorId="1AE43544" id="_x0000_i1029" type="#_x0000_t75" alt="EMB000006c029a1" style="width:9.75pt;height:9.75pt;visibility:visible" o:bullet="t">
        <v:imagedata r:id="rId2" o:title="EMB000006c029a1"/>
      </v:shape>
    </w:pict>
  </w:numPicBullet>
  <w:abstractNum w:abstractNumId="0" w15:restartNumberingAfterBreak="0">
    <w:nsid w:val="0FEA447C"/>
    <w:multiLevelType w:val="hybridMultilevel"/>
    <w:tmpl w:val="480E914E"/>
    <w:lvl w:ilvl="0" w:tplc="5CC6714E">
      <w:start w:val="2"/>
      <w:numFmt w:val="bullet"/>
      <w:lvlText w:val="­"/>
      <w:lvlJc w:val="left"/>
      <w:pPr>
        <w:ind w:left="760" w:hanging="360"/>
      </w:pPr>
      <w:rPr>
        <w:rFonts w:ascii="돋움" w:eastAsia="돋움" w:hAnsi="돋움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3AE1B3C"/>
    <w:multiLevelType w:val="hybridMultilevel"/>
    <w:tmpl w:val="6582A950"/>
    <w:lvl w:ilvl="0" w:tplc="A39078D0">
      <w:numFmt w:val="bullet"/>
      <w:lvlText w:val="※"/>
      <w:lvlJc w:val="left"/>
      <w:pPr>
        <w:ind w:left="618" w:hanging="360"/>
      </w:pPr>
      <w:rPr>
        <w:rFonts w:ascii="돋움" w:eastAsia="돋움" w:hAnsi="돋움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5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8" w:hanging="400"/>
      </w:pPr>
      <w:rPr>
        <w:rFonts w:ascii="Wingdings" w:hAnsi="Wingdings" w:hint="default"/>
      </w:rPr>
    </w:lvl>
  </w:abstractNum>
  <w:abstractNum w:abstractNumId="2" w15:restartNumberingAfterBreak="0">
    <w:nsid w:val="17DF00F0"/>
    <w:multiLevelType w:val="hybridMultilevel"/>
    <w:tmpl w:val="90D6E310"/>
    <w:lvl w:ilvl="0" w:tplc="33C45A1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84121D3"/>
    <w:multiLevelType w:val="hybridMultilevel"/>
    <w:tmpl w:val="24D66D7C"/>
    <w:lvl w:ilvl="0" w:tplc="FB489FB4">
      <w:start w:val="1"/>
      <w:numFmt w:val="decimal"/>
      <w:lvlText w:val="(%1)"/>
      <w:lvlJc w:val="left"/>
      <w:pPr>
        <w:ind w:left="686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126" w:hanging="400"/>
      </w:pPr>
    </w:lvl>
    <w:lvl w:ilvl="2" w:tplc="0409001B" w:tentative="1">
      <w:start w:val="1"/>
      <w:numFmt w:val="lowerRoman"/>
      <w:lvlText w:val="%3."/>
      <w:lvlJc w:val="right"/>
      <w:pPr>
        <w:ind w:left="1526" w:hanging="400"/>
      </w:pPr>
    </w:lvl>
    <w:lvl w:ilvl="3" w:tplc="0409000F" w:tentative="1">
      <w:start w:val="1"/>
      <w:numFmt w:val="decimal"/>
      <w:lvlText w:val="%4."/>
      <w:lvlJc w:val="left"/>
      <w:pPr>
        <w:ind w:left="1926" w:hanging="400"/>
      </w:pPr>
    </w:lvl>
    <w:lvl w:ilvl="4" w:tplc="04090019" w:tentative="1">
      <w:start w:val="1"/>
      <w:numFmt w:val="upperLetter"/>
      <w:lvlText w:val="%5."/>
      <w:lvlJc w:val="left"/>
      <w:pPr>
        <w:ind w:left="2326" w:hanging="400"/>
      </w:pPr>
    </w:lvl>
    <w:lvl w:ilvl="5" w:tplc="0409001B" w:tentative="1">
      <w:start w:val="1"/>
      <w:numFmt w:val="lowerRoman"/>
      <w:lvlText w:val="%6."/>
      <w:lvlJc w:val="right"/>
      <w:pPr>
        <w:ind w:left="2726" w:hanging="400"/>
      </w:pPr>
    </w:lvl>
    <w:lvl w:ilvl="6" w:tplc="0409000F" w:tentative="1">
      <w:start w:val="1"/>
      <w:numFmt w:val="decimal"/>
      <w:lvlText w:val="%7."/>
      <w:lvlJc w:val="left"/>
      <w:pPr>
        <w:ind w:left="3126" w:hanging="400"/>
      </w:pPr>
    </w:lvl>
    <w:lvl w:ilvl="7" w:tplc="04090019" w:tentative="1">
      <w:start w:val="1"/>
      <w:numFmt w:val="upperLetter"/>
      <w:lvlText w:val="%8."/>
      <w:lvlJc w:val="left"/>
      <w:pPr>
        <w:ind w:left="3526" w:hanging="400"/>
      </w:pPr>
    </w:lvl>
    <w:lvl w:ilvl="8" w:tplc="0409001B" w:tentative="1">
      <w:start w:val="1"/>
      <w:numFmt w:val="lowerRoman"/>
      <w:lvlText w:val="%9."/>
      <w:lvlJc w:val="right"/>
      <w:pPr>
        <w:ind w:left="3926" w:hanging="400"/>
      </w:pPr>
    </w:lvl>
  </w:abstractNum>
  <w:abstractNum w:abstractNumId="4" w15:restartNumberingAfterBreak="0">
    <w:nsid w:val="1E77774B"/>
    <w:multiLevelType w:val="hybridMultilevel"/>
    <w:tmpl w:val="CC88004A"/>
    <w:lvl w:ilvl="0" w:tplc="8E724F78">
      <w:start w:val="1"/>
      <w:numFmt w:val="decimalEnclosedCircle"/>
      <w:lvlText w:val="%1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7094939"/>
    <w:multiLevelType w:val="hybridMultilevel"/>
    <w:tmpl w:val="CC88004A"/>
    <w:lvl w:ilvl="0" w:tplc="8E724F78">
      <w:start w:val="1"/>
      <w:numFmt w:val="decimalEnclosedCircle"/>
      <w:lvlText w:val="%1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C200F9D"/>
    <w:multiLevelType w:val="hybridMultilevel"/>
    <w:tmpl w:val="78FA8720"/>
    <w:lvl w:ilvl="0" w:tplc="3BD0E64A">
      <w:start w:val="1"/>
      <w:numFmt w:val="ganada"/>
      <w:lvlText w:val="%1."/>
      <w:lvlJc w:val="left"/>
      <w:pPr>
        <w:ind w:left="760" w:hanging="360"/>
      </w:pPr>
      <w:rPr>
        <w:rFonts w:ascii="굴림" w:eastAsia="굴림" w:hAnsi="굴림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30156094"/>
    <w:multiLevelType w:val="hybridMultilevel"/>
    <w:tmpl w:val="C8E698C2"/>
    <w:lvl w:ilvl="0" w:tplc="312E2960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303A4C70"/>
    <w:multiLevelType w:val="hybridMultilevel"/>
    <w:tmpl w:val="541AEC30"/>
    <w:lvl w:ilvl="0" w:tplc="183AD1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30D4678B"/>
    <w:multiLevelType w:val="hybridMultilevel"/>
    <w:tmpl w:val="F47AAA4E"/>
    <w:lvl w:ilvl="0" w:tplc="EAC8AE1E">
      <w:start w:val="1"/>
      <w:numFmt w:val="bullet"/>
      <w:lvlText w:val=""/>
      <w:lvlPicBulletId w:val="1"/>
      <w:lvlJc w:val="left"/>
      <w:pPr>
        <w:tabs>
          <w:tab w:val="num" w:pos="800"/>
        </w:tabs>
        <w:ind w:left="800" w:hanging="400"/>
      </w:pPr>
      <w:rPr>
        <w:rFonts w:ascii="Symbol" w:hAnsi="Symbol" w:hint="default"/>
        <w:sz w:val="24"/>
      </w:rPr>
    </w:lvl>
    <w:lvl w:ilvl="1" w:tplc="1CB00E82" w:tentative="1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2" w:tplc="E92CCDF0" w:tentative="1">
      <w:start w:val="1"/>
      <w:numFmt w:val="bullet"/>
      <w:lvlText w:val=""/>
      <w:lvlJc w:val="left"/>
      <w:pPr>
        <w:tabs>
          <w:tab w:val="num" w:pos="2400"/>
        </w:tabs>
        <w:ind w:left="2400" w:hanging="400"/>
      </w:pPr>
      <w:rPr>
        <w:rFonts w:ascii="Symbol" w:hAnsi="Symbol" w:hint="default"/>
      </w:rPr>
    </w:lvl>
    <w:lvl w:ilvl="3" w:tplc="F7669EFA" w:tentative="1">
      <w:start w:val="1"/>
      <w:numFmt w:val="bullet"/>
      <w:lvlText w:val=""/>
      <w:lvlJc w:val="left"/>
      <w:pPr>
        <w:tabs>
          <w:tab w:val="num" w:pos="3200"/>
        </w:tabs>
        <w:ind w:left="3200" w:hanging="400"/>
      </w:pPr>
      <w:rPr>
        <w:rFonts w:ascii="Symbol" w:hAnsi="Symbol" w:hint="default"/>
      </w:rPr>
    </w:lvl>
    <w:lvl w:ilvl="4" w:tplc="645A2854" w:tentative="1">
      <w:start w:val="1"/>
      <w:numFmt w:val="bullet"/>
      <w:lvlText w:val=""/>
      <w:lvlJc w:val="left"/>
      <w:pPr>
        <w:tabs>
          <w:tab w:val="num" w:pos="4000"/>
        </w:tabs>
        <w:ind w:left="4000" w:hanging="400"/>
      </w:pPr>
      <w:rPr>
        <w:rFonts w:ascii="Symbol" w:hAnsi="Symbol" w:hint="default"/>
      </w:rPr>
    </w:lvl>
    <w:lvl w:ilvl="5" w:tplc="6C580098" w:tentative="1">
      <w:start w:val="1"/>
      <w:numFmt w:val="bullet"/>
      <w:lvlText w:val=""/>
      <w:lvlJc w:val="left"/>
      <w:pPr>
        <w:tabs>
          <w:tab w:val="num" w:pos="4800"/>
        </w:tabs>
        <w:ind w:left="4800" w:hanging="400"/>
      </w:pPr>
      <w:rPr>
        <w:rFonts w:ascii="Symbol" w:hAnsi="Symbol" w:hint="default"/>
      </w:rPr>
    </w:lvl>
    <w:lvl w:ilvl="6" w:tplc="417E0C18" w:tentative="1">
      <w:start w:val="1"/>
      <w:numFmt w:val="bullet"/>
      <w:lvlText w:val=""/>
      <w:lvlJc w:val="left"/>
      <w:pPr>
        <w:tabs>
          <w:tab w:val="num" w:pos="5600"/>
        </w:tabs>
        <w:ind w:left="5600" w:hanging="400"/>
      </w:pPr>
      <w:rPr>
        <w:rFonts w:ascii="Symbol" w:hAnsi="Symbol" w:hint="default"/>
      </w:rPr>
    </w:lvl>
    <w:lvl w:ilvl="7" w:tplc="5A0C120C" w:tentative="1">
      <w:start w:val="1"/>
      <w:numFmt w:val="bullet"/>
      <w:lvlText w:val=""/>
      <w:lvlJc w:val="left"/>
      <w:pPr>
        <w:tabs>
          <w:tab w:val="num" w:pos="6400"/>
        </w:tabs>
        <w:ind w:left="6400" w:hanging="400"/>
      </w:pPr>
      <w:rPr>
        <w:rFonts w:ascii="Symbol" w:hAnsi="Symbol" w:hint="default"/>
      </w:rPr>
    </w:lvl>
    <w:lvl w:ilvl="8" w:tplc="BBB47CA2" w:tentative="1">
      <w:start w:val="1"/>
      <w:numFmt w:val="bullet"/>
      <w:lvlText w:val=""/>
      <w:lvlJc w:val="left"/>
      <w:pPr>
        <w:tabs>
          <w:tab w:val="num" w:pos="7200"/>
        </w:tabs>
        <w:ind w:left="7200" w:hanging="400"/>
      </w:pPr>
      <w:rPr>
        <w:rFonts w:ascii="Symbol" w:hAnsi="Symbol" w:hint="default"/>
      </w:rPr>
    </w:lvl>
  </w:abstractNum>
  <w:abstractNum w:abstractNumId="10" w15:restartNumberingAfterBreak="0">
    <w:nsid w:val="390F3FD8"/>
    <w:multiLevelType w:val="hybridMultilevel"/>
    <w:tmpl w:val="992EFA28"/>
    <w:lvl w:ilvl="0" w:tplc="F976C3A2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1" w15:restartNumberingAfterBreak="0">
    <w:nsid w:val="39855769"/>
    <w:multiLevelType w:val="hybridMultilevel"/>
    <w:tmpl w:val="3E9AF7E6"/>
    <w:lvl w:ilvl="0" w:tplc="316A04C4">
      <w:start w:val="1"/>
      <w:numFmt w:val="ganada"/>
      <w:lvlText w:val="%1."/>
      <w:lvlJc w:val="left"/>
      <w:pPr>
        <w:ind w:left="760" w:hanging="760"/>
      </w:pPr>
      <w:rPr>
        <w:rFonts w:hint="default"/>
        <w:lang w:val="en-US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441A698A"/>
    <w:multiLevelType w:val="hybridMultilevel"/>
    <w:tmpl w:val="4A2AB468"/>
    <w:lvl w:ilvl="0" w:tplc="38C677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47A0193C"/>
    <w:multiLevelType w:val="hybridMultilevel"/>
    <w:tmpl w:val="B0BEFC1A"/>
    <w:lvl w:ilvl="0" w:tplc="5FC459A0">
      <w:start w:val="1"/>
      <w:numFmt w:val="decimal"/>
      <w:lvlText w:val="(%1)"/>
      <w:lvlJc w:val="left"/>
      <w:pPr>
        <w:ind w:left="6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26" w:hanging="400"/>
      </w:pPr>
    </w:lvl>
    <w:lvl w:ilvl="2" w:tplc="0409001B" w:tentative="1">
      <w:start w:val="1"/>
      <w:numFmt w:val="lowerRoman"/>
      <w:lvlText w:val="%3."/>
      <w:lvlJc w:val="right"/>
      <w:pPr>
        <w:ind w:left="1526" w:hanging="400"/>
      </w:pPr>
    </w:lvl>
    <w:lvl w:ilvl="3" w:tplc="0409000F" w:tentative="1">
      <w:start w:val="1"/>
      <w:numFmt w:val="decimal"/>
      <w:lvlText w:val="%4."/>
      <w:lvlJc w:val="left"/>
      <w:pPr>
        <w:ind w:left="1926" w:hanging="400"/>
      </w:pPr>
    </w:lvl>
    <w:lvl w:ilvl="4" w:tplc="04090019" w:tentative="1">
      <w:start w:val="1"/>
      <w:numFmt w:val="upperLetter"/>
      <w:lvlText w:val="%5."/>
      <w:lvlJc w:val="left"/>
      <w:pPr>
        <w:ind w:left="2326" w:hanging="400"/>
      </w:pPr>
    </w:lvl>
    <w:lvl w:ilvl="5" w:tplc="0409001B" w:tentative="1">
      <w:start w:val="1"/>
      <w:numFmt w:val="lowerRoman"/>
      <w:lvlText w:val="%6."/>
      <w:lvlJc w:val="right"/>
      <w:pPr>
        <w:ind w:left="2726" w:hanging="400"/>
      </w:pPr>
    </w:lvl>
    <w:lvl w:ilvl="6" w:tplc="0409000F" w:tentative="1">
      <w:start w:val="1"/>
      <w:numFmt w:val="decimal"/>
      <w:lvlText w:val="%7."/>
      <w:lvlJc w:val="left"/>
      <w:pPr>
        <w:ind w:left="3126" w:hanging="400"/>
      </w:pPr>
    </w:lvl>
    <w:lvl w:ilvl="7" w:tplc="04090019" w:tentative="1">
      <w:start w:val="1"/>
      <w:numFmt w:val="upperLetter"/>
      <w:lvlText w:val="%8."/>
      <w:lvlJc w:val="left"/>
      <w:pPr>
        <w:ind w:left="3526" w:hanging="400"/>
      </w:pPr>
    </w:lvl>
    <w:lvl w:ilvl="8" w:tplc="0409001B" w:tentative="1">
      <w:start w:val="1"/>
      <w:numFmt w:val="lowerRoman"/>
      <w:lvlText w:val="%9."/>
      <w:lvlJc w:val="right"/>
      <w:pPr>
        <w:ind w:left="3926" w:hanging="400"/>
      </w:pPr>
    </w:lvl>
  </w:abstractNum>
  <w:abstractNum w:abstractNumId="14" w15:restartNumberingAfterBreak="0">
    <w:nsid w:val="4DAB58B2"/>
    <w:multiLevelType w:val="hybridMultilevel"/>
    <w:tmpl w:val="7A84964A"/>
    <w:lvl w:ilvl="0" w:tplc="068C6530">
      <w:numFmt w:val="bullet"/>
      <w:lvlText w:val=""/>
      <w:lvlJc w:val="left"/>
      <w:pPr>
        <w:ind w:left="760" w:hanging="360"/>
      </w:pPr>
      <w:rPr>
        <w:rFonts w:ascii="Wingdings" w:eastAsia="HY신명조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506A32DA"/>
    <w:multiLevelType w:val="hybridMultilevel"/>
    <w:tmpl w:val="C0D2F074"/>
    <w:lvl w:ilvl="0" w:tplc="B2481FC2">
      <w:start w:val="1"/>
      <w:numFmt w:val="decimal"/>
      <w:lvlText w:val="(%1)"/>
      <w:lvlJc w:val="left"/>
      <w:pPr>
        <w:ind w:left="6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26" w:hanging="400"/>
      </w:pPr>
    </w:lvl>
    <w:lvl w:ilvl="2" w:tplc="0409001B" w:tentative="1">
      <w:start w:val="1"/>
      <w:numFmt w:val="lowerRoman"/>
      <w:lvlText w:val="%3."/>
      <w:lvlJc w:val="right"/>
      <w:pPr>
        <w:ind w:left="1526" w:hanging="400"/>
      </w:pPr>
    </w:lvl>
    <w:lvl w:ilvl="3" w:tplc="0409000F" w:tentative="1">
      <w:start w:val="1"/>
      <w:numFmt w:val="decimal"/>
      <w:lvlText w:val="%4."/>
      <w:lvlJc w:val="left"/>
      <w:pPr>
        <w:ind w:left="1926" w:hanging="400"/>
      </w:pPr>
    </w:lvl>
    <w:lvl w:ilvl="4" w:tplc="04090019" w:tentative="1">
      <w:start w:val="1"/>
      <w:numFmt w:val="upperLetter"/>
      <w:lvlText w:val="%5."/>
      <w:lvlJc w:val="left"/>
      <w:pPr>
        <w:ind w:left="2326" w:hanging="400"/>
      </w:pPr>
    </w:lvl>
    <w:lvl w:ilvl="5" w:tplc="0409001B" w:tentative="1">
      <w:start w:val="1"/>
      <w:numFmt w:val="lowerRoman"/>
      <w:lvlText w:val="%6."/>
      <w:lvlJc w:val="right"/>
      <w:pPr>
        <w:ind w:left="2726" w:hanging="400"/>
      </w:pPr>
    </w:lvl>
    <w:lvl w:ilvl="6" w:tplc="0409000F" w:tentative="1">
      <w:start w:val="1"/>
      <w:numFmt w:val="decimal"/>
      <w:lvlText w:val="%7."/>
      <w:lvlJc w:val="left"/>
      <w:pPr>
        <w:ind w:left="3126" w:hanging="400"/>
      </w:pPr>
    </w:lvl>
    <w:lvl w:ilvl="7" w:tplc="04090019" w:tentative="1">
      <w:start w:val="1"/>
      <w:numFmt w:val="upperLetter"/>
      <w:lvlText w:val="%8."/>
      <w:lvlJc w:val="left"/>
      <w:pPr>
        <w:ind w:left="3526" w:hanging="400"/>
      </w:pPr>
    </w:lvl>
    <w:lvl w:ilvl="8" w:tplc="0409001B" w:tentative="1">
      <w:start w:val="1"/>
      <w:numFmt w:val="lowerRoman"/>
      <w:lvlText w:val="%9."/>
      <w:lvlJc w:val="right"/>
      <w:pPr>
        <w:ind w:left="3926" w:hanging="400"/>
      </w:pPr>
    </w:lvl>
  </w:abstractNum>
  <w:abstractNum w:abstractNumId="16" w15:restartNumberingAfterBreak="0">
    <w:nsid w:val="50824F95"/>
    <w:multiLevelType w:val="hybridMultilevel"/>
    <w:tmpl w:val="E77E71F6"/>
    <w:lvl w:ilvl="0" w:tplc="8E724F78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50F34E5E"/>
    <w:multiLevelType w:val="hybridMultilevel"/>
    <w:tmpl w:val="5E38F816"/>
    <w:lvl w:ilvl="0" w:tplc="4848683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527A4780"/>
    <w:multiLevelType w:val="hybridMultilevel"/>
    <w:tmpl w:val="CA104254"/>
    <w:lvl w:ilvl="0" w:tplc="2196FA60">
      <w:start w:val="1"/>
      <w:numFmt w:val="bullet"/>
      <w:lvlText w:val="­"/>
      <w:lvlJc w:val="left"/>
      <w:pPr>
        <w:ind w:left="760" w:hanging="360"/>
      </w:pPr>
      <w:rPr>
        <w:rFonts w:ascii="돋움" w:eastAsia="돋움" w:hAnsi="돋움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6166332"/>
    <w:multiLevelType w:val="hybridMultilevel"/>
    <w:tmpl w:val="9AEA839C"/>
    <w:lvl w:ilvl="0" w:tplc="97C84432">
      <w:start w:val="1"/>
      <w:numFmt w:val="decimal"/>
      <w:lvlText w:val="%1."/>
      <w:lvlJc w:val="left"/>
      <w:pPr>
        <w:ind w:left="760" w:hanging="360"/>
      </w:pPr>
      <w:rPr>
        <w:rFonts w:hint="default"/>
        <w:spacing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599F6972"/>
    <w:multiLevelType w:val="hybridMultilevel"/>
    <w:tmpl w:val="71B8100E"/>
    <w:lvl w:ilvl="0" w:tplc="CE0E9AC8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B4245A2E">
      <w:start w:val="1"/>
      <w:numFmt w:val="decimalEnclosedCircle"/>
      <w:lvlText w:val="%2"/>
      <w:lvlJc w:val="left"/>
      <w:pPr>
        <w:ind w:left="1160" w:hanging="360"/>
      </w:pPr>
      <w:rPr>
        <w:rFonts w:hint="default"/>
        <w:b w:val="0"/>
      </w:rPr>
    </w:lvl>
    <w:lvl w:ilvl="2" w:tplc="3920F61A">
      <w:start w:val="1"/>
      <w:numFmt w:val="decimal"/>
      <w:lvlText w:val="%3."/>
      <w:lvlJc w:val="left"/>
      <w:pPr>
        <w:ind w:left="15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5C1152D8"/>
    <w:multiLevelType w:val="hybridMultilevel"/>
    <w:tmpl w:val="8064DF20"/>
    <w:lvl w:ilvl="0" w:tplc="43987F78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61542E95"/>
    <w:multiLevelType w:val="hybridMultilevel"/>
    <w:tmpl w:val="4E0C903A"/>
    <w:lvl w:ilvl="0" w:tplc="C9EAC878">
      <w:numFmt w:val="bullet"/>
      <w:lvlText w:val="※"/>
      <w:lvlJc w:val="left"/>
      <w:pPr>
        <w:ind w:left="760" w:hanging="360"/>
      </w:pPr>
      <w:rPr>
        <w:rFonts w:ascii="돋움" w:eastAsia="돋움" w:hAnsi="돋움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6919383A"/>
    <w:multiLevelType w:val="hybridMultilevel"/>
    <w:tmpl w:val="A296F8F6"/>
    <w:lvl w:ilvl="0" w:tplc="9B20CAB6">
      <w:start w:val="1"/>
      <w:numFmt w:val="ganada"/>
      <w:lvlText w:val="%1."/>
      <w:lvlJc w:val="left"/>
      <w:pPr>
        <w:ind w:left="760" w:hanging="360"/>
      </w:pPr>
      <w:rPr>
        <w:rFonts w:ascii="굴림" w:eastAsia="굴림" w:hAnsi="굴림" w:cs="굴림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6A8076AA"/>
    <w:multiLevelType w:val="hybridMultilevel"/>
    <w:tmpl w:val="FDE4999E"/>
    <w:lvl w:ilvl="0" w:tplc="D042EC28">
      <w:start w:val="2026"/>
      <w:numFmt w:val="bullet"/>
      <w:lvlText w:val="※"/>
      <w:lvlJc w:val="left"/>
      <w:pPr>
        <w:ind w:left="624" w:hanging="360"/>
      </w:pPr>
      <w:rPr>
        <w:rFonts w:ascii="돋움" w:eastAsia="돋움" w:hAnsi="돋움" w:cs="굴림" w:hint="eastAsia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06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64" w:hanging="400"/>
      </w:pPr>
      <w:rPr>
        <w:rFonts w:ascii="Wingdings" w:hAnsi="Wingdings" w:hint="default"/>
      </w:rPr>
    </w:lvl>
  </w:abstractNum>
  <w:abstractNum w:abstractNumId="25" w15:restartNumberingAfterBreak="0">
    <w:nsid w:val="6DF115A1"/>
    <w:multiLevelType w:val="hybridMultilevel"/>
    <w:tmpl w:val="5DD8A4B4"/>
    <w:lvl w:ilvl="0" w:tplc="2564C3BA">
      <w:start w:val="3"/>
      <w:numFmt w:val="bullet"/>
      <w:lvlText w:val="□"/>
      <w:lvlJc w:val="left"/>
      <w:pPr>
        <w:ind w:left="760" w:hanging="360"/>
      </w:pPr>
      <w:rPr>
        <w:rFonts w:ascii="맑은 고딕 Semilight" w:eastAsia="맑은 고딕 Semilight" w:hAnsi="맑은 고딕 Semilight" w:cs="맑은 고딕 Semilight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1010F4E"/>
    <w:multiLevelType w:val="hybridMultilevel"/>
    <w:tmpl w:val="B1967660"/>
    <w:lvl w:ilvl="0" w:tplc="A72AA0AC">
      <w:start w:val="1"/>
      <w:numFmt w:val="bullet"/>
      <w:lvlText w:val=""/>
      <w:lvlPicBulletId w:val="0"/>
      <w:lvlJc w:val="left"/>
      <w:pPr>
        <w:tabs>
          <w:tab w:val="num" w:pos="800"/>
        </w:tabs>
        <w:ind w:left="800" w:hanging="400"/>
      </w:pPr>
      <w:rPr>
        <w:rFonts w:ascii="Symbol" w:hAnsi="Symbol" w:hint="default"/>
        <w:sz w:val="24"/>
      </w:rPr>
    </w:lvl>
    <w:lvl w:ilvl="1" w:tplc="000AFCB8" w:tentative="1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2" w:tplc="AF5E43C4" w:tentative="1">
      <w:start w:val="1"/>
      <w:numFmt w:val="bullet"/>
      <w:lvlText w:val=""/>
      <w:lvlJc w:val="left"/>
      <w:pPr>
        <w:tabs>
          <w:tab w:val="num" w:pos="2400"/>
        </w:tabs>
        <w:ind w:left="2400" w:hanging="400"/>
      </w:pPr>
      <w:rPr>
        <w:rFonts w:ascii="Symbol" w:hAnsi="Symbol" w:hint="default"/>
      </w:rPr>
    </w:lvl>
    <w:lvl w:ilvl="3" w:tplc="37F2C226" w:tentative="1">
      <w:start w:val="1"/>
      <w:numFmt w:val="bullet"/>
      <w:lvlText w:val=""/>
      <w:lvlJc w:val="left"/>
      <w:pPr>
        <w:tabs>
          <w:tab w:val="num" w:pos="3200"/>
        </w:tabs>
        <w:ind w:left="3200" w:hanging="400"/>
      </w:pPr>
      <w:rPr>
        <w:rFonts w:ascii="Symbol" w:hAnsi="Symbol" w:hint="default"/>
      </w:rPr>
    </w:lvl>
    <w:lvl w:ilvl="4" w:tplc="BB5A0948" w:tentative="1">
      <w:start w:val="1"/>
      <w:numFmt w:val="bullet"/>
      <w:lvlText w:val=""/>
      <w:lvlJc w:val="left"/>
      <w:pPr>
        <w:tabs>
          <w:tab w:val="num" w:pos="4000"/>
        </w:tabs>
        <w:ind w:left="4000" w:hanging="400"/>
      </w:pPr>
      <w:rPr>
        <w:rFonts w:ascii="Symbol" w:hAnsi="Symbol" w:hint="default"/>
      </w:rPr>
    </w:lvl>
    <w:lvl w:ilvl="5" w:tplc="6AD008CC" w:tentative="1">
      <w:start w:val="1"/>
      <w:numFmt w:val="bullet"/>
      <w:lvlText w:val=""/>
      <w:lvlJc w:val="left"/>
      <w:pPr>
        <w:tabs>
          <w:tab w:val="num" w:pos="4800"/>
        </w:tabs>
        <w:ind w:left="4800" w:hanging="400"/>
      </w:pPr>
      <w:rPr>
        <w:rFonts w:ascii="Symbol" w:hAnsi="Symbol" w:hint="default"/>
      </w:rPr>
    </w:lvl>
    <w:lvl w:ilvl="6" w:tplc="ED0A489C" w:tentative="1">
      <w:start w:val="1"/>
      <w:numFmt w:val="bullet"/>
      <w:lvlText w:val=""/>
      <w:lvlJc w:val="left"/>
      <w:pPr>
        <w:tabs>
          <w:tab w:val="num" w:pos="5600"/>
        </w:tabs>
        <w:ind w:left="5600" w:hanging="400"/>
      </w:pPr>
      <w:rPr>
        <w:rFonts w:ascii="Symbol" w:hAnsi="Symbol" w:hint="default"/>
      </w:rPr>
    </w:lvl>
    <w:lvl w:ilvl="7" w:tplc="0390F790" w:tentative="1">
      <w:start w:val="1"/>
      <w:numFmt w:val="bullet"/>
      <w:lvlText w:val=""/>
      <w:lvlJc w:val="left"/>
      <w:pPr>
        <w:tabs>
          <w:tab w:val="num" w:pos="6400"/>
        </w:tabs>
        <w:ind w:left="6400" w:hanging="400"/>
      </w:pPr>
      <w:rPr>
        <w:rFonts w:ascii="Symbol" w:hAnsi="Symbol" w:hint="default"/>
      </w:rPr>
    </w:lvl>
    <w:lvl w:ilvl="8" w:tplc="D044721A" w:tentative="1">
      <w:start w:val="1"/>
      <w:numFmt w:val="bullet"/>
      <w:lvlText w:val=""/>
      <w:lvlJc w:val="left"/>
      <w:pPr>
        <w:tabs>
          <w:tab w:val="num" w:pos="7200"/>
        </w:tabs>
        <w:ind w:left="7200" w:hanging="400"/>
      </w:pPr>
      <w:rPr>
        <w:rFonts w:ascii="Symbol" w:hAnsi="Symbol" w:hint="default"/>
      </w:rPr>
    </w:lvl>
  </w:abstractNum>
  <w:abstractNum w:abstractNumId="27" w15:restartNumberingAfterBreak="0">
    <w:nsid w:val="73A43690"/>
    <w:multiLevelType w:val="hybridMultilevel"/>
    <w:tmpl w:val="2D3E103E"/>
    <w:lvl w:ilvl="0" w:tplc="9F74BD88">
      <w:start w:val="1"/>
      <w:numFmt w:val="bullet"/>
      <w:lvlText w:val="­"/>
      <w:lvlJc w:val="left"/>
      <w:pPr>
        <w:ind w:left="760" w:hanging="360"/>
      </w:pPr>
      <w:rPr>
        <w:rFonts w:ascii="돋움" w:eastAsia="돋움" w:hAnsi="돋움" w:cs="굴림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74065AD8"/>
    <w:multiLevelType w:val="hybridMultilevel"/>
    <w:tmpl w:val="F88E07EC"/>
    <w:lvl w:ilvl="0" w:tplc="EFDEBA0C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8"/>
  </w:num>
  <w:num w:numId="3">
    <w:abstractNumId w:val="19"/>
  </w:num>
  <w:num w:numId="4">
    <w:abstractNumId w:val="11"/>
  </w:num>
  <w:num w:numId="5">
    <w:abstractNumId w:val="3"/>
  </w:num>
  <w:num w:numId="6">
    <w:abstractNumId w:val="25"/>
  </w:num>
  <w:num w:numId="7">
    <w:abstractNumId w:val="27"/>
  </w:num>
  <w:num w:numId="8">
    <w:abstractNumId w:val="26"/>
  </w:num>
  <w:num w:numId="9">
    <w:abstractNumId w:val="18"/>
  </w:num>
  <w:num w:numId="10">
    <w:abstractNumId w:val="1"/>
  </w:num>
  <w:num w:numId="11">
    <w:abstractNumId w:val="13"/>
  </w:num>
  <w:num w:numId="12">
    <w:abstractNumId w:val="6"/>
  </w:num>
  <w:num w:numId="13">
    <w:abstractNumId w:val="15"/>
  </w:num>
  <w:num w:numId="14">
    <w:abstractNumId w:val="28"/>
  </w:num>
  <w:num w:numId="15">
    <w:abstractNumId w:val="23"/>
  </w:num>
  <w:num w:numId="16">
    <w:abstractNumId w:val="7"/>
  </w:num>
  <w:num w:numId="17">
    <w:abstractNumId w:val="20"/>
  </w:num>
  <w:num w:numId="18">
    <w:abstractNumId w:val="24"/>
  </w:num>
  <w:num w:numId="19">
    <w:abstractNumId w:val="14"/>
  </w:num>
  <w:num w:numId="20">
    <w:abstractNumId w:val="22"/>
  </w:num>
  <w:num w:numId="21">
    <w:abstractNumId w:val="9"/>
  </w:num>
  <w:num w:numId="22">
    <w:abstractNumId w:val="17"/>
  </w:num>
  <w:num w:numId="23">
    <w:abstractNumId w:val="12"/>
  </w:num>
  <w:num w:numId="24">
    <w:abstractNumId w:val="2"/>
  </w:num>
  <w:num w:numId="25">
    <w:abstractNumId w:val="21"/>
  </w:num>
  <w:num w:numId="26">
    <w:abstractNumId w:val="4"/>
  </w:num>
  <w:num w:numId="27">
    <w:abstractNumId w:val="5"/>
  </w:num>
  <w:num w:numId="28">
    <w:abstractNumId w:val="16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EF2"/>
    <w:rsid w:val="000036C7"/>
    <w:rsid w:val="0000555E"/>
    <w:rsid w:val="00005AC2"/>
    <w:rsid w:val="00012F0F"/>
    <w:rsid w:val="000141E9"/>
    <w:rsid w:val="000176D3"/>
    <w:rsid w:val="00017F25"/>
    <w:rsid w:val="000247F0"/>
    <w:rsid w:val="00025986"/>
    <w:rsid w:val="00026F86"/>
    <w:rsid w:val="00027E84"/>
    <w:rsid w:val="00042037"/>
    <w:rsid w:val="00045496"/>
    <w:rsid w:val="00050EEC"/>
    <w:rsid w:val="000530BA"/>
    <w:rsid w:val="00053240"/>
    <w:rsid w:val="000563DB"/>
    <w:rsid w:val="00057069"/>
    <w:rsid w:val="00063946"/>
    <w:rsid w:val="000652E8"/>
    <w:rsid w:val="00066B9D"/>
    <w:rsid w:val="00073922"/>
    <w:rsid w:val="0007688E"/>
    <w:rsid w:val="00077D9E"/>
    <w:rsid w:val="00084AF6"/>
    <w:rsid w:val="000933FA"/>
    <w:rsid w:val="0009420D"/>
    <w:rsid w:val="000A4134"/>
    <w:rsid w:val="000A5AAB"/>
    <w:rsid w:val="000A605B"/>
    <w:rsid w:val="000B0AE5"/>
    <w:rsid w:val="000B446C"/>
    <w:rsid w:val="000C32BB"/>
    <w:rsid w:val="000D0097"/>
    <w:rsid w:val="000D1758"/>
    <w:rsid w:val="000D342C"/>
    <w:rsid w:val="000E1F65"/>
    <w:rsid w:val="000F291C"/>
    <w:rsid w:val="000F546C"/>
    <w:rsid w:val="000F54A1"/>
    <w:rsid w:val="000F649C"/>
    <w:rsid w:val="000F678F"/>
    <w:rsid w:val="00100581"/>
    <w:rsid w:val="001060E3"/>
    <w:rsid w:val="00124995"/>
    <w:rsid w:val="0013187E"/>
    <w:rsid w:val="00132CCD"/>
    <w:rsid w:val="00134D7B"/>
    <w:rsid w:val="00135EA7"/>
    <w:rsid w:val="00140BDC"/>
    <w:rsid w:val="00144C56"/>
    <w:rsid w:val="001475A9"/>
    <w:rsid w:val="00150325"/>
    <w:rsid w:val="00150BAC"/>
    <w:rsid w:val="00152CC0"/>
    <w:rsid w:val="00157A40"/>
    <w:rsid w:val="00165F35"/>
    <w:rsid w:val="00166003"/>
    <w:rsid w:val="00166B19"/>
    <w:rsid w:val="00177A81"/>
    <w:rsid w:val="00180AC2"/>
    <w:rsid w:val="00180F08"/>
    <w:rsid w:val="00186A4D"/>
    <w:rsid w:val="001901ED"/>
    <w:rsid w:val="001B29BB"/>
    <w:rsid w:val="001C4CE9"/>
    <w:rsid w:val="001D24BC"/>
    <w:rsid w:val="001D5CAA"/>
    <w:rsid w:val="001E050B"/>
    <w:rsid w:val="001E0953"/>
    <w:rsid w:val="001E70D4"/>
    <w:rsid w:val="001F52EB"/>
    <w:rsid w:val="001F5B2E"/>
    <w:rsid w:val="0020143C"/>
    <w:rsid w:val="00202F82"/>
    <w:rsid w:val="0020510C"/>
    <w:rsid w:val="00214D15"/>
    <w:rsid w:val="00220246"/>
    <w:rsid w:val="002503B7"/>
    <w:rsid w:val="00253DDF"/>
    <w:rsid w:val="00267664"/>
    <w:rsid w:val="00271A01"/>
    <w:rsid w:val="002744D2"/>
    <w:rsid w:val="002831D7"/>
    <w:rsid w:val="002A65FD"/>
    <w:rsid w:val="002C25E2"/>
    <w:rsid w:val="002C40AD"/>
    <w:rsid w:val="002C5010"/>
    <w:rsid w:val="002C524B"/>
    <w:rsid w:val="002D4084"/>
    <w:rsid w:val="002D53D4"/>
    <w:rsid w:val="002E1380"/>
    <w:rsid w:val="002E4EC2"/>
    <w:rsid w:val="002F1EE2"/>
    <w:rsid w:val="002F444B"/>
    <w:rsid w:val="00312512"/>
    <w:rsid w:val="00314F48"/>
    <w:rsid w:val="00316870"/>
    <w:rsid w:val="00320DA6"/>
    <w:rsid w:val="00342241"/>
    <w:rsid w:val="00346BD2"/>
    <w:rsid w:val="00346E14"/>
    <w:rsid w:val="00352EA4"/>
    <w:rsid w:val="00353442"/>
    <w:rsid w:val="00361B4D"/>
    <w:rsid w:val="003647AC"/>
    <w:rsid w:val="00364A26"/>
    <w:rsid w:val="00367524"/>
    <w:rsid w:val="003721CB"/>
    <w:rsid w:val="0037316D"/>
    <w:rsid w:val="00386346"/>
    <w:rsid w:val="0039594F"/>
    <w:rsid w:val="00396B61"/>
    <w:rsid w:val="003A4BD7"/>
    <w:rsid w:val="003B1174"/>
    <w:rsid w:val="003B1B21"/>
    <w:rsid w:val="003C008C"/>
    <w:rsid w:val="003E7BAB"/>
    <w:rsid w:val="003F1058"/>
    <w:rsid w:val="003F4EB1"/>
    <w:rsid w:val="00404132"/>
    <w:rsid w:val="004055FD"/>
    <w:rsid w:val="004123F8"/>
    <w:rsid w:val="00414AEB"/>
    <w:rsid w:val="004220B5"/>
    <w:rsid w:val="00423057"/>
    <w:rsid w:val="00423BE2"/>
    <w:rsid w:val="00426A58"/>
    <w:rsid w:val="00427BCB"/>
    <w:rsid w:val="0043119E"/>
    <w:rsid w:val="0043147F"/>
    <w:rsid w:val="00433DBB"/>
    <w:rsid w:val="00434A0D"/>
    <w:rsid w:val="00446122"/>
    <w:rsid w:val="0044738B"/>
    <w:rsid w:val="00451809"/>
    <w:rsid w:val="00460D4E"/>
    <w:rsid w:val="00463632"/>
    <w:rsid w:val="00463AC5"/>
    <w:rsid w:val="00466DCE"/>
    <w:rsid w:val="00485723"/>
    <w:rsid w:val="00495BA8"/>
    <w:rsid w:val="004967D0"/>
    <w:rsid w:val="004969E9"/>
    <w:rsid w:val="004A7476"/>
    <w:rsid w:val="004B53B4"/>
    <w:rsid w:val="004C4716"/>
    <w:rsid w:val="004C48B6"/>
    <w:rsid w:val="004C7F22"/>
    <w:rsid w:val="004D2642"/>
    <w:rsid w:val="004D3E2E"/>
    <w:rsid w:val="004D6123"/>
    <w:rsid w:val="004D61FB"/>
    <w:rsid w:val="004E153A"/>
    <w:rsid w:val="004E43E9"/>
    <w:rsid w:val="004F0F97"/>
    <w:rsid w:val="00500FA5"/>
    <w:rsid w:val="00502897"/>
    <w:rsid w:val="00510E6A"/>
    <w:rsid w:val="00514759"/>
    <w:rsid w:val="00516007"/>
    <w:rsid w:val="005225BF"/>
    <w:rsid w:val="00522D02"/>
    <w:rsid w:val="005301E7"/>
    <w:rsid w:val="00534EE5"/>
    <w:rsid w:val="0054439A"/>
    <w:rsid w:val="0054708C"/>
    <w:rsid w:val="005505BB"/>
    <w:rsid w:val="00552925"/>
    <w:rsid w:val="005541F8"/>
    <w:rsid w:val="00561946"/>
    <w:rsid w:val="00562537"/>
    <w:rsid w:val="0056273D"/>
    <w:rsid w:val="00570DC2"/>
    <w:rsid w:val="00571B7E"/>
    <w:rsid w:val="005735E3"/>
    <w:rsid w:val="00574970"/>
    <w:rsid w:val="005827BA"/>
    <w:rsid w:val="005924E1"/>
    <w:rsid w:val="0059481F"/>
    <w:rsid w:val="005A04A2"/>
    <w:rsid w:val="005A5DB6"/>
    <w:rsid w:val="005A7D59"/>
    <w:rsid w:val="005B4696"/>
    <w:rsid w:val="005C1AF0"/>
    <w:rsid w:val="005C3326"/>
    <w:rsid w:val="005C768A"/>
    <w:rsid w:val="005D1D4D"/>
    <w:rsid w:val="005E0112"/>
    <w:rsid w:val="005E1539"/>
    <w:rsid w:val="005E6013"/>
    <w:rsid w:val="005E782C"/>
    <w:rsid w:val="005F0B02"/>
    <w:rsid w:val="005F1182"/>
    <w:rsid w:val="005F23C9"/>
    <w:rsid w:val="005F335D"/>
    <w:rsid w:val="0060657C"/>
    <w:rsid w:val="00621C3A"/>
    <w:rsid w:val="00626AAD"/>
    <w:rsid w:val="006541CD"/>
    <w:rsid w:val="0066322D"/>
    <w:rsid w:val="00665098"/>
    <w:rsid w:val="00673A62"/>
    <w:rsid w:val="00677C03"/>
    <w:rsid w:val="00680D1D"/>
    <w:rsid w:val="006840DA"/>
    <w:rsid w:val="0068429D"/>
    <w:rsid w:val="00684379"/>
    <w:rsid w:val="0068563D"/>
    <w:rsid w:val="0068625F"/>
    <w:rsid w:val="00695C72"/>
    <w:rsid w:val="00696074"/>
    <w:rsid w:val="006A0ADB"/>
    <w:rsid w:val="006A6457"/>
    <w:rsid w:val="006A6E53"/>
    <w:rsid w:val="006B402F"/>
    <w:rsid w:val="006C1320"/>
    <w:rsid w:val="006D3EB4"/>
    <w:rsid w:val="006D42FD"/>
    <w:rsid w:val="006D6081"/>
    <w:rsid w:val="006E0457"/>
    <w:rsid w:val="006E1F0B"/>
    <w:rsid w:val="006E3CEF"/>
    <w:rsid w:val="006E4D58"/>
    <w:rsid w:val="006F0B22"/>
    <w:rsid w:val="006F2B40"/>
    <w:rsid w:val="006F6B6F"/>
    <w:rsid w:val="00710750"/>
    <w:rsid w:val="0071193F"/>
    <w:rsid w:val="00715FCD"/>
    <w:rsid w:val="00716D3C"/>
    <w:rsid w:val="00720516"/>
    <w:rsid w:val="007209D4"/>
    <w:rsid w:val="00720AC8"/>
    <w:rsid w:val="007275C4"/>
    <w:rsid w:val="00730DA4"/>
    <w:rsid w:val="00731A02"/>
    <w:rsid w:val="00737BB7"/>
    <w:rsid w:val="007443FF"/>
    <w:rsid w:val="00760438"/>
    <w:rsid w:val="007729DA"/>
    <w:rsid w:val="0077528C"/>
    <w:rsid w:val="00776481"/>
    <w:rsid w:val="00781A35"/>
    <w:rsid w:val="00790DAD"/>
    <w:rsid w:val="00791D92"/>
    <w:rsid w:val="007A4C27"/>
    <w:rsid w:val="007B4014"/>
    <w:rsid w:val="007C3B9F"/>
    <w:rsid w:val="007E2E35"/>
    <w:rsid w:val="007E6465"/>
    <w:rsid w:val="007F01FB"/>
    <w:rsid w:val="007F02C9"/>
    <w:rsid w:val="007F3A7D"/>
    <w:rsid w:val="007F568A"/>
    <w:rsid w:val="007F5ED8"/>
    <w:rsid w:val="007F6C14"/>
    <w:rsid w:val="008007B3"/>
    <w:rsid w:val="00802012"/>
    <w:rsid w:val="00802BDA"/>
    <w:rsid w:val="00802F83"/>
    <w:rsid w:val="00804202"/>
    <w:rsid w:val="008044C3"/>
    <w:rsid w:val="00816B0D"/>
    <w:rsid w:val="008300D7"/>
    <w:rsid w:val="00836CA4"/>
    <w:rsid w:val="008402E4"/>
    <w:rsid w:val="00846027"/>
    <w:rsid w:val="00847710"/>
    <w:rsid w:val="008501D0"/>
    <w:rsid w:val="00857C11"/>
    <w:rsid w:val="008607F4"/>
    <w:rsid w:val="0086186C"/>
    <w:rsid w:val="00864753"/>
    <w:rsid w:val="00866FF8"/>
    <w:rsid w:val="00870CC8"/>
    <w:rsid w:val="0087664E"/>
    <w:rsid w:val="008775A7"/>
    <w:rsid w:val="00880A2D"/>
    <w:rsid w:val="008838A2"/>
    <w:rsid w:val="00886049"/>
    <w:rsid w:val="0089279A"/>
    <w:rsid w:val="00894467"/>
    <w:rsid w:val="00895B9C"/>
    <w:rsid w:val="0089790B"/>
    <w:rsid w:val="008A78F0"/>
    <w:rsid w:val="008A7CA7"/>
    <w:rsid w:val="008C10ED"/>
    <w:rsid w:val="008C4415"/>
    <w:rsid w:val="008C7474"/>
    <w:rsid w:val="008C77BF"/>
    <w:rsid w:val="008D058A"/>
    <w:rsid w:val="008E134C"/>
    <w:rsid w:val="008E54DF"/>
    <w:rsid w:val="008E57E2"/>
    <w:rsid w:val="008E65FE"/>
    <w:rsid w:val="008F1F10"/>
    <w:rsid w:val="008F6BFD"/>
    <w:rsid w:val="009050F3"/>
    <w:rsid w:val="00910E7A"/>
    <w:rsid w:val="00911615"/>
    <w:rsid w:val="00914B04"/>
    <w:rsid w:val="00934F4C"/>
    <w:rsid w:val="00946B94"/>
    <w:rsid w:val="00947A06"/>
    <w:rsid w:val="00960598"/>
    <w:rsid w:val="00963F46"/>
    <w:rsid w:val="009806CC"/>
    <w:rsid w:val="00981245"/>
    <w:rsid w:val="009844DB"/>
    <w:rsid w:val="009859BB"/>
    <w:rsid w:val="00986D3D"/>
    <w:rsid w:val="00986EF3"/>
    <w:rsid w:val="009901A6"/>
    <w:rsid w:val="00993DF4"/>
    <w:rsid w:val="009A7643"/>
    <w:rsid w:val="009B2112"/>
    <w:rsid w:val="009B7115"/>
    <w:rsid w:val="009C0D85"/>
    <w:rsid w:val="009D3F34"/>
    <w:rsid w:val="009E3C8C"/>
    <w:rsid w:val="009F4DBB"/>
    <w:rsid w:val="009F69B5"/>
    <w:rsid w:val="00A10542"/>
    <w:rsid w:val="00A20EBA"/>
    <w:rsid w:val="00A25E0D"/>
    <w:rsid w:val="00A31171"/>
    <w:rsid w:val="00A352EA"/>
    <w:rsid w:val="00A356AA"/>
    <w:rsid w:val="00A378AB"/>
    <w:rsid w:val="00A42567"/>
    <w:rsid w:val="00A46564"/>
    <w:rsid w:val="00A5091B"/>
    <w:rsid w:val="00A523AD"/>
    <w:rsid w:val="00A52D38"/>
    <w:rsid w:val="00A53814"/>
    <w:rsid w:val="00A623B4"/>
    <w:rsid w:val="00A6422F"/>
    <w:rsid w:val="00A7231C"/>
    <w:rsid w:val="00A77BB9"/>
    <w:rsid w:val="00A9247F"/>
    <w:rsid w:val="00A935EE"/>
    <w:rsid w:val="00A9576B"/>
    <w:rsid w:val="00A95FF3"/>
    <w:rsid w:val="00AA02B5"/>
    <w:rsid w:val="00AA04DE"/>
    <w:rsid w:val="00AA3614"/>
    <w:rsid w:val="00AA7F00"/>
    <w:rsid w:val="00AB3B68"/>
    <w:rsid w:val="00AB4BAB"/>
    <w:rsid w:val="00AB4FD2"/>
    <w:rsid w:val="00AC1B00"/>
    <w:rsid w:val="00AC59A4"/>
    <w:rsid w:val="00AC6CB9"/>
    <w:rsid w:val="00AD2444"/>
    <w:rsid w:val="00AD777D"/>
    <w:rsid w:val="00AE074E"/>
    <w:rsid w:val="00AF77A3"/>
    <w:rsid w:val="00B02A08"/>
    <w:rsid w:val="00B07D87"/>
    <w:rsid w:val="00B12AD5"/>
    <w:rsid w:val="00B1302A"/>
    <w:rsid w:val="00B14740"/>
    <w:rsid w:val="00B147D7"/>
    <w:rsid w:val="00B210E2"/>
    <w:rsid w:val="00B21108"/>
    <w:rsid w:val="00B21A8D"/>
    <w:rsid w:val="00B23495"/>
    <w:rsid w:val="00B256BF"/>
    <w:rsid w:val="00B25836"/>
    <w:rsid w:val="00B30022"/>
    <w:rsid w:val="00B336F7"/>
    <w:rsid w:val="00B353BE"/>
    <w:rsid w:val="00B3793F"/>
    <w:rsid w:val="00B42E7E"/>
    <w:rsid w:val="00B43D56"/>
    <w:rsid w:val="00B51A0E"/>
    <w:rsid w:val="00B5448E"/>
    <w:rsid w:val="00B6599D"/>
    <w:rsid w:val="00B65DCF"/>
    <w:rsid w:val="00B67D3B"/>
    <w:rsid w:val="00B71BE0"/>
    <w:rsid w:val="00B723B0"/>
    <w:rsid w:val="00B730B6"/>
    <w:rsid w:val="00B7665A"/>
    <w:rsid w:val="00B93105"/>
    <w:rsid w:val="00BA34DC"/>
    <w:rsid w:val="00BB4304"/>
    <w:rsid w:val="00BD1E06"/>
    <w:rsid w:val="00BD451E"/>
    <w:rsid w:val="00BD6B94"/>
    <w:rsid w:val="00BE15BD"/>
    <w:rsid w:val="00BE31AA"/>
    <w:rsid w:val="00BE52A6"/>
    <w:rsid w:val="00BE5389"/>
    <w:rsid w:val="00BE7A62"/>
    <w:rsid w:val="00BF1AB0"/>
    <w:rsid w:val="00BF302F"/>
    <w:rsid w:val="00BF777D"/>
    <w:rsid w:val="00C02940"/>
    <w:rsid w:val="00C03F9A"/>
    <w:rsid w:val="00C136C4"/>
    <w:rsid w:val="00C1444D"/>
    <w:rsid w:val="00C1458A"/>
    <w:rsid w:val="00C14937"/>
    <w:rsid w:val="00C15BE1"/>
    <w:rsid w:val="00C260FB"/>
    <w:rsid w:val="00C26F46"/>
    <w:rsid w:val="00C279EB"/>
    <w:rsid w:val="00C30067"/>
    <w:rsid w:val="00C37997"/>
    <w:rsid w:val="00C43E4C"/>
    <w:rsid w:val="00C46260"/>
    <w:rsid w:val="00C62904"/>
    <w:rsid w:val="00C7250D"/>
    <w:rsid w:val="00C76E68"/>
    <w:rsid w:val="00C77A59"/>
    <w:rsid w:val="00C86418"/>
    <w:rsid w:val="00C871EA"/>
    <w:rsid w:val="00C9063B"/>
    <w:rsid w:val="00C9098E"/>
    <w:rsid w:val="00C9710D"/>
    <w:rsid w:val="00CC0BA0"/>
    <w:rsid w:val="00CC0E54"/>
    <w:rsid w:val="00CC2E50"/>
    <w:rsid w:val="00CC5CB1"/>
    <w:rsid w:val="00CD7157"/>
    <w:rsid w:val="00CD7504"/>
    <w:rsid w:val="00CE0923"/>
    <w:rsid w:val="00CF017C"/>
    <w:rsid w:val="00CF200C"/>
    <w:rsid w:val="00CF496C"/>
    <w:rsid w:val="00D13FF1"/>
    <w:rsid w:val="00D1645E"/>
    <w:rsid w:val="00D25DD0"/>
    <w:rsid w:val="00D41FBD"/>
    <w:rsid w:val="00D425E5"/>
    <w:rsid w:val="00D53893"/>
    <w:rsid w:val="00D60228"/>
    <w:rsid w:val="00D634A4"/>
    <w:rsid w:val="00D667C2"/>
    <w:rsid w:val="00D86540"/>
    <w:rsid w:val="00D91D5F"/>
    <w:rsid w:val="00D9416C"/>
    <w:rsid w:val="00D94ABE"/>
    <w:rsid w:val="00D97CF3"/>
    <w:rsid w:val="00DA0407"/>
    <w:rsid w:val="00DA2B63"/>
    <w:rsid w:val="00DB0089"/>
    <w:rsid w:val="00DB3E4C"/>
    <w:rsid w:val="00DB6611"/>
    <w:rsid w:val="00DC3F2E"/>
    <w:rsid w:val="00DC6BB4"/>
    <w:rsid w:val="00DE00C1"/>
    <w:rsid w:val="00DE06B6"/>
    <w:rsid w:val="00DE18C7"/>
    <w:rsid w:val="00DE6C36"/>
    <w:rsid w:val="00DF3D57"/>
    <w:rsid w:val="00DF6919"/>
    <w:rsid w:val="00DF743B"/>
    <w:rsid w:val="00E0545F"/>
    <w:rsid w:val="00E07528"/>
    <w:rsid w:val="00E0766E"/>
    <w:rsid w:val="00E10BC5"/>
    <w:rsid w:val="00E12E8E"/>
    <w:rsid w:val="00E20857"/>
    <w:rsid w:val="00E210D9"/>
    <w:rsid w:val="00E26ACD"/>
    <w:rsid w:val="00E35784"/>
    <w:rsid w:val="00E36FEA"/>
    <w:rsid w:val="00E37E8F"/>
    <w:rsid w:val="00E42E0A"/>
    <w:rsid w:val="00E60224"/>
    <w:rsid w:val="00E624B0"/>
    <w:rsid w:val="00E666D4"/>
    <w:rsid w:val="00E72D8C"/>
    <w:rsid w:val="00E8135A"/>
    <w:rsid w:val="00E83600"/>
    <w:rsid w:val="00E85194"/>
    <w:rsid w:val="00E90900"/>
    <w:rsid w:val="00E979A0"/>
    <w:rsid w:val="00EA185F"/>
    <w:rsid w:val="00EA49A3"/>
    <w:rsid w:val="00EB76EA"/>
    <w:rsid w:val="00ED0EF2"/>
    <w:rsid w:val="00ED6502"/>
    <w:rsid w:val="00EE2CDB"/>
    <w:rsid w:val="00EE4274"/>
    <w:rsid w:val="00EE6A43"/>
    <w:rsid w:val="00EF0246"/>
    <w:rsid w:val="00EF176B"/>
    <w:rsid w:val="00EF35C0"/>
    <w:rsid w:val="00EF3BFD"/>
    <w:rsid w:val="00EF4862"/>
    <w:rsid w:val="00F00396"/>
    <w:rsid w:val="00F01B0F"/>
    <w:rsid w:val="00F04289"/>
    <w:rsid w:val="00F04CCD"/>
    <w:rsid w:val="00F06EAD"/>
    <w:rsid w:val="00F10448"/>
    <w:rsid w:val="00F10BE9"/>
    <w:rsid w:val="00F11823"/>
    <w:rsid w:val="00F11CC6"/>
    <w:rsid w:val="00F11DFD"/>
    <w:rsid w:val="00F16E95"/>
    <w:rsid w:val="00F237A5"/>
    <w:rsid w:val="00F2782C"/>
    <w:rsid w:val="00F31897"/>
    <w:rsid w:val="00F333E5"/>
    <w:rsid w:val="00F3462E"/>
    <w:rsid w:val="00F37C94"/>
    <w:rsid w:val="00F45391"/>
    <w:rsid w:val="00F526D7"/>
    <w:rsid w:val="00F611B6"/>
    <w:rsid w:val="00F61366"/>
    <w:rsid w:val="00F91F2D"/>
    <w:rsid w:val="00F92DEF"/>
    <w:rsid w:val="00F948EC"/>
    <w:rsid w:val="00F95421"/>
    <w:rsid w:val="00FB17FC"/>
    <w:rsid w:val="00FB1AA5"/>
    <w:rsid w:val="00FB6596"/>
    <w:rsid w:val="00FB6E7F"/>
    <w:rsid w:val="00FD64C8"/>
    <w:rsid w:val="00FE5B9C"/>
    <w:rsid w:val="00FF50CE"/>
    <w:rsid w:val="00FF563E"/>
    <w:rsid w:val="00FF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A2CAA6-DAB0-4334-A64A-0AA5EE0B9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143C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aliases w:val="신한은행,table general,_0Table Grid,표1,Table Grid,Smart Text Table"/>
    <w:basedOn w:val="a1"/>
    <w:uiPriority w:val="59"/>
    <w:qFormat/>
    <w:rsid w:val="0020143C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aliases w:val="표준방법_스타일"/>
    <w:basedOn w:val="a"/>
    <w:link w:val="Char"/>
    <w:uiPriority w:val="34"/>
    <w:qFormat/>
    <w:rsid w:val="0020143C"/>
    <w:pPr>
      <w:ind w:leftChars="400" w:left="800"/>
    </w:pPr>
  </w:style>
  <w:style w:type="character" w:customStyle="1" w:styleId="Char">
    <w:name w:val="목록 단락 Char"/>
    <w:aliases w:val="표준방법_스타일 Char"/>
    <w:link w:val="a4"/>
    <w:uiPriority w:val="34"/>
    <w:rsid w:val="0020143C"/>
  </w:style>
  <w:style w:type="paragraph" w:customStyle="1" w:styleId="MS">
    <w:name w:val="MS바탕글"/>
    <w:basedOn w:val="a"/>
    <w:rsid w:val="00AF77A3"/>
    <w:pPr>
      <w:spacing w:after="200" w:line="273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5">
    <w:name w:val="바탕글"/>
    <w:basedOn w:val="a"/>
    <w:rsid w:val="00AF77A3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6">
    <w:name w:val="Hyperlink"/>
    <w:basedOn w:val="a0"/>
    <w:uiPriority w:val="99"/>
    <w:unhideWhenUsed/>
    <w:rsid w:val="00AF77A3"/>
    <w:rPr>
      <w:color w:val="0563C1" w:themeColor="hyperlink"/>
      <w:u w:val="single"/>
    </w:rPr>
  </w:style>
  <w:style w:type="paragraph" w:styleId="a7">
    <w:name w:val="Balloon Text"/>
    <w:basedOn w:val="a"/>
    <w:link w:val="Char0"/>
    <w:uiPriority w:val="99"/>
    <w:semiHidden/>
    <w:unhideWhenUsed/>
    <w:rsid w:val="00AC59A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7"/>
    <w:uiPriority w:val="99"/>
    <w:semiHidden/>
    <w:rsid w:val="00AC59A4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31687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8"/>
    <w:uiPriority w:val="99"/>
    <w:rsid w:val="00316870"/>
  </w:style>
  <w:style w:type="paragraph" w:styleId="a9">
    <w:name w:val="footer"/>
    <w:basedOn w:val="a"/>
    <w:link w:val="Char2"/>
    <w:uiPriority w:val="99"/>
    <w:unhideWhenUsed/>
    <w:rsid w:val="00316870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9"/>
    <w:uiPriority w:val="99"/>
    <w:rsid w:val="00316870"/>
  </w:style>
  <w:style w:type="character" w:styleId="aa">
    <w:name w:val="Strong"/>
    <w:basedOn w:val="a0"/>
    <w:qFormat/>
    <w:rsid w:val="00A311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90.png"/><Relationship Id="rId2" Type="http://schemas.openxmlformats.org/officeDocument/2006/relationships/numbering" Target="numbering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elp@bnkfn.co.kr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image" Target="media/image100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CBB5B-17A2-4909-941A-102A2F928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bnkfn</dc:creator>
  <cp:keywords/>
  <dc:description/>
  <cp:lastModifiedBy>BNKFN</cp:lastModifiedBy>
  <cp:revision>2</cp:revision>
  <cp:lastPrinted>2026-02-05T02:02:00Z</cp:lastPrinted>
  <dcterms:created xsi:type="dcterms:W3CDTF">2026-02-26T23:15:00Z</dcterms:created>
  <dcterms:modified xsi:type="dcterms:W3CDTF">2026-02-26T23:15:00Z</dcterms:modified>
</cp:coreProperties>
</file>